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EA57E" w14:textId="10B01139" w:rsidR="00D3237E" w:rsidRPr="00E10FB2" w:rsidRDefault="00913646" w:rsidP="00913646">
      <w:pPr>
        <w:jc w:val="center"/>
        <w:rPr>
          <w:rFonts w:ascii="ＭＳ Ｐ明朝" w:eastAsia="ＭＳ Ｐ明朝" w:hAnsi="ＭＳ Ｐ明朝"/>
        </w:rPr>
      </w:pPr>
      <w:r w:rsidRPr="00E10FB2">
        <w:rPr>
          <w:rFonts w:ascii="ＭＳ Ｐ明朝" w:eastAsia="ＭＳ Ｐ明朝" w:hAnsi="ＭＳ Ｐ明朝" w:hint="eastAsia"/>
        </w:rPr>
        <w:t>業務委託契約書</w:t>
      </w:r>
    </w:p>
    <w:p w14:paraId="2E5FD633" w14:textId="77777777" w:rsidR="007E29A1" w:rsidRPr="00E10FB2" w:rsidRDefault="007E29A1">
      <w:pPr>
        <w:rPr>
          <w:rFonts w:ascii="ＭＳ Ｐ明朝" w:eastAsia="ＭＳ Ｐ明朝" w:hAnsi="ＭＳ Ｐ明朝"/>
        </w:rPr>
      </w:pPr>
    </w:p>
    <w:p w14:paraId="2DA92D15" w14:textId="0F6CA09C" w:rsidR="00913646" w:rsidRPr="00E10FB2" w:rsidRDefault="006E230B">
      <w:pPr>
        <w:rPr>
          <w:rFonts w:ascii="ＭＳ Ｐ明朝" w:eastAsia="ＭＳ Ｐ明朝" w:hAnsi="ＭＳ Ｐ明朝"/>
        </w:rPr>
      </w:pPr>
      <w:r w:rsidRPr="00E10FB2">
        <w:rPr>
          <w:rFonts w:ascii="ＭＳ Ｐ明朝" w:eastAsia="ＭＳ Ｐ明朝" w:hAnsi="ＭＳ Ｐ明朝" w:hint="eastAsia"/>
        </w:rPr>
        <w:t>●●</w:t>
      </w:r>
      <w:r w:rsidR="008A2041" w:rsidRPr="00E10FB2">
        <w:rPr>
          <w:rFonts w:ascii="ＭＳ Ｐ明朝" w:eastAsia="ＭＳ Ｐ明朝" w:hAnsi="ＭＳ Ｐ明朝" w:hint="eastAsia"/>
        </w:rPr>
        <w:t>（以下「委託者」という）と</w:t>
      </w:r>
      <w:r w:rsidRPr="00E10FB2">
        <w:rPr>
          <w:rFonts w:ascii="ＭＳ Ｐ明朝" w:eastAsia="ＭＳ Ｐ明朝" w:hAnsi="ＭＳ Ｐ明朝" w:hint="eastAsia"/>
        </w:rPr>
        <w:t>●●</w:t>
      </w:r>
      <w:r w:rsidR="008A2041" w:rsidRPr="00E10FB2">
        <w:rPr>
          <w:rFonts w:ascii="ＭＳ Ｐ明朝" w:eastAsia="ＭＳ Ｐ明朝" w:hAnsi="ＭＳ Ｐ明朝" w:hint="eastAsia"/>
        </w:rPr>
        <w:t>（以下「受託者」という）</w:t>
      </w:r>
      <w:r w:rsidR="00963C38" w:rsidRPr="00E10FB2">
        <w:rPr>
          <w:rFonts w:ascii="ＭＳ Ｐ明朝" w:eastAsia="ＭＳ Ｐ明朝" w:hAnsi="ＭＳ Ｐ明朝" w:hint="eastAsia"/>
        </w:rPr>
        <w:t>とは、</w:t>
      </w:r>
      <w:r w:rsidR="00A9673E" w:rsidRPr="00E10FB2">
        <w:rPr>
          <w:rFonts w:ascii="ＭＳ Ｐ明朝" w:eastAsia="ＭＳ Ｐ明朝" w:hAnsi="ＭＳ Ｐ明朝" w:hint="eastAsia"/>
        </w:rPr>
        <w:t>委託者が受託者に対して</w:t>
      </w:r>
      <w:r w:rsidR="00B2294D" w:rsidRPr="00E10FB2">
        <w:rPr>
          <w:rFonts w:ascii="ＭＳ Ｐ明朝" w:eastAsia="ＭＳ Ｐ明朝" w:hAnsi="ＭＳ Ｐ明朝" w:hint="eastAsia"/>
        </w:rPr>
        <w:t>業務</w:t>
      </w:r>
      <w:r w:rsidR="00A9673E" w:rsidRPr="00E10FB2">
        <w:rPr>
          <w:rFonts w:ascii="ＭＳ Ｐ明朝" w:eastAsia="ＭＳ Ｐ明朝" w:hAnsi="ＭＳ Ｐ明朝" w:hint="eastAsia"/>
        </w:rPr>
        <w:t>を委託するに際して</w:t>
      </w:r>
      <w:r w:rsidR="006B0D63" w:rsidRPr="00E10FB2">
        <w:rPr>
          <w:rFonts w:ascii="ＭＳ Ｐ明朝" w:eastAsia="ＭＳ Ｐ明朝" w:hAnsi="ＭＳ Ｐ明朝" w:hint="eastAsia"/>
        </w:rPr>
        <w:t>、</w:t>
      </w:r>
      <w:r w:rsidR="00E13E27" w:rsidRPr="00E10FB2">
        <w:rPr>
          <w:rFonts w:ascii="ＭＳ Ｐ明朝" w:eastAsia="ＭＳ Ｐ明朝" w:hAnsi="ＭＳ Ｐ明朝" w:hint="eastAsia"/>
        </w:rPr>
        <w:t>以下の通り</w:t>
      </w:r>
      <w:r w:rsidR="00616111" w:rsidRPr="00E10FB2">
        <w:rPr>
          <w:rFonts w:ascii="ＭＳ Ｐ明朝" w:eastAsia="ＭＳ Ｐ明朝" w:hAnsi="ＭＳ Ｐ明朝" w:hint="eastAsia"/>
        </w:rPr>
        <w:t>、</w:t>
      </w:r>
      <w:r w:rsidR="000165C8" w:rsidRPr="00E10FB2">
        <w:rPr>
          <w:rFonts w:ascii="ＭＳ Ｐ明朝" w:eastAsia="ＭＳ Ｐ明朝" w:hAnsi="ＭＳ Ｐ明朝" w:hint="eastAsia"/>
        </w:rPr>
        <w:t>業務委託契約</w:t>
      </w:r>
      <w:r w:rsidR="00616111" w:rsidRPr="00E10FB2">
        <w:rPr>
          <w:rFonts w:ascii="ＭＳ Ｐ明朝" w:eastAsia="ＭＳ Ｐ明朝" w:hAnsi="ＭＳ Ｐ明朝" w:hint="eastAsia"/>
        </w:rPr>
        <w:t>（以下「本契約」という）</w:t>
      </w:r>
      <w:r w:rsidR="00E13E27" w:rsidRPr="00E10FB2">
        <w:rPr>
          <w:rFonts w:ascii="ＭＳ Ｐ明朝" w:eastAsia="ＭＳ Ｐ明朝" w:hAnsi="ＭＳ Ｐ明朝" w:hint="eastAsia"/>
        </w:rPr>
        <w:t>を締結</w:t>
      </w:r>
      <w:r w:rsidR="00DF79FC" w:rsidRPr="00E10FB2">
        <w:rPr>
          <w:rFonts w:ascii="ＭＳ Ｐ明朝" w:eastAsia="ＭＳ Ｐ明朝" w:hAnsi="ＭＳ Ｐ明朝" w:hint="eastAsia"/>
        </w:rPr>
        <w:t>する</w:t>
      </w:r>
      <w:r w:rsidR="00A9673E" w:rsidRPr="00E10FB2">
        <w:rPr>
          <w:rFonts w:ascii="ＭＳ Ｐ明朝" w:eastAsia="ＭＳ Ｐ明朝" w:hAnsi="ＭＳ Ｐ明朝" w:hint="eastAsia"/>
        </w:rPr>
        <w:t>。</w:t>
      </w:r>
    </w:p>
    <w:p w14:paraId="4E334E34" w14:textId="77777777" w:rsidR="007E29A1" w:rsidRPr="00E10FB2" w:rsidRDefault="007E29A1">
      <w:pPr>
        <w:rPr>
          <w:rFonts w:ascii="ＭＳ Ｐ明朝" w:eastAsia="ＭＳ Ｐ明朝" w:hAnsi="ＭＳ Ｐ明朝"/>
        </w:rPr>
      </w:pPr>
    </w:p>
    <w:p w14:paraId="214BF6FC" w14:textId="4253B19D" w:rsidR="007E29A1" w:rsidRPr="00E10FB2" w:rsidRDefault="00D23701" w:rsidP="00C75B22">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ED76E0">
        <w:rPr>
          <w:rFonts w:ascii="ＭＳ Ｐ明朝" w:eastAsia="ＭＳ Ｐ明朝" w:hAnsi="ＭＳ Ｐ明朝"/>
          <w:u w:val="single"/>
        </w:rPr>
        <w:t>1</w:t>
      </w:r>
      <w:r w:rsidRPr="00E10FB2">
        <w:rPr>
          <w:rFonts w:ascii="ＭＳ Ｐ明朝" w:eastAsia="ＭＳ Ｐ明朝" w:hAnsi="ＭＳ Ｐ明朝" w:hint="eastAsia"/>
          <w:u w:val="single"/>
        </w:rPr>
        <w:t>条</w:t>
      </w:r>
      <w:r w:rsidR="00A219B7" w:rsidRPr="00E10FB2">
        <w:rPr>
          <w:rFonts w:ascii="ＭＳ Ｐ明朝" w:eastAsia="ＭＳ Ｐ明朝" w:hAnsi="ＭＳ Ｐ明朝" w:hint="eastAsia"/>
          <w:u w:val="single"/>
        </w:rPr>
        <w:t xml:space="preserve">　</w:t>
      </w:r>
      <w:r w:rsidR="00604D66" w:rsidRPr="00E10FB2">
        <w:rPr>
          <w:rFonts w:ascii="ＭＳ Ｐ明朝" w:eastAsia="ＭＳ Ｐ明朝" w:hAnsi="ＭＳ Ｐ明朝" w:hint="eastAsia"/>
          <w:u w:val="single"/>
        </w:rPr>
        <w:t>業務の委託</w:t>
      </w:r>
    </w:p>
    <w:p w14:paraId="7A4EF012" w14:textId="38D32DEA" w:rsidR="00616111" w:rsidRPr="00E10FB2" w:rsidRDefault="001B4D80" w:rsidP="001B4D80">
      <w:pPr>
        <w:tabs>
          <w:tab w:val="left" w:pos="378"/>
        </w:tabs>
        <w:ind w:left="398" w:hangingChars="166" w:hanging="398"/>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w:t>
      </w:r>
      <w:r>
        <w:rPr>
          <w:rFonts w:ascii="ＭＳ Ｐ明朝" w:eastAsia="ＭＳ Ｐ明朝" w:hAnsi="ＭＳ Ｐ明朝"/>
        </w:rPr>
        <w:tab/>
      </w:r>
      <w:r w:rsidR="007416A0" w:rsidRPr="00E10FB2">
        <w:rPr>
          <w:rFonts w:ascii="ＭＳ Ｐ明朝" w:eastAsia="ＭＳ Ｐ明朝" w:hAnsi="ＭＳ Ｐ明朝" w:hint="eastAsia"/>
        </w:rPr>
        <w:t>委託者は、受託者に対し、</w:t>
      </w:r>
      <w:r w:rsidR="00D91052">
        <w:rPr>
          <w:rFonts w:ascii="ＭＳ Ｐ明朝" w:eastAsia="ＭＳ Ｐ明朝" w:hAnsi="ＭＳ Ｐ明朝" w:hint="eastAsia"/>
        </w:rPr>
        <w:t>本契約の有効期間中、</w:t>
      </w:r>
      <w:r w:rsidR="00DC5323" w:rsidRPr="00E10FB2">
        <w:rPr>
          <w:rFonts w:ascii="ＭＳ Ｐ明朝" w:eastAsia="ＭＳ Ｐ明朝" w:hAnsi="ＭＳ Ｐ明朝" w:hint="eastAsia"/>
        </w:rPr>
        <w:t>以下の各号</w:t>
      </w:r>
      <w:r w:rsidR="00CB09E9" w:rsidRPr="00E10FB2">
        <w:rPr>
          <w:rFonts w:ascii="ＭＳ Ｐ明朝" w:eastAsia="ＭＳ Ｐ明朝" w:hAnsi="ＭＳ Ｐ明朝" w:hint="eastAsia"/>
        </w:rPr>
        <w:t>に定める</w:t>
      </w:r>
      <w:r w:rsidR="00E178E5" w:rsidRPr="00E10FB2">
        <w:rPr>
          <w:rFonts w:ascii="ＭＳ Ｐ明朝" w:eastAsia="ＭＳ Ｐ明朝" w:hAnsi="ＭＳ Ｐ明朝" w:hint="eastAsia"/>
        </w:rPr>
        <w:t>業務</w:t>
      </w:r>
      <w:r w:rsidR="00B35BFD" w:rsidRPr="00E10FB2">
        <w:rPr>
          <w:rFonts w:ascii="ＭＳ Ｐ明朝" w:eastAsia="ＭＳ Ｐ明朝" w:hAnsi="ＭＳ Ｐ明朝" w:hint="eastAsia"/>
        </w:rPr>
        <w:t>（</w:t>
      </w:r>
      <w:r w:rsidR="00CB09E9" w:rsidRPr="00E10FB2">
        <w:rPr>
          <w:rFonts w:ascii="ＭＳ Ｐ明朝" w:eastAsia="ＭＳ Ｐ明朝" w:hAnsi="ＭＳ Ｐ明朝" w:hint="eastAsia"/>
        </w:rPr>
        <w:t>総称して以下「本業務」という</w:t>
      </w:r>
      <w:r w:rsidR="00B35BFD" w:rsidRPr="00E10FB2">
        <w:rPr>
          <w:rFonts w:ascii="ＭＳ Ｐ明朝" w:eastAsia="ＭＳ Ｐ明朝" w:hAnsi="ＭＳ Ｐ明朝" w:hint="eastAsia"/>
        </w:rPr>
        <w:t>）</w:t>
      </w:r>
      <w:r w:rsidR="00163C45">
        <w:rPr>
          <w:rFonts w:ascii="ＭＳ Ｐ明朝" w:eastAsia="ＭＳ Ｐ明朝" w:hAnsi="ＭＳ Ｐ明朝" w:hint="eastAsia"/>
        </w:rPr>
        <w:t>を行うこと</w:t>
      </w:r>
      <w:r w:rsidR="00E178E5" w:rsidRPr="00E10FB2">
        <w:rPr>
          <w:rFonts w:ascii="ＭＳ Ｐ明朝" w:eastAsia="ＭＳ Ｐ明朝" w:hAnsi="ＭＳ Ｐ明朝" w:hint="eastAsia"/>
        </w:rPr>
        <w:t>を委託</w:t>
      </w:r>
      <w:r w:rsidR="00C009E8" w:rsidRPr="00E10FB2">
        <w:rPr>
          <w:rFonts w:ascii="ＭＳ Ｐ明朝" w:eastAsia="ＭＳ Ｐ明朝" w:hAnsi="ＭＳ Ｐ明朝" w:hint="eastAsia"/>
        </w:rPr>
        <w:t>し、受託者はこれを受託</w:t>
      </w:r>
      <w:r w:rsidR="00E178E5" w:rsidRPr="00E10FB2">
        <w:rPr>
          <w:rFonts w:ascii="ＭＳ Ｐ明朝" w:eastAsia="ＭＳ Ｐ明朝" w:hAnsi="ＭＳ Ｐ明朝" w:hint="eastAsia"/>
        </w:rPr>
        <w:t>する。</w:t>
      </w:r>
    </w:p>
    <w:p w14:paraId="415CCA2A" w14:textId="69D88448" w:rsidR="00E5221E" w:rsidRPr="00E10FB2" w:rsidRDefault="001E066B" w:rsidP="00A849A8">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（１）</w:t>
      </w:r>
      <w:r w:rsidRPr="00E10FB2">
        <w:rPr>
          <w:rFonts w:ascii="ＭＳ Ｐ明朝" w:eastAsia="ＭＳ Ｐ明朝" w:hAnsi="ＭＳ Ｐ明朝"/>
        </w:rPr>
        <w:tab/>
      </w:r>
      <w:r w:rsidR="0003208C">
        <w:rPr>
          <w:rFonts w:ascii="ＭＳ Ｐ明朝" w:eastAsia="ＭＳ Ｐ明朝" w:hAnsi="ＭＳ Ｐ明朝" w:hint="eastAsia"/>
        </w:rPr>
        <w:t>委託者の</w:t>
      </w:r>
      <w:r w:rsidR="00323654">
        <w:rPr>
          <w:rFonts w:ascii="ＭＳ Ｐ明朝" w:eastAsia="ＭＳ Ｐ明朝" w:hAnsi="ＭＳ Ｐ明朝" w:hint="eastAsia"/>
        </w:rPr>
        <w:t>個別の</w:t>
      </w:r>
      <w:r w:rsidR="0003208C">
        <w:rPr>
          <w:rFonts w:ascii="ＭＳ Ｐ明朝" w:eastAsia="ＭＳ Ｐ明朝" w:hAnsi="ＭＳ Ｐ明朝" w:hint="eastAsia"/>
        </w:rPr>
        <w:t>要請に応じ</w:t>
      </w:r>
      <w:r w:rsidR="00190250">
        <w:rPr>
          <w:rFonts w:ascii="ＭＳ Ｐ明朝" w:eastAsia="ＭＳ Ｐ明朝" w:hAnsi="ＭＳ Ｐ明朝" w:hint="eastAsia"/>
        </w:rPr>
        <w:t>、</w:t>
      </w:r>
      <w:r w:rsidR="004231E0">
        <w:rPr>
          <w:rFonts w:ascii="ＭＳ Ｐ明朝" w:eastAsia="ＭＳ Ｐ明朝" w:hAnsi="ＭＳ Ｐ明朝" w:hint="eastAsia"/>
        </w:rPr>
        <w:t>毎月累積</w:t>
      </w:r>
      <w:r w:rsidR="0062024F">
        <w:rPr>
          <w:rFonts w:ascii="ＭＳ Ｐ明朝" w:eastAsia="ＭＳ Ｐ明朝" w:hAnsi="ＭＳ Ｐ明朝" w:hint="eastAsia"/>
        </w:rPr>
        <w:t>●時間</w:t>
      </w:r>
      <w:r w:rsidR="00244CA6">
        <w:rPr>
          <w:rFonts w:ascii="ＭＳ Ｐ明朝" w:eastAsia="ＭＳ Ｐ明朝" w:hAnsi="ＭＳ Ｐ明朝" w:hint="eastAsia"/>
        </w:rPr>
        <w:t>（以下「対象時間」という）</w:t>
      </w:r>
      <w:r w:rsidR="0062024F">
        <w:rPr>
          <w:rFonts w:ascii="ＭＳ Ｐ明朝" w:eastAsia="ＭＳ Ｐ明朝" w:hAnsi="ＭＳ Ｐ明朝" w:hint="eastAsia"/>
        </w:rPr>
        <w:t>を超えない限度で、</w:t>
      </w:r>
      <w:r w:rsidR="00190250" w:rsidRPr="00E10FB2">
        <w:rPr>
          <w:rFonts w:ascii="ＭＳ Ｐ明朝" w:eastAsia="ＭＳ Ｐ明朝" w:hAnsi="ＭＳ Ｐ明朝" w:hint="eastAsia"/>
        </w:rPr>
        <w:t>●</w:t>
      </w:r>
      <w:r w:rsidR="00190250">
        <w:rPr>
          <w:rFonts w:ascii="ＭＳ Ｐ明朝" w:eastAsia="ＭＳ Ｐ明朝" w:hAnsi="ＭＳ Ｐ明朝" w:hint="eastAsia"/>
        </w:rPr>
        <w:t>に関する</w:t>
      </w:r>
      <w:r w:rsidR="0073111F">
        <w:rPr>
          <w:rFonts w:ascii="ＭＳ Ｐ明朝" w:eastAsia="ＭＳ Ｐ明朝" w:hAnsi="ＭＳ Ｐ明朝" w:hint="eastAsia"/>
        </w:rPr>
        <w:t>アドバイス</w:t>
      </w:r>
      <w:r w:rsidR="004B283A">
        <w:rPr>
          <w:rFonts w:ascii="ＭＳ Ｐ明朝" w:eastAsia="ＭＳ Ｐ明朝" w:hAnsi="ＭＳ Ｐ明朝" w:hint="eastAsia"/>
        </w:rPr>
        <w:t>、</w:t>
      </w:r>
      <w:r w:rsidR="00A849A8">
        <w:rPr>
          <w:rFonts w:ascii="ＭＳ Ｐ明朝" w:eastAsia="ＭＳ Ｐ明朝" w:hAnsi="ＭＳ Ｐ明朝" w:hint="eastAsia"/>
        </w:rPr>
        <w:t>および同アドバイスを行う上で必要な調査、ヒアリングその他の準備</w:t>
      </w:r>
      <w:r w:rsidR="00190250">
        <w:rPr>
          <w:rFonts w:ascii="ＭＳ Ｐ明朝" w:eastAsia="ＭＳ Ｐ明朝" w:hAnsi="ＭＳ Ｐ明朝" w:hint="eastAsia"/>
        </w:rPr>
        <w:t>を行う行為</w:t>
      </w:r>
    </w:p>
    <w:p w14:paraId="1FC48F31" w14:textId="45DEE33F" w:rsidR="00616111" w:rsidRDefault="00786039" w:rsidP="00DF732C">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（２）</w:t>
      </w:r>
      <w:r w:rsidRPr="00E10FB2">
        <w:rPr>
          <w:rFonts w:ascii="ＭＳ Ｐ明朝" w:eastAsia="ＭＳ Ｐ明朝" w:hAnsi="ＭＳ Ｐ明朝"/>
        </w:rPr>
        <w:tab/>
      </w:r>
      <w:r w:rsidR="001E7297" w:rsidRPr="00E10FB2">
        <w:rPr>
          <w:rFonts w:ascii="ＭＳ Ｐ明朝" w:eastAsia="ＭＳ Ｐ明朝" w:hAnsi="ＭＳ Ｐ明朝" w:hint="eastAsia"/>
        </w:rPr>
        <w:t>●●</w:t>
      </w:r>
    </w:p>
    <w:p w14:paraId="6BD88B33" w14:textId="777C0C03" w:rsidR="00641DFD" w:rsidRDefault="008B0603" w:rsidP="00641DFD">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Pr>
          <w:rFonts w:ascii="ＭＳ Ｐ明朝" w:eastAsia="ＭＳ Ｐ明朝" w:hAnsi="ＭＳ Ｐ明朝"/>
        </w:rPr>
        <w:tab/>
      </w:r>
      <w:r w:rsidR="000221C5">
        <w:rPr>
          <w:rFonts w:ascii="ＭＳ Ｐ明朝" w:eastAsia="ＭＳ Ｐ明朝" w:hAnsi="ＭＳ Ｐ明朝" w:hint="eastAsia"/>
        </w:rPr>
        <w:t>受託者</w:t>
      </w:r>
      <w:r w:rsidR="00826EAE">
        <w:rPr>
          <w:rFonts w:ascii="ＭＳ Ｐ明朝" w:eastAsia="ＭＳ Ｐ明朝" w:hAnsi="ＭＳ Ｐ明朝" w:hint="eastAsia"/>
        </w:rPr>
        <w:t>は、善良なる</w:t>
      </w:r>
      <w:r w:rsidR="006810B5">
        <w:rPr>
          <w:rFonts w:ascii="ＭＳ Ｐ明朝" w:eastAsia="ＭＳ Ｐ明朝" w:hAnsi="ＭＳ Ｐ明朝" w:hint="eastAsia"/>
        </w:rPr>
        <w:t>管理者の注意をもって本業務を遂行し、</w:t>
      </w:r>
      <w:r w:rsidR="00FD0707">
        <w:rPr>
          <w:rFonts w:ascii="ＭＳ Ｐ明朝" w:eastAsia="ＭＳ Ｐ明朝" w:hAnsi="ＭＳ Ｐ明朝" w:hint="eastAsia"/>
        </w:rPr>
        <w:t>自己に適用される法令を遵守する他、委託者の名誉および信用を損なう行為をおこなってはならない。</w:t>
      </w:r>
    </w:p>
    <w:p w14:paraId="620A3671" w14:textId="3290D725" w:rsidR="00011348" w:rsidRPr="006A7C97" w:rsidRDefault="006A7C97" w:rsidP="00AC6524">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Pr>
          <w:rFonts w:ascii="ＭＳ Ｐ明朝" w:eastAsia="ＭＳ Ｐ明朝" w:hAnsi="ＭＳ Ｐ明朝"/>
        </w:rPr>
        <w:tab/>
      </w:r>
      <w:r w:rsidR="00A52724">
        <w:rPr>
          <w:rFonts w:ascii="ＭＳ Ｐ明朝" w:eastAsia="ＭＳ Ｐ明朝" w:hAnsi="ＭＳ Ｐ明朝" w:hint="eastAsia"/>
        </w:rPr>
        <w:t>受託者は、</w:t>
      </w:r>
      <w:r w:rsidR="00AE4081">
        <w:rPr>
          <w:rFonts w:ascii="ＭＳ Ｐ明朝" w:eastAsia="ＭＳ Ｐ明朝" w:hAnsi="ＭＳ Ｐ明朝" w:hint="eastAsia"/>
        </w:rPr>
        <w:t>本業務遂行の結果として●が実現するように</w:t>
      </w:r>
      <w:r w:rsidR="007752D0">
        <w:rPr>
          <w:rFonts w:ascii="ＭＳ Ｐ明朝" w:eastAsia="ＭＳ Ｐ明朝" w:hAnsi="ＭＳ Ｐ明朝" w:hint="eastAsia"/>
        </w:rPr>
        <w:t>最大限努めるものとする。</w:t>
      </w:r>
      <w:r w:rsidR="00D40897">
        <w:rPr>
          <w:rFonts w:ascii="ＭＳ Ｐ明朝" w:eastAsia="ＭＳ Ｐ明朝" w:hAnsi="ＭＳ Ｐ明朝" w:hint="eastAsia"/>
        </w:rPr>
        <w:t>但し</w:t>
      </w:r>
      <w:r w:rsidR="007752D0">
        <w:rPr>
          <w:rFonts w:ascii="ＭＳ Ｐ明朝" w:eastAsia="ＭＳ Ｐ明朝" w:hAnsi="ＭＳ Ｐ明朝" w:hint="eastAsia"/>
        </w:rPr>
        <w:t>、</w:t>
      </w:r>
      <w:r w:rsidR="006D5F26">
        <w:rPr>
          <w:rFonts w:ascii="ＭＳ Ｐ明朝" w:eastAsia="ＭＳ Ｐ明朝" w:hAnsi="ＭＳ Ｐ明朝" w:hint="eastAsia"/>
        </w:rPr>
        <w:t>受託者は、</w:t>
      </w:r>
      <w:r w:rsidR="00011348">
        <w:rPr>
          <w:rFonts w:ascii="ＭＳ Ｐ明朝" w:eastAsia="ＭＳ Ｐ明朝" w:hAnsi="ＭＳ Ｐ明朝" w:hint="eastAsia"/>
        </w:rPr>
        <w:t>本業務遂行の結果として●が実現することを保証するものではない。</w:t>
      </w:r>
    </w:p>
    <w:p w14:paraId="36440DB9" w14:textId="6C7AACC5" w:rsidR="00AD476A" w:rsidRPr="00DB107F" w:rsidRDefault="00AE63EB" w:rsidP="00AD476A">
      <w:pPr>
        <w:spacing w:beforeLines="50" w:before="180"/>
        <w:rPr>
          <w:rFonts w:ascii="ＭＳ Ｐ明朝" w:eastAsia="ＭＳ Ｐ明朝" w:hAnsi="ＭＳ Ｐ明朝"/>
        </w:rPr>
      </w:pPr>
      <w:r w:rsidRPr="00E10FB2">
        <w:rPr>
          <w:rFonts w:ascii="ＭＳ Ｐ明朝" w:eastAsia="ＭＳ Ｐ明朝" w:hAnsi="ＭＳ Ｐ明朝" w:hint="eastAsia"/>
          <w:u w:val="single"/>
        </w:rPr>
        <w:t>第</w:t>
      </w:r>
      <w:r w:rsidR="00C023B3">
        <w:rPr>
          <w:rFonts w:ascii="ＭＳ Ｐ明朝" w:eastAsia="ＭＳ Ｐ明朝" w:hAnsi="ＭＳ Ｐ明朝"/>
          <w:u w:val="single"/>
        </w:rPr>
        <w:t>2</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AD476A" w:rsidRPr="00E10FB2">
        <w:rPr>
          <w:rFonts w:ascii="ＭＳ Ｐ明朝" w:eastAsia="ＭＳ Ｐ明朝" w:hAnsi="ＭＳ Ｐ明朝" w:hint="eastAsia"/>
          <w:u w:val="single"/>
        </w:rPr>
        <w:t>料金等</w:t>
      </w:r>
    </w:p>
    <w:p w14:paraId="2CB7B82B" w14:textId="3313C9C8" w:rsidR="00F43F5E" w:rsidRPr="00F43F5E" w:rsidRDefault="00AD476A" w:rsidP="00F43F5E">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1.</w:t>
      </w:r>
      <w:r w:rsidRPr="00E10FB2">
        <w:rPr>
          <w:rFonts w:ascii="ＭＳ Ｐ明朝" w:eastAsia="ＭＳ Ｐ明朝" w:hAnsi="ＭＳ Ｐ明朝"/>
        </w:rPr>
        <w:tab/>
      </w:r>
      <w:r w:rsidRPr="00E10FB2">
        <w:rPr>
          <w:rFonts w:ascii="ＭＳ Ｐ明朝" w:eastAsia="ＭＳ Ｐ明朝" w:hAnsi="ＭＳ Ｐ明朝" w:hint="eastAsia"/>
        </w:rPr>
        <w:t>委託者は、受託者に対し、本業務に対する報酬として、</w:t>
      </w:r>
      <w:r w:rsidR="00A63984">
        <w:rPr>
          <w:rFonts w:ascii="ＭＳ Ｐ明朝" w:eastAsia="ＭＳ Ｐ明朝" w:hAnsi="ＭＳ Ｐ明朝" w:hint="eastAsia"/>
        </w:rPr>
        <w:t>月額</w:t>
      </w:r>
      <w:r w:rsidRPr="00E10FB2">
        <w:rPr>
          <w:rFonts w:ascii="ＭＳ Ｐ明朝" w:eastAsia="ＭＳ Ｐ明朝" w:hAnsi="ＭＳ Ｐ明朝" w:hint="eastAsia"/>
        </w:rPr>
        <w:t>●万円（税別）を</w:t>
      </w:r>
      <w:r w:rsidR="00F721E3">
        <w:rPr>
          <w:rFonts w:ascii="ＭＳ Ｐ明朝" w:eastAsia="ＭＳ Ｐ明朝" w:hAnsi="ＭＳ Ｐ明朝" w:hint="eastAsia"/>
        </w:rPr>
        <w:t>、</w:t>
      </w:r>
      <w:r w:rsidR="00F43F5E" w:rsidRPr="00F43F5E">
        <w:rPr>
          <w:rFonts w:ascii="ＭＳ Ｐ明朝" w:eastAsia="ＭＳ Ｐ明朝" w:hAnsi="ＭＳ Ｐ明朝"/>
        </w:rPr>
        <w:t>受託者の指定する方法によって</w:t>
      </w:r>
      <w:r w:rsidR="00F721E3">
        <w:rPr>
          <w:rFonts w:ascii="ＭＳ Ｐ明朝" w:eastAsia="ＭＳ Ｐ明朝" w:hAnsi="ＭＳ Ｐ明朝" w:hint="eastAsia"/>
        </w:rPr>
        <w:t>、</w:t>
      </w:r>
      <w:r w:rsidR="00F43F5E" w:rsidRPr="00F43F5E">
        <w:rPr>
          <w:rFonts w:ascii="ＭＳ Ｐ明朝" w:eastAsia="ＭＳ Ｐ明朝" w:hAnsi="ＭＳ Ｐ明朝"/>
        </w:rPr>
        <w:t>毎月末日までに支払う。振込手数料その他の支払いに要する費用は委託者が負担するものとする。</w:t>
      </w:r>
    </w:p>
    <w:p w14:paraId="06E5253B" w14:textId="4E676E66" w:rsidR="00AD476A" w:rsidRPr="00E10FB2" w:rsidRDefault="007D0F45" w:rsidP="00B93544">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Pr="00E10FB2">
        <w:rPr>
          <w:rFonts w:ascii="ＭＳ Ｐ明朝" w:eastAsia="ＭＳ Ｐ明朝" w:hAnsi="ＭＳ Ｐ明朝"/>
        </w:rPr>
        <w:tab/>
      </w:r>
      <w:r w:rsidR="00AD476A" w:rsidRPr="00E10FB2">
        <w:rPr>
          <w:rFonts w:ascii="ＭＳ Ｐ明朝" w:eastAsia="ＭＳ Ｐ明朝" w:hAnsi="ＭＳ Ｐ明朝" w:hint="eastAsia"/>
        </w:rPr>
        <w:t>受託者は、委託者に対し、本業務遂行上必要となる交通費その他の諸費用を、</w:t>
      </w:r>
      <w:r w:rsidR="000879ED" w:rsidRPr="00E10FB2">
        <w:rPr>
          <w:rFonts w:ascii="ＭＳ Ｐ明朝" w:eastAsia="ＭＳ Ｐ明朝" w:hAnsi="ＭＳ Ｐ明朝" w:hint="eastAsia"/>
        </w:rPr>
        <w:t>第</w:t>
      </w:r>
      <w:r w:rsidR="000879ED" w:rsidRPr="00E10FB2">
        <w:rPr>
          <w:rFonts w:ascii="ＭＳ Ｐ明朝" w:eastAsia="ＭＳ Ｐ明朝" w:hAnsi="ＭＳ Ｐ明朝"/>
        </w:rPr>
        <w:t>1</w:t>
      </w:r>
      <w:r w:rsidR="000879ED" w:rsidRPr="00E10FB2">
        <w:rPr>
          <w:rFonts w:ascii="ＭＳ Ｐ明朝" w:eastAsia="ＭＳ Ｐ明朝" w:hAnsi="ＭＳ Ｐ明朝" w:hint="eastAsia"/>
        </w:rPr>
        <w:t>項に定める</w:t>
      </w:r>
      <w:r w:rsidR="003D6550" w:rsidRPr="00E10FB2">
        <w:rPr>
          <w:rFonts w:ascii="ＭＳ Ｐ明朝" w:eastAsia="ＭＳ Ｐ明朝" w:hAnsi="ＭＳ Ｐ明朝" w:hint="eastAsia"/>
        </w:rPr>
        <w:t>本業務に対する</w:t>
      </w:r>
      <w:r w:rsidR="00AD476A" w:rsidRPr="00E10FB2">
        <w:rPr>
          <w:rFonts w:ascii="ＭＳ Ｐ明朝" w:eastAsia="ＭＳ Ｐ明朝" w:hAnsi="ＭＳ Ｐ明朝" w:hint="eastAsia"/>
        </w:rPr>
        <w:t>報酬とは別に請求することができる。本項に基づく諸費用の請求があった場合、委託者は、当該請求のなされた日の属する月の末日までに、</w:t>
      </w:r>
      <w:r w:rsidR="00A14F5F">
        <w:rPr>
          <w:rFonts w:ascii="ＭＳ Ｐ明朝" w:eastAsia="ＭＳ Ｐ明朝" w:hAnsi="ＭＳ Ｐ明朝" w:hint="eastAsia"/>
        </w:rPr>
        <w:t>受託者の指定する方法によって、</w:t>
      </w:r>
      <w:r w:rsidR="00AD476A" w:rsidRPr="00E10FB2">
        <w:rPr>
          <w:rFonts w:ascii="ＭＳ Ｐ明朝" w:eastAsia="ＭＳ Ｐ明朝" w:hAnsi="ＭＳ Ｐ明朝" w:hint="eastAsia"/>
        </w:rPr>
        <w:t>当該諸費用を支払う。振込手数料その他の支払いに要する費用は委託者が負担するものとする。</w:t>
      </w:r>
    </w:p>
    <w:p w14:paraId="2B63FF40" w14:textId="32AA2F90" w:rsidR="00AD476A" w:rsidRPr="00E10FB2" w:rsidRDefault="005D6CBF" w:rsidP="00A40626">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00AD476A" w:rsidRPr="00E10FB2">
        <w:rPr>
          <w:rFonts w:ascii="ＭＳ Ｐ明朝" w:eastAsia="ＭＳ Ｐ明朝" w:hAnsi="ＭＳ Ｐ明朝"/>
        </w:rPr>
        <w:t>.</w:t>
      </w:r>
      <w:r w:rsidR="00AD476A" w:rsidRPr="00E10FB2">
        <w:rPr>
          <w:rFonts w:ascii="ＭＳ Ｐ明朝" w:eastAsia="ＭＳ Ｐ明朝" w:hAnsi="ＭＳ Ｐ明朝"/>
        </w:rPr>
        <w:tab/>
      </w:r>
      <w:r w:rsidR="00AD476A" w:rsidRPr="00E10FB2">
        <w:rPr>
          <w:rFonts w:ascii="ＭＳ Ｐ明朝" w:eastAsia="ＭＳ Ｐ明朝" w:hAnsi="ＭＳ Ｐ明朝" w:hint="eastAsia"/>
        </w:rPr>
        <w:t>委託者は、本条に基づく金銭の支払義務の履行を怠った場合には、受託者に対し、年</w:t>
      </w:r>
      <w:r w:rsidR="00AD476A" w:rsidRPr="00E10FB2">
        <w:rPr>
          <w:rFonts w:ascii="ＭＳ Ｐ明朝" w:eastAsia="ＭＳ Ｐ明朝" w:hAnsi="ＭＳ Ｐ明朝"/>
        </w:rPr>
        <w:t>6</w:t>
      </w:r>
      <w:r w:rsidR="00AD476A" w:rsidRPr="00E10FB2">
        <w:rPr>
          <w:rFonts w:ascii="ＭＳ Ｐ明朝" w:eastAsia="ＭＳ Ｐ明朝" w:hAnsi="ＭＳ Ｐ明朝" w:hint="eastAsia"/>
        </w:rPr>
        <w:t>％の割合による遅延損害金（1年を365日とする日割計算</w:t>
      </w:r>
      <w:r w:rsidR="00387294" w:rsidRPr="00E10FB2">
        <w:rPr>
          <w:rFonts w:ascii="ＭＳ Ｐ明朝" w:eastAsia="ＭＳ Ｐ明朝" w:hAnsi="ＭＳ Ｐ明朝" w:hint="eastAsia"/>
        </w:rPr>
        <w:t>に</w:t>
      </w:r>
      <w:r w:rsidR="00AD476A" w:rsidRPr="00E10FB2">
        <w:rPr>
          <w:rFonts w:ascii="ＭＳ Ｐ明朝" w:eastAsia="ＭＳ Ｐ明朝" w:hAnsi="ＭＳ Ｐ明朝" w:hint="eastAsia"/>
        </w:rPr>
        <w:t>よって算出する）を支払わなければならない。</w:t>
      </w:r>
    </w:p>
    <w:p w14:paraId="33D8673A" w14:textId="64F60C89" w:rsidR="00737FA8" w:rsidRPr="00E10FB2" w:rsidRDefault="00737FA8" w:rsidP="00737FA8">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89172E">
        <w:rPr>
          <w:rFonts w:ascii="ＭＳ Ｐ明朝" w:eastAsia="ＭＳ Ｐ明朝" w:hAnsi="ＭＳ Ｐ明朝"/>
          <w:u w:val="single"/>
        </w:rPr>
        <w:t>3</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2613B0" w:rsidRPr="00E10FB2">
        <w:rPr>
          <w:rFonts w:ascii="ＭＳ Ｐ明朝" w:eastAsia="ＭＳ Ｐ明朝" w:hAnsi="ＭＳ Ｐ明朝" w:hint="eastAsia"/>
          <w:u w:val="single"/>
        </w:rPr>
        <w:t>再委託</w:t>
      </w:r>
    </w:p>
    <w:p w14:paraId="0FFCFBC2" w14:textId="4589ACA8" w:rsidR="0034250A" w:rsidRPr="00E10FB2" w:rsidRDefault="0034250A" w:rsidP="00CA482F">
      <w:pPr>
        <w:tabs>
          <w:tab w:val="left" w:pos="336"/>
        </w:tabs>
        <w:rPr>
          <w:rFonts w:ascii="ＭＳ Ｐ明朝" w:eastAsia="ＭＳ Ｐ明朝" w:hAnsi="ＭＳ Ｐ明朝"/>
        </w:rPr>
      </w:pPr>
      <w:r w:rsidRPr="00E10FB2">
        <w:rPr>
          <w:rFonts w:ascii="ＭＳ Ｐ明朝" w:eastAsia="ＭＳ Ｐ明朝" w:hAnsi="ＭＳ Ｐ明朝" w:hint="eastAsia"/>
        </w:rPr>
        <w:t>受託者は、自己の裁量に基づき</w:t>
      </w:r>
      <w:r w:rsidR="00C36CBE" w:rsidRPr="00E10FB2">
        <w:rPr>
          <w:rFonts w:ascii="ＭＳ Ｐ明朝" w:eastAsia="ＭＳ Ｐ明朝" w:hAnsi="ＭＳ Ｐ明朝" w:hint="eastAsia"/>
        </w:rPr>
        <w:t>、本</w:t>
      </w:r>
      <w:r w:rsidRPr="00E10FB2">
        <w:rPr>
          <w:rFonts w:ascii="ＭＳ Ｐ明朝" w:eastAsia="ＭＳ Ｐ明朝" w:hAnsi="ＭＳ Ｐ明朝" w:hint="eastAsia"/>
        </w:rPr>
        <w:t>業務の全部</w:t>
      </w:r>
      <w:r w:rsidR="007B4EFD" w:rsidRPr="00E10FB2">
        <w:rPr>
          <w:rFonts w:ascii="ＭＳ Ｐ明朝" w:eastAsia="ＭＳ Ｐ明朝" w:hAnsi="ＭＳ Ｐ明朝" w:hint="eastAsia"/>
        </w:rPr>
        <w:t>または</w:t>
      </w:r>
      <w:r w:rsidRPr="00E10FB2">
        <w:rPr>
          <w:rFonts w:ascii="ＭＳ Ｐ明朝" w:eastAsia="ＭＳ Ｐ明朝" w:hAnsi="ＭＳ Ｐ明朝" w:hint="eastAsia"/>
        </w:rPr>
        <w:t>一部を</w:t>
      </w:r>
      <w:r w:rsidR="00166C09" w:rsidRPr="00E10FB2">
        <w:rPr>
          <w:rFonts w:ascii="ＭＳ Ｐ明朝" w:eastAsia="ＭＳ Ｐ明朝" w:hAnsi="ＭＳ Ｐ明朝" w:hint="eastAsia"/>
        </w:rPr>
        <w:t>、</w:t>
      </w:r>
      <w:r w:rsidRPr="00E10FB2">
        <w:rPr>
          <w:rFonts w:ascii="ＭＳ Ｐ明朝" w:eastAsia="ＭＳ Ｐ明朝" w:hAnsi="ＭＳ Ｐ明朝" w:hint="eastAsia"/>
        </w:rPr>
        <w:t>第三者に再委託することができるものとする</w:t>
      </w:r>
      <w:r w:rsidR="0037269D" w:rsidRPr="00E10FB2">
        <w:rPr>
          <w:rFonts w:ascii="ＭＳ Ｐ明朝" w:eastAsia="ＭＳ Ｐ明朝" w:hAnsi="ＭＳ Ｐ明朝" w:hint="eastAsia"/>
        </w:rPr>
        <w:t>。</w:t>
      </w:r>
    </w:p>
    <w:p w14:paraId="7752FEBA" w14:textId="6600C5F7" w:rsidR="00F1276A" w:rsidRPr="00E10FB2" w:rsidRDefault="00F1276A" w:rsidP="00F1276A">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0121EA">
        <w:rPr>
          <w:rFonts w:ascii="ＭＳ Ｐ明朝" w:eastAsia="ＭＳ Ｐ明朝" w:hAnsi="ＭＳ Ｐ明朝"/>
          <w:u w:val="single"/>
        </w:rPr>
        <w:t>4</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353ECE" w:rsidRPr="00E10FB2">
        <w:rPr>
          <w:rFonts w:ascii="ＭＳ Ｐ明朝" w:eastAsia="ＭＳ Ｐ明朝" w:hAnsi="ＭＳ Ｐ明朝" w:hint="eastAsia"/>
          <w:u w:val="single"/>
        </w:rPr>
        <w:t>情報の提供</w:t>
      </w:r>
      <w:r w:rsidR="00C366AD">
        <w:rPr>
          <w:rFonts w:ascii="ＭＳ Ｐ明朝" w:eastAsia="ＭＳ Ｐ明朝" w:hAnsi="ＭＳ Ｐ明朝" w:hint="eastAsia"/>
          <w:u w:val="single"/>
        </w:rPr>
        <w:t>等</w:t>
      </w:r>
    </w:p>
    <w:p w14:paraId="4603256F" w14:textId="48CE76BC" w:rsidR="00616A51" w:rsidRPr="00E10FB2" w:rsidRDefault="00937DAF" w:rsidP="00AA356F">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1</w:t>
      </w:r>
      <w:r w:rsidRPr="00E10FB2">
        <w:rPr>
          <w:rFonts w:ascii="ＭＳ Ｐ明朝" w:eastAsia="ＭＳ Ｐ明朝" w:hAnsi="ＭＳ Ｐ明朝"/>
        </w:rPr>
        <w:t>.</w:t>
      </w:r>
      <w:r w:rsidRPr="00E10FB2">
        <w:rPr>
          <w:rFonts w:ascii="ＭＳ Ｐ明朝" w:eastAsia="ＭＳ Ｐ明朝" w:hAnsi="ＭＳ Ｐ明朝"/>
        </w:rPr>
        <w:tab/>
      </w:r>
      <w:r w:rsidR="00420A01" w:rsidRPr="00E10FB2">
        <w:rPr>
          <w:rFonts w:ascii="ＭＳ Ｐ明朝" w:eastAsia="ＭＳ Ｐ明朝" w:hAnsi="ＭＳ Ｐ明朝" w:hint="eastAsia"/>
        </w:rPr>
        <w:t>委託者</w:t>
      </w:r>
      <w:r w:rsidR="000624A9" w:rsidRPr="00E10FB2">
        <w:rPr>
          <w:rFonts w:ascii="ＭＳ Ｐ明朝" w:eastAsia="ＭＳ Ｐ明朝" w:hAnsi="ＭＳ Ｐ明朝" w:hint="eastAsia"/>
        </w:rPr>
        <w:t>は、受託者に対し</w:t>
      </w:r>
      <w:r w:rsidR="00420A01" w:rsidRPr="00E10FB2">
        <w:rPr>
          <w:rFonts w:ascii="ＭＳ Ｐ明朝" w:eastAsia="ＭＳ Ｐ明朝" w:hAnsi="ＭＳ Ｐ明朝" w:hint="eastAsia"/>
        </w:rPr>
        <w:t>、本業務を遂行する上で</w:t>
      </w:r>
      <w:r w:rsidR="00CF4052" w:rsidRPr="00E10FB2">
        <w:rPr>
          <w:rFonts w:ascii="ＭＳ Ｐ明朝" w:eastAsia="ＭＳ Ｐ明朝" w:hAnsi="ＭＳ Ｐ明朝" w:hint="eastAsia"/>
        </w:rPr>
        <w:t>合理的に</w:t>
      </w:r>
      <w:r w:rsidR="00420A01" w:rsidRPr="00E10FB2">
        <w:rPr>
          <w:rFonts w:ascii="ＭＳ Ｐ明朝" w:eastAsia="ＭＳ Ｐ明朝" w:hAnsi="ＭＳ Ｐ明朝" w:hint="eastAsia"/>
        </w:rPr>
        <w:t>必要となる情報</w:t>
      </w:r>
      <w:r w:rsidR="0065046A" w:rsidRPr="00E10FB2">
        <w:rPr>
          <w:rFonts w:ascii="ＭＳ Ｐ明朝" w:eastAsia="ＭＳ Ｐ明朝" w:hAnsi="ＭＳ Ｐ明朝" w:hint="eastAsia"/>
        </w:rPr>
        <w:t>を</w:t>
      </w:r>
      <w:r w:rsidR="00420A01" w:rsidRPr="00E10FB2">
        <w:rPr>
          <w:rFonts w:ascii="ＭＳ Ｐ明朝" w:eastAsia="ＭＳ Ｐ明朝" w:hAnsi="ＭＳ Ｐ明朝" w:hint="eastAsia"/>
        </w:rPr>
        <w:t>提供</w:t>
      </w:r>
      <w:r w:rsidR="00647B45" w:rsidRPr="00E10FB2">
        <w:rPr>
          <w:rFonts w:ascii="ＭＳ Ｐ明朝" w:eastAsia="ＭＳ Ｐ明朝" w:hAnsi="ＭＳ Ｐ明朝" w:hint="eastAsia"/>
        </w:rPr>
        <w:t>しなければならない。</w:t>
      </w:r>
    </w:p>
    <w:p w14:paraId="01BFFF4D" w14:textId="4675F7C2" w:rsidR="00A849AD" w:rsidRPr="00E10FB2" w:rsidRDefault="00793323" w:rsidP="00AA356F">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lastRenderedPageBreak/>
        <w:t>2</w:t>
      </w:r>
      <w:r w:rsidR="00A849AD" w:rsidRPr="00E10FB2">
        <w:rPr>
          <w:rFonts w:ascii="ＭＳ Ｐ明朝" w:eastAsia="ＭＳ Ｐ明朝" w:hAnsi="ＭＳ Ｐ明朝" w:hint="eastAsia"/>
        </w:rPr>
        <w:t>.</w:t>
      </w:r>
      <w:r w:rsidR="00A849AD" w:rsidRPr="00E10FB2">
        <w:rPr>
          <w:rFonts w:ascii="ＭＳ Ｐ明朝" w:eastAsia="ＭＳ Ｐ明朝" w:hAnsi="ＭＳ Ｐ明朝"/>
        </w:rPr>
        <w:tab/>
      </w:r>
      <w:r w:rsidR="00E53ECF" w:rsidRPr="00E10FB2">
        <w:rPr>
          <w:rFonts w:ascii="ＭＳ Ｐ明朝" w:eastAsia="ＭＳ Ｐ明朝" w:hAnsi="ＭＳ Ｐ明朝" w:hint="eastAsia"/>
        </w:rPr>
        <w:t>委託者は、</w:t>
      </w:r>
      <w:r w:rsidR="0031249A" w:rsidRPr="00E10FB2">
        <w:rPr>
          <w:rFonts w:ascii="ＭＳ Ｐ明朝" w:eastAsia="ＭＳ Ｐ明朝" w:hAnsi="ＭＳ Ｐ明朝" w:hint="eastAsia"/>
        </w:rPr>
        <w:t>受託者に対し、</w:t>
      </w:r>
      <w:r w:rsidR="00F13445" w:rsidRPr="00E10FB2">
        <w:rPr>
          <w:rFonts w:ascii="ＭＳ Ｐ明朝" w:eastAsia="ＭＳ Ｐ明朝" w:hAnsi="ＭＳ Ｐ明朝" w:hint="eastAsia"/>
        </w:rPr>
        <w:t>本業務を遂行する上で合理的に必要となる限度で、</w:t>
      </w:r>
      <w:r w:rsidR="00C63A4A" w:rsidRPr="00E10FB2">
        <w:rPr>
          <w:rFonts w:ascii="ＭＳ Ｐ明朝" w:eastAsia="ＭＳ Ｐ明朝" w:hAnsi="ＭＳ Ｐ明朝" w:hint="eastAsia"/>
        </w:rPr>
        <w:t>委託者の</w:t>
      </w:r>
      <w:r w:rsidR="00E53ECF" w:rsidRPr="00E10FB2">
        <w:rPr>
          <w:rFonts w:ascii="ＭＳ Ｐ明朝" w:eastAsia="ＭＳ Ｐ明朝" w:hAnsi="ＭＳ Ｐ明朝" w:hint="eastAsia"/>
        </w:rPr>
        <w:t>設備等</w:t>
      </w:r>
      <w:r w:rsidR="00786587" w:rsidRPr="00E10FB2">
        <w:rPr>
          <w:rFonts w:ascii="ＭＳ Ｐ明朝" w:eastAsia="ＭＳ Ｐ明朝" w:hAnsi="ＭＳ Ｐ明朝" w:hint="eastAsia"/>
        </w:rPr>
        <w:t>の</w:t>
      </w:r>
      <w:r w:rsidR="001250B3" w:rsidRPr="00E10FB2">
        <w:rPr>
          <w:rFonts w:ascii="ＭＳ Ｐ明朝" w:eastAsia="ＭＳ Ｐ明朝" w:hAnsi="ＭＳ Ｐ明朝" w:hint="eastAsia"/>
        </w:rPr>
        <w:t>受託者による</w:t>
      </w:r>
      <w:r w:rsidR="00786587" w:rsidRPr="00E10FB2">
        <w:rPr>
          <w:rFonts w:ascii="ＭＳ Ｐ明朝" w:eastAsia="ＭＳ Ｐ明朝" w:hAnsi="ＭＳ Ｐ明朝" w:hint="eastAsia"/>
        </w:rPr>
        <w:t>使用を</w:t>
      </w:r>
      <w:r w:rsidR="00DB0AE8" w:rsidRPr="00E10FB2">
        <w:rPr>
          <w:rFonts w:ascii="ＭＳ Ｐ明朝" w:eastAsia="ＭＳ Ｐ明朝" w:hAnsi="ＭＳ Ｐ明朝" w:hint="eastAsia"/>
        </w:rPr>
        <w:t>無償で</w:t>
      </w:r>
      <w:r w:rsidR="00786587" w:rsidRPr="00E10FB2">
        <w:rPr>
          <w:rFonts w:ascii="ＭＳ Ｐ明朝" w:eastAsia="ＭＳ Ｐ明朝" w:hAnsi="ＭＳ Ｐ明朝" w:hint="eastAsia"/>
        </w:rPr>
        <w:t>許諾するものとする。</w:t>
      </w:r>
    </w:p>
    <w:p w14:paraId="3DB1D6A2" w14:textId="616D3501" w:rsidR="00C96046" w:rsidRDefault="00C96046" w:rsidP="00AA356F">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3</w:t>
      </w:r>
      <w:r w:rsidRPr="00E10FB2">
        <w:rPr>
          <w:rFonts w:ascii="ＭＳ Ｐ明朝" w:eastAsia="ＭＳ Ｐ明朝" w:hAnsi="ＭＳ Ｐ明朝"/>
        </w:rPr>
        <w:t>.</w:t>
      </w:r>
      <w:r w:rsidRPr="00E10FB2">
        <w:rPr>
          <w:rFonts w:ascii="ＭＳ Ｐ明朝" w:eastAsia="ＭＳ Ｐ明朝" w:hAnsi="ＭＳ Ｐ明朝"/>
        </w:rPr>
        <w:tab/>
      </w:r>
      <w:r w:rsidR="00C32DDF" w:rsidRPr="00E10FB2">
        <w:rPr>
          <w:rFonts w:ascii="ＭＳ Ｐ明朝" w:eastAsia="ＭＳ Ｐ明朝" w:hAnsi="ＭＳ Ｐ明朝" w:hint="eastAsia"/>
        </w:rPr>
        <w:t>受託者は、</w:t>
      </w:r>
      <w:r w:rsidR="004D7E53" w:rsidRPr="00E10FB2">
        <w:rPr>
          <w:rFonts w:ascii="ＭＳ Ｐ明朝" w:eastAsia="ＭＳ Ｐ明朝" w:hAnsi="ＭＳ Ｐ明朝" w:hint="eastAsia"/>
        </w:rPr>
        <w:t>委託者が</w:t>
      </w:r>
      <w:r w:rsidR="00472B9B" w:rsidRPr="00E10FB2">
        <w:rPr>
          <w:rFonts w:ascii="ＭＳ Ｐ明朝" w:eastAsia="ＭＳ Ｐ明朝" w:hAnsi="ＭＳ Ｐ明朝" w:hint="eastAsia"/>
        </w:rPr>
        <w:t>本条</w:t>
      </w:r>
      <w:r w:rsidR="004D7E53" w:rsidRPr="00E10FB2">
        <w:rPr>
          <w:rFonts w:ascii="ＭＳ Ｐ明朝" w:eastAsia="ＭＳ Ｐ明朝" w:hAnsi="ＭＳ Ｐ明朝" w:hint="eastAsia"/>
        </w:rPr>
        <w:t>に定める義務を怠った</w:t>
      </w:r>
      <w:r w:rsidR="001E7D15" w:rsidRPr="00E10FB2">
        <w:rPr>
          <w:rFonts w:ascii="ＭＳ Ｐ明朝" w:eastAsia="ＭＳ Ｐ明朝" w:hAnsi="ＭＳ Ｐ明朝" w:hint="eastAsia"/>
        </w:rPr>
        <w:t>場合、</w:t>
      </w:r>
      <w:r w:rsidR="00435CD8" w:rsidRPr="00E10FB2">
        <w:rPr>
          <w:rFonts w:ascii="ＭＳ Ｐ明朝" w:eastAsia="ＭＳ Ｐ明朝" w:hAnsi="ＭＳ Ｐ明朝" w:hint="eastAsia"/>
        </w:rPr>
        <w:t>これにより生じた</w:t>
      </w:r>
      <w:r w:rsidR="00D937D5" w:rsidRPr="00E10FB2">
        <w:rPr>
          <w:rFonts w:ascii="ＭＳ Ｐ明朝" w:eastAsia="ＭＳ Ｐ明朝" w:hAnsi="ＭＳ Ｐ明朝" w:hint="eastAsia"/>
        </w:rPr>
        <w:t>一切の損害について、</w:t>
      </w:r>
      <w:r w:rsidR="004D7E53" w:rsidRPr="00E10FB2">
        <w:rPr>
          <w:rFonts w:ascii="ＭＳ Ｐ明朝" w:eastAsia="ＭＳ Ｐ明朝" w:hAnsi="ＭＳ Ｐ明朝" w:hint="eastAsia"/>
        </w:rPr>
        <w:t>責任を負わないものとする。</w:t>
      </w:r>
    </w:p>
    <w:p w14:paraId="06C9F846" w14:textId="47EDB2C0" w:rsidR="008C04BD" w:rsidRPr="00E10FB2" w:rsidRDefault="008C04BD" w:rsidP="008C04BD">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857A2F">
        <w:rPr>
          <w:rFonts w:ascii="ＭＳ Ｐ明朝" w:eastAsia="ＭＳ Ｐ明朝" w:hAnsi="ＭＳ Ｐ明朝"/>
          <w:u w:val="single"/>
        </w:rPr>
        <w:t>5</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権利帰属</w:t>
      </w:r>
    </w:p>
    <w:p w14:paraId="0D46459D" w14:textId="585D36A3" w:rsidR="008C04BD" w:rsidRPr="00E10FB2" w:rsidRDefault="008C04BD" w:rsidP="008C04B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1.</w:t>
      </w:r>
      <w:r w:rsidRPr="00E10FB2">
        <w:rPr>
          <w:rFonts w:ascii="ＭＳ Ｐ明朝" w:eastAsia="ＭＳ Ｐ明朝" w:hAnsi="ＭＳ Ｐ明朝" w:hint="eastAsia"/>
        </w:rPr>
        <w:tab/>
      </w:r>
      <w:r w:rsidR="00CD27CB">
        <w:rPr>
          <w:rFonts w:ascii="ＭＳ Ｐ明朝" w:eastAsia="ＭＳ Ｐ明朝" w:hAnsi="ＭＳ Ｐ明朝" w:hint="eastAsia"/>
        </w:rPr>
        <w:t>本業務遂行の過程で生じた</w:t>
      </w:r>
      <w:r w:rsidRPr="00E10FB2">
        <w:rPr>
          <w:rFonts w:ascii="ＭＳ Ｐ明朝" w:eastAsia="ＭＳ Ｐ明朝" w:hAnsi="ＭＳ Ｐ明朝" w:hint="eastAsia"/>
        </w:rPr>
        <w:t>特許権その他の知的財産権（著作権法第27条</w:t>
      </w:r>
      <w:r>
        <w:rPr>
          <w:rFonts w:ascii="ＭＳ Ｐ明朝" w:eastAsia="ＭＳ Ｐ明朝" w:hAnsi="ＭＳ Ｐ明朝" w:hint="eastAsia"/>
        </w:rPr>
        <w:t>および</w:t>
      </w:r>
      <w:r w:rsidRPr="00E10FB2">
        <w:rPr>
          <w:rFonts w:ascii="ＭＳ Ｐ明朝" w:eastAsia="ＭＳ Ｐ明朝" w:hAnsi="ＭＳ Ｐ明朝" w:hint="eastAsia"/>
        </w:rPr>
        <w:t>第28条に定める権利</w:t>
      </w:r>
      <w:r>
        <w:rPr>
          <w:rFonts w:ascii="ＭＳ Ｐ明朝" w:eastAsia="ＭＳ Ｐ明朝" w:hAnsi="ＭＳ Ｐ明朝" w:hint="eastAsia"/>
        </w:rPr>
        <w:t>ならびに</w:t>
      </w:r>
      <w:r w:rsidRPr="00E10FB2">
        <w:rPr>
          <w:rFonts w:ascii="ＭＳ Ｐ明朝" w:eastAsia="ＭＳ Ｐ明朝" w:hAnsi="ＭＳ Ｐ明朝" w:hint="eastAsia"/>
        </w:rPr>
        <w:t>特許その他の知的財産権を受ける権利を含む）は、</w:t>
      </w:r>
      <w:r w:rsidR="003303D6">
        <w:rPr>
          <w:rFonts w:ascii="ＭＳ Ｐ明朝" w:eastAsia="ＭＳ Ｐ明朝" w:hAnsi="ＭＳ Ｐ明朝" w:hint="eastAsia"/>
        </w:rPr>
        <w:t>受託者に帰属する。</w:t>
      </w:r>
    </w:p>
    <w:p w14:paraId="359741F4" w14:textId="62A7C7E7" w:rsidR="008C04BD" w:rsidRPr="008C04BD" w:rsidRDefault="008C04BD" w:rsidP="00C50366">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hint="eastAsia"/>
        </w:rPr>
        <w:tab/>
        <w:t>受託者は、自己の業績をアピールする目的で、当該目的達成に必要な範囲で、本業務</w:t>
      </w:r>
      <w:r w:rsidR="00751DE0">
        <w:rPr>
          <w:rFonts w:ascii="ＭＳ Ｐ明朝" w:eastAsia="ＭＳ Ｐ明朝" w:hAnsi="ＭＳ Ｐ明朝" w:hint="eastAsia"/>
        </w:rPr>
        <w:t>を遂行し</w:t>
      </w:r>
      <w:r w:rsidR="002630EC">
        <w:rPr>
          <w:rFonts w:ascii="ＭＳ Ｐ明朝" w:eastAsia="ＭＳ Ｐ明朝" w:hAnsi="ＭＳ Ｐ明朝" w:hint="eastAsia"/>
        </w:rPr>
        <w:t>ている事実および遂行した</w:t>
      </w:r>
      <w:r w:rsidR="00751DE0">
        <w:rPr>
          <w:rFonts w:ascii="ＭＳ Ｐ明朝" w:eastAsia="ＭＳ Ｐ明朝" w:hAnsi="ＭＳ Ｐ明朝" w:hint="eastAsia"/>
        </w:rPr>
        <w:t>事実</w:t>
      </w:r>
      <w:r w:rsidRPr="00E10FB2">
        <w:rPr>
          <w:rFonts w:ascii="ＭＳ Ｐ明朝" w:eastAsia="ＭＳ Ｐ明朝" w:hAnsi="ＭＳ Ｐ明朝" w:hint="eastAsia"/>
        </w:rPr>
        <w:t>ならびに委託者の商号、ロゴおよび商標を無償で自由に利用できるものとする。</w:t>
      </w:r>
    </w:p>
    <w:p w14:paraId="015138D1" w14:textId="6C682632" w:rsidR="00E17F6C" w:rsidRPr="00E10FB2" w:rsidRDefault="0007001D" w:rsidP="008B60BA">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857A2F">
        <w:rPr>
          <w:rFonts w:ascii="ＭＳ Ｐ明朝" w:eastAsia="ＭＳ Ｐ明朝" w:hAnsi="ＭＳ Ｐ明朝" w:hint="eastAsia"/>
          <w:u w:val="single"/>
        </w:rPr>
        <w:t>6</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E17F6C" w:rsidRPr="00E10FB2">
        <w:rPr>
          <w:rFonts w:ascii="ＭＳ Ｐ明朝" w:eastAsia="ＭＳ Ｐ明朝" w:hAnsi="ＭＳ Ｐ明朝" w:hint="eastAsia"/>
          <w:u w:val="single"/>
        </w:rPr>
        <w:t>損害賠償</w:t>
      </w:r>
    </w:p>
    <w:p w14:paraId="5368A880" w14:textId="75DB6B2A" w:rsidR="00E04C8C" w:rsidRPr="00E10FB2" w:rsidRDefault="00AB559C" w:rsidP="004733D0">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1.</w:t>
      </w:r>
      <w:r w:rsidRPr="00E10FB2">
        <w:rPr>
          <w:rFonts w:ascii="ＭＳ Ｐ明朝" w:eastAsia="ＭＳ Ｐ明朝" w:hAnsi="ＭＳ Ｐ明朝"/>
        </w:rPr>
        <w:tab/>
      </w:r>
      <w:r w:rsidR="00595CAA" w:rsidRPr="00E10FB2">
        <w:rPr>
          <w:rFonts w:ascii="ＭＳ Ｐ明朝" w:eastAsia="ＭＳ Ｐ明朝" w:hAnsi="ＭＳ Ｐ明朝" w:hint="eastAsia"/>
        </w:rPr>
        <w:t>委託者および受託者は、</w:t>
      </w:r>
      <w:r w:rsidR="00364ECC" w:rsidRPr="00E10FB2">
        <w:rPr>
          <w:rFonts w:ascii="ＭＳ Ｐ明朝" w:eastAsia="ＭＳ Ｐ明朝" w:hAnsi="ＭＳ Ｐ明朝" w:hint="eastAsia"/>
        </w:rPr>
        <w:t>本契約の履行に関連して</w:t>
      </w:r>
      <w:r w:rsidR="00974AE0" w:rsidRPr="00E10FB2">
        <w:rPr>
          <w:rFonts w:ascii="ＭＳ Ｐ明朝" w:eastAsia="ＭＳ Ｐ明朝" w:hAnsi="ＭＳ Ｐ明朝" w:hint="eastAsia"/>
        </w:rPr>
        <w:t>損害を</w:t>
      </w:r>
      <w:r w:rsidR="0059309A" w:rsidRPr="00E10FB2">
        <w:rPr>
          <w:rFonts w:ascii="ＭＳ Ｐ明朝" w:eastAsia="ＭＳ Ｐ明朝" w:hAnsi="ＭＳ Ｐ明朝" w:hint="eastAsia"/>
        </w:rPr>
        <w:t>被った場合、</w:t>
      </w:r>
      <w:r w:rsidR="00263244" w:rsidRPr="00E10FB2">
        <w:rPr>
          <w:rFonts w:ascii="ＭＳ Ｐ明朝" w:eastAsia="ＭＳ Ｐ明朝" w:hAnsi="ＭＳ Ｐ明朝" w:hint="eastAsia"/>
        </w:rPr>
        <w:t>本契約に別段の定めのない限り、</w:t>
      </w:r>
      <w:r w:rsidR="00123433" w:rsidRPr="00E10FB2">
        <w:rPr>
          <w:rFonts w:ascii="ＭＳ Ｐ明朝" w:eastAsia="ＭＳ Ｐ明朝" w:hAnsi="ＭＳ Ｐ明朝" w:hint="eastAsia"/>
        </w:rPr>
        <w:t>相手方に対し、当該損害の賠償を求めることができる。</w:t>
      </w:r>
      <w:r w:rsidR="00737B10" w:rsidRPr="00E10FB2">
        <w:rPr>
          <w:rFonts w:ascii="ＭＳ Ｐ明朝" w:eastAsia="ＭＳ Ｐ明朝" w:hAnsi="ＭＳ Ｐ明朝" w:hint="eastAsia"/>
        </w:rPr>
        <w:t>但し、</w:t>
      </w:r>
      <w:r w:rsidR="0075085A" w:rsidRPr="00E10FB2">
        <w:rPr>
          <w:rFonts w:ascii="ＭＳ Ｐ明朝" w:eastAsia="ＭＳ Ｐ明朝" w:hAnsi="ＭＳ Ｐ明朝" w:hint="eastAsia"/>
        </w:rPr>
        <w:t>間接的な損害および特別損害については、この限りでない。</w:t>
      </w:r>
    </w:p>
    <w:p w14:paraId="52990ED3" w14:textId="6B763878" w:rsidR="00E04C8C" w:rsidRPr="00E10FB2" w:rsidRDefault="004733D0" w:rsidP="00E20057">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rPr>
        <w:t>.</w:t>
      </w:r>
      <w:r w:rsidRPr="00E10FB2">
        <w:rPr>
          <w:rFonts w:ascii="ＭＳ Ｐ明朝" w:eastAsia="ＭＳ Ｐ明朝" w:hAnsi="ＭＳ Ｐ明朝"/>
        </w:rPr>
        <w:tab/>
      </w:r>
      <w:r w:rsidR="00AA16C3" w:rsidRPr="00E10FB2">
        <w:rPr>
          <w:rFonts w:ascii="ＭＳ Ｐ明朝" w:eastAsia="ＭＳ Ｐ明朝" w:hAnsi="ＭＳ Ｐ明朝" w:hint="eastAsia"/>
        </w:rPr>
        <w:t>前項に基づく</w:t>
      </w:r>
      <w:r w:rsidR="00B55980">
        <w:rPr>
          <w:rFonts w:ascii="ＭＳ Ｐ明朝" w:eastAsia="ＭＳ Ｐ明朝" w:hAnsi="ＭＳ Ｐ明朝" w:hint="eastAsia"/>
        </w:rPr>
        <w:t>受託者の</w:t>
      </w:r>
      <w:r w:rsidR="00E5757C" w:rsidRPr="00E10FB2">
        <w:rPr>
          <w:rFonts w:ascii="ＭＳ Ｐ明朝" w:eastAsia="ＭＳ Ｐ明朝" w:hAnsi="ＭＳ Ｐ明朝" w:hint="eastAsia"/>
        </w:rPr>
        <w:t>賠償の累計総額は、</w:t>
      </w:r>
      <w:r w:rsidR="00D4541E">
        <w:rPr>
          <w:rFonts w:ascii="ＭＳ Ｐ明朝" w:eastAsia="ＭＳ Ｐ明朝" w:hAnsi="ＭＳ Ｐ明朝" w:hint="eastAsia"/>
        </w:rPr>
        <w:t>受託者</w:t>
      </w:r>
      <w:r w:rsidR="00950F3D" w:rsidRPr="00E10FB2">
        <w:rPr>
          <w:rFonts w:ascii="ＭＳ Ｐ明朝" w:eastAsia="ＭＳ Ｐ明朝" w:hAnsi="ＭＳ Ｐ明朝" w:hint="eastAsia"/>
        </w:rPr>
        <w:t>に故意または重大な過失がある場合を除き、</w:t>
      </w:r>
      <w:r w:rsidR="006C4B46" w:rsidRPr="00E10FB2">
        <w:rPr>
          <w:rFonts w:ascii="ＭＳ Ｐ明朝" w:eastAsia="ＭＳ Ｐ明朝" w:hAnsi="ＭＳ Ｐ明朝" w:hint="eastAsia"/>
        </w:rPr>
        <w:t>請求原因の如何を問わず、金●円を上限とする。</w:t>
      </w:r>
    </w:p>
    <w:p w14:paraId="475A2818" w14:textId="55BE9ECB" w:rsidR="00E17F6C" w:rsidRPr="00E10FB2" w:rsidRDefault="00E20057" w:rsidP="00E20057">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857A2F">
        <w:rPr>
          <w:rFonts w:ascii="ＭＳ Ｐ明朝" w:eastAsia="ＭＳ Ｐ明朝" w:hAnsi="ＭＳ Ｐ明朝"/>
          <w:u w:val="single"/>
        </w:rPr>
        <w:t>7</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E17F6C" w:rsidRPr="00E10FB2">
        <w:rPr>
          <w:rFonts w:ascii="ＭＳ Ｐ明朝" w:eastAsia="ＭＳ Ｐ明朝" w:hAnsi="ＭＳ Ｐ明朝" w:hint="eastAsia"/>
          <w:u w:val="single"/>
        </w:rPr>
        <w:t>不可抗力</w:t>
      </w:r>
    </w:p>
    <w:p w14:paraId="26D42FE1" w14:textId="0F01A2AE" w:rsidR="00ED3632" w:rsidRPr="00E10FB2" w:rsidRDefault="00751D10" w:rsidP="005A39FB">
      <w:pPr>
        <w:tabs>
          <w:tab w:val="left" w:pos="378"/>
        </w:tabs>
        <w:rPr>
          <w:rFonts w:ascii="ＭＳ Ｐ明朝" w:eastAsia="ＭＳ Ｐ明朝" w:hAnsi="ＭＳ Ｐ明朝"/>
        </w:rPr>
      </w:pPr>
      <w:r w:rsidRPr="00E10FB2">
        <w:rPr>
          <w:rFonts w:ascii="ＭＳ Ｐ明朝" w:eastAsia="ＭＳ Ｐ明朝" w:hAnsi="ＭＳ Ｐ明朝" w:hint="eastAsia"/>
        </w:rPr>
        <w:t>天災、戦争、</w:t>
      </w:r>
      <w:r w:rsidR="008F5006" w:rsidRPr="00E10FB2">
        <w:rPr>
          <w:rFonts w:ascii="ＭＳ Ｐ明朝" w:eastAsia="ＭＳ Ｐ明朝" w:hAnsi="ＭＳ Ｐ明朝" w:hint="eastAsia"/>
        </w:rPr>
        <w:t>疫病</w:t>
      </w:r>
      <w:r w:rsidR="00FA1B0E" w:rsidRPr="00E10FB2">
        <w:rPr>
          <w:rFonts w:ascii="ＭＳ Ｐ明朝" w:eastAsia="ＭＳ Ｐ明朝" w:hAnsi="ＭＳ Ｐ明朝" w:hint="eastAsia"/>
        </w:rPr>
        <w:t>、</w:t>
      </w:r>
      <w:r w:rsidR="007E517E" w:rsidRPr="00E10FB2">
        <w:rPr>
          <w:rFonts w:ascii="ＭＳ Ｐ明朝" w:eastAsia="ＭＳ Ｐ明朝" w:hAnsi="ＭＳ Ｐ明朝" w:hint="eastAsia"/>
        </w:rPr>
        <w:t>政府当局による介入</w:t>
      </w:r>
      <w:r w:rsidR="00E76E8B" w:rsidRPr="00E10FB2">
        <w:rPr>
          <w:rFonts w:ascii="ＭＳ Ｐ明朝" w:eastAsia="ＭＳ Ｐ明朝" w:hAnsi="ＭＳ Ｐ明朝" w:hint="eastAsia"/>
        </w:rPr>
        <w:t>その他の</w:t>
      </w:r>
      <w:r w:rsidR="00337AFF" w:rsidRPr="00E10FB2">
        <w:rPr>
          <w:rFonts w:ascii="ＭＳ Ｐ明朝" w:eastAsia="ＭＳ Ｐ明朝" w:hAnsi="ＭＳ Ｐ明朝" w:hint="eastAsia"/>
        </w:rPr>
        <w:t>当事者双方の責めに</w:t>
      </w:r>
      <w:r w:rsidR="005A39FB" w:rsidRPr="00E10FB2">
        <w:rPr>
          <w:rFonts w:ascii="ＭＳ Ｐ明朝" w:eastAsia="ＭＳ Ｐ明朝" w:hAnsi="ＭＳ Ｐ明朝" w:hint="eastAsia"/>
        </w:rPr>
        <w:t>帰することのできない事由</w:t>
      </w:r>
      <w:r w:rsidR="001A6AE9" w:rsidRPr="00E10FB2">
        <w:rPr>
          <w:rFonts w:ascii="ＭＳ Ｐ明朝" w:eastAsia="ＭＳ Ｐ明朝" w:hAnsi="ＭＳ Ｐ明朝" w:hint="eastAsia"/>
        </w:rPr>
        <w:t>が生じた場合、</w:t>
      </w:r>
      <w:r w:rsidR="006B1583" w:rsidRPr="00E10FB2">
        <w:rPr>
          <w:rFonts w:ascii="ＭＳ Ｐ明朝" w:eastAsia="ＭＳ Ｐ明朝" w:hAnsi="ＭＳ Ｐ明朝" w:hint="eastAsia"/>
        </w:rPr>
        <w:t>当事者は、</w:t>
      </w:r>
      <w:r w:rsidR="00C05C76" w:rsidRPr="00E10FB2">
        <w:rPr>
          <w:rFonts w:ascii="ＭＳ Ｐ明朝" w:eastAsia="ＭＳ Ｐ明朝" w:hAnsi="ＭＳ Ｐ明朝" w:hint="eastAsia"/>
        </w:rPr>
        <w:t>当該事由に起因する</w:t>
      </w:r>
      <w:r w:rsidR="00D574CE" w:rsidRPr="00E10FB2">
        <w:rPr>
          <w:rFonts w:ascii="ＭＳ Ｐ明朝" w:eastAsia="ＭＳ Ｐ明朝" w:hAnsi="ＭＳ Ｐ明朝" w:hint="eastAsia"/>
        </w:rPr>
        <w:t>本契約上の義務</w:t>
      </w:r>
      <w:r w:rsidR="00981BE8" w:rsidRPr="00E10FB2">
        <w:rPr>
          <w:rFonts w:ascii="ＭＳ Ｐ明朝" w:eastAsia="ＭＳ Ｐ明朝" w:hAnsi="ＭＳ Ｐ明朝" w:hint="eastAsia"/>
        </w:rPr>
        <w:t>（</w:t>
      </w:r>
      <w:r w:rsidR="00170DCB" w:rsidRPr="00E10FB2">
        <w:rPr>
          <w:rFonts w:ascii="ＭＳ Ｐ明朝" w:eastAsia="ＭＳ Ｐ明朝" w:hAnsi="ＭＳ Ｐ明朝" w:hint="eastAsia"/>
        </w:rPr>
        <w:t>弁済期</w:t>
      </w:r>
      <w:r w:rsidR="00981BE8" w:rsidRPr="00E10FB2">
        <w:rPr>
          <w:rFonts w:ascii="ＭＳ Ｐ明朝" w:eastAsia="ＭＳ Ｐ明朝" w:hAnsi="ＭＳ Ｐ明朝" w:hint="eastAsia"/>
        </w:rPr>
        <w:t>にある金銭債務は除く）</w:t>
      </w:r>
      <w:r w:rsidR="00D574CE" w:rsidRPr="00E10FB2">
        <w:rPr>
          <w:rFonts w:ascii="ＭＳ Ｐ明朝" w:eastAsia="ＭＳ Ｐ明朝" w:hAnsi="ＭＳ Ｐ明朝" w:hint="eastAsia"/>
        </w:rPr>
        <w:t>の不履行について、</w:t>
      </w:r>
      <w:r w:rsidR="003C77BC" w:rsidRPr="00E10FB2">
        <w:rPr>
          <w:rFonts w:ascii="ＭＳ Ｐ明朝" w:eastAsia="ＭＳ Ｐ明朝" w:hAnsi="ＭＳ Ｐ明朝" w:hint="eastAsia"/>
        </w:rPr>
        <w:t>当然に免責されるものとする。</w:t>
      </w:r>
    </w:p>
    <w:p w14:paraId="4122C8FD" w14:textId="58604905" w:rsidR="00454A6A" w:rsidRPr="00E10FB2" w:rsidRDefault="009C0644" w:rsidP="009C0644">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857A2F">
        <w:rPr>
          <w:rFonts w:ascii="ＭＳ Ｐ明朝" w:eastAsia="ＭＳ Ｐ明朝" w:hAnsi="ＭＳ Ｐ明朝"/>
          <w:u w:val="single"/>
        </w:rPr>
        <w:t>8</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454A6A" w:rsidRPr="00E10FB2">
        <w:rPr>
          <w:rFonts w:ascii="ＭＳ Ｐ明朝" w:eastAsia="ＭＳ Ｐ明朝" w:hAnsi="ＭＳ Ｐ明朝" w:hint="eastAsia"/>
          <w:u w:val="single"/>
        </w:rPr>
        <w:t>有効期間</w:t>
      </w:r>
    </w:p>
    <w:p w14:paraId="6E8575DD" w14:textId="6A95DAE8" w:rsidR="00454A6A" w:rsidRDefault="00454A6A" w:rsidP="008B2B8B">
      <w:pPr>
        <w:tabs>
          <w:tab w:val="left" w:pos="378"/>
        </w:tabs>
        <w:rPr>
          <w:rFonts w:ascii="ＭＳ Ｐ明朝" w:eastAsia="ＭＳ Ｐ明朝" w:hAnsi="ＭＳ Ｐ明朝"/>
        </w:rPr>
      </w:pPr>
      <w:r w:rsidRPr="00E10FB2">
        <w:rPr>
          <w:rFonts w:ascii="ＭＳ Ｐ明朝" w:eastAsia="ＭＳ Ｐ明朝" w:hAnsi="ＭＳ Ｐ明朝" w:hint="eastAsia"/>
        </w:rPr>
        <w:t>本契約の有効期間は、本契約</w:t>
      </w:r>
      <w:r w:rsidR="00AE5DB4" w:rsidRPr="00E10FB2">
        <w:rPr>
          <w:rFonts w:ascii="ＭＳ Ｐ明朝" w:eastAsia="ＭＳ Ｐ明朝" w:hAnsi="ＭＳ Ｐ明朝" w:hint="eastAsia"/>
        </w:rPr>
        <w:t>締結の</w:t>
      </w:r>
      <w:r w:rsidRPr="00E10FB2">
        <w:rPr>
          <w:rFonts w:ascii="ＭＳ Ｐ明朝" w:eastAsia="ＭＳ Ｐ明朝" w:hAnsi="ＭＳ Ｐ明朝" w:hint="eastAsia"/>
        </w:rPr>
        <w:t>日から1年間とする。但し、期間満了</w:t>
      </w:r>
      <w:r w:rsidR="005602DE" w:rsidRPr="00E10FB2">
        <w:rPr>
          <w:rFonts w:ascii="ＭＳ Ｐ明朝" w:eastAsia="ＭＳ Ｐ明朝" w:hAnsi="ＭＳ Ｐ明朝" w:hint="eastAsia"/>
        </w:rPr>
        <w:t>の</w:t>
      </w:r>
      <w:r w:rsidR="00536F27">
        <w:rPr>
          <w:rFonts w:ascii="ＭＳ Ｐ明朝" w:eastAsia="ＭＳ Ｐ明朝" w:hAnsi="ＭＳ Ｐ明朝"/>
        </w:rPr>
        <w:t>1</w:t>
      </w:r>
      <w:r w:rsidR="004F7DF2" w:rsidRPr="00E10FB2">
        <w:rPr>
          <w:rFonts w:ascii="ＭＳ Ｐ明朝" w:eastAsia="ＭＳ Ｐ明朝" w:hAnsi="ＭＳ Ｐ明朝" w:hint="eastAsia"/>
        </w:rPr>
        <w:t>か</w:t>
      </w:r>
      <w:r w:rsidRPr="00E10FB2">
        <w:rPr>
          <w:rFonts w:ascii="ＭＳ Ｐ明朝" w:eastAsia="ＭＳ Ｐ明朝" w:hAnsi="ＭＳ Ｐ明朝" w:hint="eastAsia"/>
        </w:rPr>
        <w:t>月前までに、いずれの当事者からも</w:t>
      </w:r>
      <w:r w:rsidR="003776D2" w:rsidRPr="00E10FB2">
        <w:rPr>
          <w:rFonts w:ascii="ＭＳ Ｐ明朝" w:eastAsia="ＭＳ Ｐ明朝" w:hAnsi="ＭＳ Ｐ明朝" w:hint="eastAsia"/>
        </w:rPr>
        <w:t>本契約を終了または変更する旨の意思表示が</w:t>
      </w:r>
      <w:r w:rsidR="00461314" w:rsidRPr="00E10FB2">
        <w:rPr>
          <w:rFonts w:ascii="ＭＳ Ｐ明朝" w:eastAsia="ＭＳ Ｐ明朝" w:hAnsi="ＭＳ Ｐ明朝" w:hint="eastAsia"/>
        </w:rPr>
        <w:t>なされない場合には</w:t>
      </w:r>
      <w:r w:rsidRPr="00E10FB2">
        <w:rPr>
          <w:rFonts w:ascii="ＭＳ Ｐ明朝" w:eastAsia="ＭＳ Ｐ明朝" w:hAnsi="ＭＳ Ｐ明朝" w:hint="eastAsia"/>
        </w:rPr>
        <w:t>、本契約は同一の条件で1年間自動的に</w:t>
      </w:r>
      <w:r w:rsidR="00660F7B" w:rsidRPr="00E10FB2">
        <w:rPr>
          <w:rFonts w:ascii="ＭＳ Ｐ明朝" w:eastAsia="ＭＳ Ｐ明朝" w:hAnsi="ＭＳ Ｐ明朝" w:hint="eastAsia"/>
        </w:rPr>
        <w:t>延長</w:t>
      </w:r>
      <w:r w:rsidRPr="00E10FB2">
        <w:rPr>
          <w:rFonts w:ascii="ＭＳ Ｐ明朝" w:eastAsia="ＭＳ Ｐ明朝" w:hAnsi="ＭＳ Ｐ明朝" w:hint="eastAsia"/>
        </w:rPr>
        <w:t>されるものとし、以後も同様とする。</w:t>
      </w:r>
    </w:p>
    <w:p w14:paraId="382C0062" w14:textId="67E87B0F" w:rsidR="00750880" w:rsidRPr="00E10FB2" w:rsidRDefault="00750880" w:rsidP="00750880">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857A2F">
        <w:rPr>
          <w:rFonts w:ascii="ＭＳ Ｐ明朝" w:eastAsia="ＭＳ Ｐ明朝" w:hAnsi="ＭＳ Ｐ明朝"/>
          <w:u w:val="single"/>
        </w:rPr>
        <w:t>9</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8A4149">
        <w:rPr>
          <w:rFonts w:ascii="ＭＳ Ｐ明朝" w:eastAsia="ＭＳ Ｐ明朝" w:hAnsi="ＭＳ Ｐ明朝" w:hint="eastAsia"/>
          <w:u w:val="single"/>
        </w:rPr>
        <w:t>秘密保持義務</w:t>
      </w:r>
    </w:p>
    <w:p w14:paraId="77372AAA" w14:textId="16380041" w:rsidR="004C35F8" w:rsidRDefault="00AD25D9" w:rsidP="004C35F8">
      <w:pPr>
        <w:tabs>
          <w:tab w:val="left" w:pos="378"/>
        </w:tabs>
        <w:ind w:left="398" w:hangingChars="166" w:hanging="398"/>
        <w:rPr>
          <w:rFonts w:ascii="ＭＳ Ｐ明朝" w:eastAsia="ＭＳ Ｐ明朝" w:hAnsi="ＭＳ Ｐ明朝"/>
        </w:rPr>
      </w:pPr>
      <w:r>
        <w:rPr>
          <w:rFonts w:ascii="ＭＳ Ｐ明朝" w:eastAsia="ＭＳ Ｐ明朝" w:hAnsi="ＭＳ Ｐ明朝"/>
        </w:rPr>
        <w:t>1</w:t>
      </w:r>
      <w:r w:rsidR="004C35F8" w:rsidRPr="00E10FB2">
        <w:rPr>
          <w:rFonts w:ascii="ＭＳ Ｐ明朝" w:eastAsia="ＭＳ Ｐ明朝" w:hAnsi="ＭＳ Ｐ明朝"/>
        </w:rPr>
        <w:t>.</w:t>
      </w:r>
      <w:r w:rsidR="004C35F8" w:rsidRPr="00E10FB2">
        <w:rPr>
          <w:rFonts w:ascii="ＭＳ Ｐ明朝" w:eastAsia="ＭＳ Ｐ明朝" w:hAnsi="ＭＳ Ｐ明朝"/>
        </w:rPr>
        <w:tab/>
      </w:r>
      <w:r w:rsidR="00575304">
        <w:rPr>
          <w:rFonts w:ascii="ＭＳ Ｐ明朝" w:eastAsia="ＭＳ Ｐ明朝" w:hAnsi="ＭＳ Ｐ明朝" w:hint="eastAsia"/>
        </w:rPr>
        <w:t>委託者および受託者は、</w:t>
      </w:r>
      <w:r w:rsidR="00693DC2">
        <w:rPr>
          <w:rFonts w:ascii="ＭＳ Ｐ明朝" w:eastAsia="ＭＳ Ｐ明朝" w:hAnsi="ＭＳ Ｐ明朝" w:hint="eastAsia"/>
        </w:rPr>
        <w:t>本契約</w:t>
      </w:r>
      <w:r w:rsidR="002724CC">
        <w:rPr>
          <w:rFonts w:ascii="ＭＳ Ｐ明朝" w:eastAsia="ＭＳ Ｐ明朝" w:hAnsi="ＭＳ Ｐ明朝" w:hint="eastAsia"/>
        </w:rPr>
        <w:t>に関連して</w:t>
      </w:r>
      <w:r w:rsidR="00D80C3D">
        <w:rPr>
          <w:rFonts w:ascii="ＭＳ Ｐ明朝" w:eastAsia="ＭＳ Ｐ明朝" w:hAnsi="ＭＳ Ｐ明朝" w:hint="eastAsia"/>
        </w:rPr>
        <w:t>相手方から開示された</w:t>
      </w:r>
      <w:r w:rsidR="00E954CC">
        <w:rPr>
          <w:rFonts w:ascii="ＭＳ Ｐ明朝" w:eastAsia="ＭＳ Ｐ明朝" w:hAnsi="ＭＳ Ｐ明朝" w:hint="eastAsia"/>
        </w:rPr>
        <w:t>情報のうち、</w:t>
      </w:r>
      <w:r w:rsidR="00A56F3D">
        <w:rPr>
          <w:rFonts w:ascii="ＭＳ Ｐ明朝" w:eastAsia="ＭＳ Ｐ明朝" w:hAnsi="ＭＳ Ｐ明朝" w:hint="eastAsia"/>
        </w:rPr>
        <w:t>開示の際に</w:t>
      </w:r>
      <w:r w:rsidR="00AA1F13">
        <w:rPr>
          <w:rFonts w:ascii="ＭＳ Ｐ明朝" w:eastAsia="ＭＳ Ｐ明朝" w:hAnsi="ＭＳ Ｐ明朝" w:hint="eastAsia"/>
        </w:rPr>
        <w:t>秘密情報である旨の指定</w:t>
      </w:r>
      <w:r w:rsidR="00535B9B">
        <w:rPr>
          <w:rFonts w:ascii="ＭＳ Ｐ明朝" w:eastAsia="ＭＳ Ｐ明朝" w:hAnsi="ＭＳ Ｐ明朝" w:hint="eastAsia"/>
        </w:rPr>
        <w:t>（口頭による指定を除く）</w:t>
      </w:r>
      <w:r w:rsidR="00AA1F13">
        <w:rPr>
          <w:rFonts w:ascii="ＭＳ Ｐ明朝" w:eastAsia="ＭＳ Ｐ明朝" w:hAnsi="ＭＳ Ｐ明朝" w:hint="eastAsia"/>
        </w:rPr>
        <w:t>を受けた</w:t>
      </w:r>
      <w:r w:rsidR="002B39C0">
        <w:rPr>
          <w:rFonts w:ascii="ＭＳ Ｐ明朝" w:eastAsia="ＭＳ Ｐ明朝" w:hAnsi="ＭＳ Ｐ明朝" w:hint="eastAsia"/>
        </w:rPr>
        <w:t>情報</w:t>
      </w:r>
      <w:r w:rsidR="00D92123">
        <w:rPr>
          <w:rFonts w:ascii="ＭＳ Ｐ明朝" w:eastAsia="ＭＳ Ｐ明朝" w:hAnsi="ＭＳ Ｐ明朝" w:hint="eastAsia"/>
        </w:rPr>
        <w:t>（以下「秘密情報</w:t>
      </w:r>
      <w:r w:rsidR="000C3BCE">
        <w:rPr>
          <w:rFonts w:ascii="ＭＳ Ｐ明朝" w:eastAsia="ＭＳ Ｐ明朝" w:hAnsi="ＭＳ Ｐ明朝" w:hint="eastAsia"/>
        </w:rPr>
        <w:t>」</w:t>
      </w:r>
      <w:r w:rsidR="00D92123">
        <w:rPr>
          <w:rFonts w:ascii="ＭＳ Ｐ明朝" w:eastAsia="ＭＳ Ｐ明朝" w:hAnsi="ＭＳ Ｐ明朝" w:hint="eastAsia"/>
        </w:rPr>
        <w:t>という）</w:t>
      </w:r>
      <w:r w:rsidR="005C58CE">
        <w:rPr>
          <w:rFonts w:ascii="ＭＳ Ｐ明朝" w:eastAsia="ＭＳ Ｐ明朝" w:hAnsi="ＭＳ Ｐ明朝" w:hint="eastAsia"/>
        </w:rPr>
        <w:t>について、</w:t>
      </w:r>
      <w:r w:rsidR="001B5EFA">
        <w:rPr>
          <w:rFonts w:ascii="ＭＳ Ｐ明朝" w:eastAsia="ＭＳ Ｐ明朝" w:hAnsi="ＭＳ Ｐ明朝" w:hint="eastAsia"/>
        </w:rPr>
        <w:t>本契約の遂行のためにのみ利用するものとし、</w:t>
      </w:r>
      <w:r w:rsidR="009867B9">
        <w:rPr>
          <w:rFonts w:ascii="ＭＳ Ｐ明朝" w:eastAsia="ＭＳ Ｐ明朝" w:hAnsi="ＭＳ Ｐ明朝" w:hint="eastAsia"/>
        </w:rPr>
        <w:t>第三者に</w:t>
      </w:r>
      <w:r w:rsidR="006C01BE">
        <w:rPr>
          <w:rFonts w:ascii="ＭＳ Ｐ明朝" w:eastAsia="ＭＳ Ｐ明朝" w:hAnsi="ＭＳ Ｐ明朝" w:hint="eastAsia"/>
        </w:rPr>
        <w:t>開示してはならない</w:t>
      </w:r>
      <w:r w:rsidR="00E10608">
        <w:rPr>
          <w:rFonts w:ascii="ＭＳ Ｐ明朝" w:eastAsia="ＭＳ Ｐ明朝" w:hAnsi="ＭＳ Ｐ明朝" w:hint="eastAsia"/>
        </w:rPr>
        <w:t>ものとする。</w:t>
      </w:r>
    </w:p>
    <w:p w14:paraId="3BB39A69" w14:textId="19A00A81" w:rsidR="00E10608" w:rsidRDefault="00E10608" w:rsidP="00E10608">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sidRPr="00E10FB2">
        <w:rPr>
          <w:rFonts w:ascii="ＭＳ Ｐ明朝" w:eastAsia="ＭＳ Ｐ明朝" w:hAnsi="ＭＳ Ｐ明朝"/>
        </w:rPr>
        <w:t>.</w:t>
      </w:r>
      <w:r w:rsidRPr="00E10FB2">
        <w:rPr>
          <w:rFonts w:ascii="ＭＳ Ｐ明朝" w:eastAsia="ＭＳ Ｐ明朝" w:hAnsi="ＭＳ Ｐ明朝"/>
        </w:rPr>
        <w:tab/>
      </w:r>
      <w:r w:rsidR="00C108D3">
        <w:rPr>
          <w:rFonts w:ascii="ＭＳ Ｐ明朝" w:eastAsia="ＭＳ Ｐ明朝" w:hAnsi="ＭＳ Ｐ明朝" w:hint="eastAsia"/>
        </w:rPr>
        <w:t>前項の規定</w:t>
      </w:r>
      <w:r w:rsidR="00D22700">
        <w:rPr>
          <w:rFonts w:ascii="ＭＳ Ｐ明朝" w:eastAsia="ＭＳ Ｐ明朝" w:hAnsi="ＭＳ Ｐ明朝" w:hint="eastAsia"/>
        </w:rPr>
        <w:t>は</w:t>
      </w:r>
      <w:r w:rsidR="00C108D3">
        <w:rPr>
          <w:rFonts w:ascii="ＭＳ Ｐ明朝" w:eastAsia="ＭＳ Ｐ明朝" w:hAnsi="ＭＳ Ｐ明朝" w:hint="eastAsia"/>
        </w:rPr>
        <w:t>、</w:t>
      </w:r>
      <w:r w:rsidR="008041C0">
        <w:rPr>
          <w:rFonts w:ascii="ＭＳ Ｐ明朝" w:eastAsia="ＭＳ Ｐ明朝" w:hAnsi="ＭＳ Ｐ明朝" w:hint="eastAsia"/>
        </w:rPr>
        <w:t>以下のいずれかに該当する情報については、</w:t>
      </w:r>
      <w:r w:rsidR="00FF1076">
        <w:rPr>
          <w:rFonts w:ascii="ＭＳ Ｐ明朝" w:eastAsia="ＭＳ Ｐ明朝" w:hAnsi="ＭＳ Ｐ明朝" w:hint="eastAsia"/>
        </w:rPr>
        <w:t>適用しない。</w:t>
      </w:r>
    </w:p>
    <w:p w14:paraId="39E24639" w14:textId="43262EA7" w:rsidR="00A8532E" w:rsidRDefault="00A8532E" w:rsidP="00A8532E">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00CD3A84">
        <w:rPr>
          <w:rFonts w:ascii="ＭＳ Ｐ明朝" w:eastAsia="ＭＳ Ｐ明朝" w:hAnsi="ＭＳ Ｐ明朝" w:hint="eastAsia"/>
        </w:rPr>
        <w:t>開示を受けた際、既に自己が保有していた情報</w:t>
      </w:r>
    </w:p>
    <w:p w14:paraId="227D55E1" w14:textId="70D90FD6" w:rsidR="00CD3A84" w:rsidRDefault="00CD3A84" w:rsidP="00CD3A8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sidR="00465535">
        <w:rPr>
          <w:rFonts w:ascii="ＭＳ Ｐ明朝" w:eastAsia="ＭＳ Ｐ明朝" w:hAnsi="ＭＳ Ｐ明朝" w:hint="eastAsia"/>
        </w:rPr>
        <w:t>開示を受けた際、</w:t>
      </w:r>
      <w:r w:rsidR="00E86FFB">
        <w:rPr>
          <w:rFonts w:ascii="ＭＳ Ｐ明朝" w:eastAsia="ＭＳ Ｐ明朝" w:hAnsi="ＭＳ Ｐ明朝" w:hint="eastAsia"/>
        </w:rPr>
        <w:t>既に</w:t>
      </w:r>
      <w:r w:rsidR="006448FF">
        <w:rPr>
          <w:rFonts w:ascii="ＭＳ Ｐ明朝" w:eastAsia="ＭＳ Ｐ明朝" w:hAnsi="ＭＳ Ｐ明朝" w:hint="eastAsia"/>
        </w:rPr>
        <w:t>公知となっている情報</w:t>
      </w:r>
    </w:p>
    <w:p w14:paraId="0C13DA8F" w14:textId="3F22CC7C" w:rsidR="006448FF" w:rsidRDefault="006448FF" w:rsidP="006448FF">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sidR="005C3F1A">
        <w:rPr>
          <w:rFonts w:ascii="ＭＳ Ｐ明朝" w:eastAsia="ＭＳ Ｐ明朝" w:hAnsi="ＭＳ Ｐ明朝" w:hint="eastAsia"/>
        </w:rPr>
        <w:t>開示を受けた際、自己の責めによらずに公知となった情報</w:t>
      </w:r>
    </w:p>
    <w:p w14:paraId="52417343" w14:textId="7119C5F0" w:rsidR="006448FF" w:rsidRDefault="003D6DBE" w:rsidP="00064BC9">
      <w:pPr>
        <w:ind w:leftChars="172" w:left="1006" w:hangingChars="247" w:hanging="593"/>
        <w:rPr>
          <w:rFonts w:ascii="ＭＳ Ｐ明朝" w:eastAsia="ＭＳ Ｐ明朝" w:hAnsi="ＭＳ Ｐ明朝"/>
        </w:rPr>
      </w:pPr>
      <w:r>
        <w:rPr>
          <w:rFonts w:ascii="ＭＳ Ｐ明朝" w:eastAsia="ＭＳ Ｐ明朝" w:hAnsi="ＭＳ Ｐ明朝" w:hint="eastAsia"/>
        </w:rPr>
        <w:t>（</w:t>
      </w:r>
      <w:r w:rsidR="005C3F1A">
        <w:rPr>
          <w:rFonts w:ascii="ＭＳ Ｐ明朝" w:eastAsia="ＭＳ Ｐ明朝" w:hAnsi="ＭＳ Ｐ明朝"/>
        </w:rPr>
        <w:t>4</w:t>
      </w:r>
      <w:r w:rsidR="005C3F1A" w:rsidRPr="00E10FB2">
        <w:rPr>
          <w:rFonts w:ascii="ＭＳ Ｐ明朝" w:eastAsia="ＭＳ Ｐ明朝" w:hAnsi="ＭＳ Ｐ明朝" w:hint="eastAsia"/>
        </w:rPr>
        <w:t>）</w:t>
      </w:r>
      <w:r w:rsidR="005C3F1A" w:rsidRPr="00E10FB2">
        <w:rPr>
          <w:rFonts w:ascii="ＭＳ Ｐ明朝" w:eastAsia="ＭＳ Ｐ明朝" w:hAnsi="ＭＳ Ｐ明朝"/>
        </w:rPr>
        <w:tab/>
      </w:r>
      <w:r>
        <w:rPr>
          <w:rFonts w:ascii="ＭＳ Ｐ明朝" w:eastAsia="ＭＳ Ｐ明朝" w:hAnsi="ＭＳ Ｐ明朝" w:hint="eastAsia"/>
        </w:rPr>
        <w:t>正当な権限を有する第三者から適法に取得した情報</w:t>
      </w:r>
    </w:p>
    <w:p w14:paraId="2AD88F04" w14:textId="0B3F444E" w:rsidR="00CD3A84" w:rsidRPr="00CD3A84" w:rsidRDefault="003D6DBE" w:rsidP="00E305BA">
      <w:pPr>
        <w:ind w:leftChars="172" w:left="1006" w:hangingChars="247" w:hanging="593"/>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sidR="00E305BA">
        <w:rPr>
          <w:rFonts w:ascii="ＭＳ Ｐ明朝" w:eastAsia="ＭＳ Ｐ明朝" w:hAnsi="ＭＳ Ｐ明朝" w:hint="eastAsia"/>
        </w:rPr>
        <w:t>相手方から開示された情報によることなく独自に開発した情報</w:t>
      </w:r>
    </w:p>
    <w:p w14:paraId="0DE44D5B" w14:textId="623F1B40" w:rsidR="00695D7D" w:rsidRPr="004C35F8" w:rsidRDefault="00754532" w:rsidP="00321A69">
      <w:pPr>
        <w:tabs>
          <w:tab w:val="left" w:pos="378"/>
        </w:tabs>
        <w:ind w:left="398" w:hangingChars="166" w:hanging="398"/>
        <w:rPr>
          <w:rFonts w:ascii="ＭＳ Ｐ明朝" w:eastAsia="ＭＳ Ｐ明朝" w:hAnsi="ＭＳ Ｐ明朝"/>
        </w:rPr>
      </w:pPr>
      <w:r w:rsidRPr="00754532">
        <w:rPr>
          <w:rFonts w:ascii="ＭＳ Ｐ明朝" w:eastAsia="ＭＳ Ｐ明朝" w:hAnsi="ＭＳ Ｐ明朝" w:hint="eastAsia"/>
        </w:rPr>
        <w:lastRenderedPageBreak/>
        <w:t>3.</w:t>
      </w:r>
      <w:r w:rsidRPr="00754532">
        <w:rPr>
          <w:rFonts w:ascii="ＭＳ Ｐ明朝" w:eastAsia="ＭＳ Ｐ明朝" w:hAnsi="ＭＳ Ｐ明朝" w:hint="eastAsia"/>
        </w:rPr>
        <w:tab/>
      </w:r>
      <w:r w:rsidR="00093946">
        <w:rPr>
          <w:rFonts w:ascii="ＭＳ Ｐ明朝" w:eastAsia="ＭＳ Ｐ明朝" w:hAnsi="ＭＳ Ｐ明朝" w:hint="eastAsia"/>
        </w:rPr>
        <w:t>本条第</w:t>
      </w:r>
      <w:r w:rsidR="00093946">
        <w:rPr>
          <w:rFonts w:ascii="ＭＳ Ｐ明朝" w:eastAsia="ＭＳ Ｐ明朝" w:hAnsi="ＭＳ Ｐ明朝"/>
        </w:rPr>
        <w:t>1</w:t>
      </w:r>
      <w:r w:rsidR="00093946">
        <w:rPr>
          <w:rFonts w:ascii="ＭＳ Ｐ明朝" w:eastAsia="ＭＳ Ｐ明朝" w:hAnsi="ＭＳ Ｐ明朝" w:hint="eastAsia"/>
        </w:rPr>
        <w:t>項</w:t>
      </w:r>
      <w:r w:rsidRPr="00754532">
        <w:rPr>
          <w:rFonts w:ascii="ＭＳ Ｐ明朝" w:eastAsia="ＭＳ Ｐ明朝" w:hAnsi="ＭＳ Ｐ明朝" w:hint="eastAsia"/>
        </w:rPr>
        <w:t>の規定に</w:t>
      </w:r>
      <w:r w:rsidR="0000552B">
        <w:rPr>
          <w:rFonts w:ascii="ＭＳ Ｐ明朝" w:eastAsia="ＭＳ Ｐ明朝" w:hAnsi="ＭＳ Ｐ明朝" w:hint="eastAsia"/>
        </w:rPr>
        <w:t>かか</w:t>
      </w:r>
      <w:r w:rsidRPr="00754532">
        <w:rPr>
          <w:rFonts w:ascii="ＭＳ Ｐ明朝" w:eastAsia="ＭＳ Ｐ明朝" w:hAnsi="ＭＳ Ｐ明朝" w:hint="eastAsia"/>
        </w:rPr>
        <w:t>わらず、</w:t>
      </w:r>
      <w:r w:rsidR="004F7C4F">
        <w:rPr>
          <w:rFonts w:ascii="ＭＳ Ｐ明朝" w:eastAsia="ＭＳ Ｐ明朝" w:hAnsi="ＭＳ Ｐ明朝" w:hint="eastAsia"/>
        </w:rPr>
        <w:t>委託者および受託者</w:t>
      </w:r>
      <w:r w:rsidRPr="00754532">
        <w:rPr>
          <w:rFonts w:ascii="ＭＳ Ｐ明朝" w:eastAsia="ＭＳ Ｐ明朝" w:hAnsi="ＭＳ Ｐ明朝" w:hint="eastAsia"/>
        </w:rPr>
        <w:t>は、法律、裁判所</w:t>
      </w:r>
      <w:r w:rsidR="0080467E">
        <w:rPr>
          <w:rFonts w:ascii="ＭＳ Ｐ明朝" w:eastAsia="ＭＳ Ｐ明朝" w:hAnsi="ＭＳ Ｐ明朝" w:hint="eastAsia"/>
        </w:rPr>
        <w:t>または</w:t>
      </w:r>
      <w:r w:rsidRPr="00754532">
        <w:rPr>
          <w:rFonts w:ascii="ＭＳ Ｐ明朝" w:eastAsia="ＭＳ Ｐ明朝" w:hAnsi="ＭＳ Ｐ明朝" w:hint="eastAsia"/>
        </w:rPr>
        <w:t>政府機関の命令</w:t>
      </w:r>
      <w:r w:rsidR="00B026FB">
        <w:rPr>
          <w:rFonts w:ascii="ＭＳ Ｐ明朝" w:eastAsia="ＭＳ Ｐ明朝" w:hAnsi="ＭＳ Ｐ明朝" w:hint="eastAsia"/>
        </w:rPr>
        <w:t>等</w:t>
      </w:r>
      <w:r w:rsidRPr="00754532">
        <w:rPr>
          <w:rFonts w:ascii="ＭＳ Ｐ明朝" w:eastAsia="ＭＳ Ｐ明朝" w:hAnsi="ＭＳ Ｐ明朝" w:hint="eastAsia"/>
        </w:rPr>
        <w:t>に基づき、相手方の秘密情報を開示できる。</w:t>
      </w:r>
    </w:p>
    <w:p w14:paraId="115743B2" w14:textId="75079EE2" w:rsidR="00324826" w:rsidRPr="00E10FB2" w:rsidRDefault="00324826" w:rsidP="00324826">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857A2F">
        <w:rPr>
          <w:rFonts w:ascii="ＭＳ Ｐ明朝" w:eastAsia="ＭＳ Ｐ明朝" w:hAnsi="ＭＳ Ｐ明朝"/>
          <w:u w:val="single"/>
        </w:rPr>
        <w:t>10</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Pr="00E10FB2">
        <w:rPr>
          <w:rFonts w:ascii="ＭＳ Ｐ明朝" w:eastAsia="ＭＳ Ｐ明朝" w:hAnsi="ＭＳ Ｐ明朝" w:hint="eastAsia"/>
          <w:u w:val="single"/>
        </w:rPr>
        <w:t>解除</w:t>
      </w:r>
    </w:p>
    <w:p w14:paraId="2C016549" w14:textId="47F2B0A7" w:rsidR="008D7FCE" w:rsidRPr="00E10FB2" w:rsidRDefault="0008023E" w:rsidP="008D7FCE">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1</w:t>
      </w:r>
      <w:r w:rsidR="008D7FCE" w:rsidRPr="00E10FB2">
        <w:rPr>
          <w:rFonts w:ascii="ＭＳ Ｐ明朝" w:eastAsia="ＭＳ Ｐ明朝" w:hAnsi="ＭＳ Ｐ明朝"/>
        </w:rPr>
        <w:t>.</w:t>
      </w:r>
      <w:r w:rsidR="008D7FCE" w:rsidRPr="00E10FB2">
        <w:rPr>
          <w:rFonts w:ascii="ＭＳ Ｐ明朝" w:eastAsia="ＭＳ Ｐ明朝" w:hAnsi="ＭＳ Ｐ明朝"/>
        </w:rPr>
        <w:tab/>
      </w:r>
      <w:r w:rsidR="004013FF" w:rsidRPr="00E10FB2">
        <w:rPr>
          <w:rFonts w:ascii="ＭＳ Ｐ明朝" w:eastAsia="ＭＳ Ｐ明朝" w:hAnsi="ＭＳ Ｐ明朝" w:hint="eastAsia"/>
        </w:rPr>
        <w:t>委託者および受託者は、</w:t>
      </w:r>
      <w:r w:rsidR="001C6E60" w:rsidRPr="00E10FB2">
        <w:rPr>
          <w:rFonts w:ascii="ＭＳ Ｐ明朝" w:eastAsia="ＭＳ Ｐ明朝" w:hAnsi="ＭＳ Ｐ明朝" w:hint="eastAsia"/>
        </w:rPr>
        <w:t>相手方が以下の各号のいずれかに該当する場合において、</w:t>
      </w:r>
      <w:r w:rsidR="000D4A7A" w:rsidRPr="00E10FB2">
        <w:rPr>
          <w:rFonts w:ascii="ＭＳ Ｐ明朝" w:eastAsia="ＭＳ Ｐ明朝" w:hAnsi="ＭＳ Ｐ明朝" w:hint="eastAsia"/>
        </w:rPr>
        <w:t>相当な期間を定めて</w:t>
      </w:r>
      <w:r w:rsidR="006A421A" w:rsidRPr="00E10FB2">
        <w:rPr>
          <w:rFonts w:ascii="ＭＳ Ｐ明朝" w:eastAsia="ＭＳ Ｐ明朝" w:hAnsi="ＭＳ Ｐ明朝" w:hint="eastAsia"/>
        </w:rPr>
        <w:t>当該該当状況</w:t>
      </w:r>
      <w:r w:rsidR="00F447AE" w:rsidRPr="00E10FB2">
        <w:rPr>
          <w:rFonts w:ascii="ＭＳ Ｐ明朝" w:eastAsia="ＭＳ Ｐ明朝" w:hAnsi="ＭＳ Ｐ明朝" w:hint="eastAsia"/>
        </w:rPr>
        <w:t>の</w:t>
      </w:r>
      <w:r w:rsidR="00B301E2" w:rsidRPr="00E10FB2">
        <w:rPr>
          <w:rFonts w:ascii="ＭＳ Ｐ明朝" w:eastAsia="ＭＳ Ｐ明朝" w:hAnsi="ＭＳ Ｐ明朝" w:hint="eastAsia"/>
        </w:rPr>
        <w:t>解消を</w:t>
      </w:r>
      <w:r w:rsidR="00CE26B9" w:rsidRPr="00E10FB2">
        <w:rPr>
          <w:rFonts w:ascii="ＭＳ Ｐ明朝" w:eastAsia="ＭＳ Ｐ明朝" w:hAnsi="ＭＳ Ｐ明朝" w:hint="eastAsia"/>
        </w:rPr>
        <w:t>催告し</w:t>
      </w:r>
      <w:r w:rsidR="00040B8E" w:rsidRPr="00E10FB2">
        <w:rPr>
          <w:rFonts w:ascii="ＭＳ Ｐ明朝" w:eastAsia="ＭＳ Ｐ明朝" w:hAnsi="ＭＳ Ｐ明朝" w:hint="eastAsia"/>
        </w:rPr>
        <w:t>たにもかかわらず、当該</w:t>
      </w:r>
      <w:r w:rsidR="0072076C" w:rsidRPr="00E10FB2">
        <w:rPr>
          <w:rFonts w:ascii="ＭＳ Ｐ明朝" w:eastAsia="ＭＳ Ｐ明朝" w:hAnsi="ＭＳ Ｐ明朝" w:hint="eastAsia"/>
        </w:rPr>
        <w:t>該当状況</w:t>
      </w:r>
      <w:r w:rsidR="00A45A9A" w:rsidRPr="00E10FB2">
        <w:rPr>
          <w:rFonts w:ascii="ＭＳ Ｐ明朝" w:eastAsia="ＭＳ Ｐ明朝" w:hAnsi="ＭＳ Ｐ明朝" w:hint="eastAsia"/>
        </w:rPr>
        <w:t>が相当期間内に</w:t>
      </w:r>
      <w:r w:rsidR="003A7208" w:rsidRPr="00E10FB2">
        <w:rPr>
          <w:rFonts w:ascii="ＭＳ Ｐ明朝" w:eastAsia="ＭＳ Ｐ明朝" w:hAnsi="ＭＳ Ｐ明朝" w:hint="eastAsia"/>
        </w:rPr>
        <w:t>解消されないときは、</w:t>
      </w:r>
      <w:r w:rsidR="00092FC6" w:rsidRPr="00E10FB2">
        <w:rPr>
          <w:rFonts w:ascii="ＭＳ Ｐ明朝" w:eastAsia="ＭＳ Ｐ明朝" w:hAnsi="ＭＳ Ｐ明朝" w:hint="eastAsia"/>
        </w:rPr>
        <w:t>相手方の責めに帰すべき事由の有無にかかわらず、</w:t>
      </w:r>
      <w:r w:rsidR="00B97B6A" w:rsidRPr="00E10FB2">
        <w:rPr>
          <w:rFonts w:ascii="ＭＳ Ｐ明朝" w:eastAsia="ＭＳ Ｐ明朝" w:hAnsi="ＭＳ Ｐ明朝" w:hint="eastAsia"/>
        </w:rPr>
        <w:t>本契約を解除することができる</w:t>
      </w:r>
      <w:r w:rsidR="008D7FCE" w:rsidRPr="00E10FB2">
        <w:rPr>
          <w:rFonts w:ascii="ＭＳ Ｐ明朝" w:eastAsia="ＭＳ Ｐ明朝" w:hAnsi="ＭＳ Ｐ明朝" w:hint="eastAsia"/>
        </w:rPr>
        <w:t>。</w:t>
      </w:r>
    </w:p>
    <w:p w14:paraId="535A6641" w14:textId="487E87EC" w:rsidR="00092EE4" w:rsidRPr="00E10FB2" w:rsidRDefault="00092EE4"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AE7491" w:rsidRPr="00E10FB2">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sidR="00736AF3" w:rsidRPr="00E10FB2">
        <w:rPr>
          <w:rFonts w:ascii="ＭＳ Ｐ明朝" w:eastAsia="ＭＳ Ｐ明朝" w:hAnsi="ＭＳ Ｐ明朝" w:hint="eastAsia"/>
        </w:rPr>
        <w:t>本契約に</w:t>
      </w:r>
      <w:r w:rsidR="00A958CA" w:rsidRPr="00E10FB2">
        <w:rPr>
          <w:rFonts w:ascii="ＭＳ Ｐ明朝" w:eastAsia="ＭＳ Ｐ明朝" w:hAnsi="ＭＳ Ｐ明朝" w:hint="eastAsia"/>
        </w:rPr>
        <w:t>違反した場合</w:t>
      </w:r>
    </w:p>
    <w:p w14:paraId="4F46D3A2" w14:textId="2D3A47C9" w:rsidR="00D36ED5" w:rsidRPr="00E10FB2" w:rsidRDefault="00092EE4"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rPr>
        <w:tab/>
      </w:r>
      <w:r w:rsidR="005F1BB1" w:rsidRPr="00E10FB2">
        <w:rPr>
          <w:rFonts w:ascii="ＭＳ Ｐ明朝" w:eastAsia="ＭＳ Ｐ明朝" w:hAnsi="ＭＳ Ｐ明朝" w:hint="eastAsia"/>
        </w:rPr>
        <w:t>支払停止</w:t>
      </w:r>
      <w:r w:rsidR="00F93CF9">
        <w:rPr>
          <w:rFonts w:ascii="ＭＳ Ｐ明朝" w:eastAsia="ＭＳ Ｐ明朝" w:hAnsi="ＭＳ Ｐ明朝" w:hint="eastAsia"/>
        </w:rPr>
        <w:t>または</w:t>
      </w:r>
      <w:r w:rsidR="005F1BB1" w:rsidRPr="00E10FB2">
        <w:rPr>
          <w:rFonts w:ascii="ＭＳ Ｐ明朝" w:eastAsia="ＭＳ Ｐ明朝" w:hAnsi="ＭＳ Ｐ明朝" w:hint="eastAsia"/>
        </w:rPr>
        <w:t>支払不能とな</w:t>
      </w:r>
      <w:r w:rsidR="00415CF3" w:rsidRPr="00E10FB2">
        <w:rPr>
          <w:rFonts w:ascii="ＭＳ Ｐ明朝" w:eastAsia="ＭＳ Ｐ明朝" w:hAnsi="ＭＳ Ｐ明朝" w:hint="eastAsia"/>
        </w:rPr>
        <w:t>った場合</w:t>
      </w:r>
    </w:p>
    <w:p w14:paraId="4E119BDC" w14:textId="3D3FE344" w:rsidR="00092EE4" w:rsidRPr="00E10FB2" w:rsidRDefault="00D36ED5"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6A2CF8" w:rsidRPr="00E10FB2">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sidR="005F1BB1" w:rsidRPr="00E10FB2">
        <w:rPr>
          <w:rFonts w:ascii="ＭＳ Ｐ明朝" w:eastAsia="ＭＳ Ｐ明朝" w:hAnsi="ＭＳ Ｐ明朝" w:hint="eastAsia"/>
        </w:rPr>
        <w:t>破産手続開始、再生手続開始</w:t>
      </w:r>
      <w:r w:rsidR="003714ED" w:rsidRPr="00E10FB2">
        <w:rPr>
          <w:rFonts w:ascii="ＭＳ Ｐ明朝" w:eastAsia="ＭＳ Ｐ明朝" w:hAnsi="ＭＳ Ｐ明朝" w:hint="eastAsia"/>
        </w:rPr>
        <w:t>、</w:t>
      </w:r>
      <w:r w:rsidR="005F1BB1" w:rsidRPr="00E10FB2">
        <w:rPr>
          <w:rFonts w:ascii="ＭＳ Ｐ明朝" w:eastAsia="ＭＳ Ｐ明朝" w:hAnsi="ＭＳ Ｐ明朝" w:hint="eastAsia"/>
        </w:rPr>
        <w:t>更生手続開始</w:t>
      </w:r>
      <w:r w:rsidR="001122DE" w:rsidRPr="00E10FB2">
        <w:rPr>
          <w:rFonts w:ascii="ＭＳ Ｐ明朝" w:eastAsia="ＭＳ Ｐ明朝" w:hAnsi="ＭＳ Ｐ明朝" w:hint="eastAsia"/>
        </w:rPr>
        <w:t>、特別清算手続開始</w:t>
      </w:r>
      <w:r w:rsidR="005F1BB1" w:rsidRPr="00E10FB2">
        <w:rPr>
          <w:rFonts w:ascii="ＭＳ Ｐ明朝" w:eastAsia="ＭＳ Ｐ明朝" w:hAnsi="ＭＳ Ｐ明朝" w:hint="eastAsia"/>
        </w:rPr>
        <w:t>その他これらに類する手続開始の申立てがあった</w:t>
      </w:r>
      <w:r w:rsidR="000A1E0F" w:rsidRPr="00E10FB2">
        <w:rPr>
          <w:rFonts w:ascii="ＭＳ Ｐ明朝" w:eastAsia="ＭＳ Ｐ明朝" w:hAnsi="ＭＳ Ｐ明朝" w:hint="eastAsia"/>
        </w:rPr>
        <w:t>場合</w:t>
      </w:r>
    </w:p>
    <w:p w14:paraId="1495355F" w14:textId="2E837399" w:rsidR="00092EE4" w:rsidRPr="00E10FB2" w:rsidRDefault="00092EE4"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5842F1" w:rsidRPr="00E10FB2">
        <w:rPr>
          <w:rFonts w:ascii="ＭＳ Ｐ明朝" w:eastAsia="ＭＳ Ｐ明朝" w:hAnsi="ＭＳ Ｐ明朝"/>
        </w:rPr>
        <w:t>4</w:t>
      </w:r>
      <w:r w:rsidRPr="00E10FB2">
        <w:rPr>
          <w:rFonts w:ascii="ＭＳ Ｐ明朝" w:eastAsia="ＭＳ Ｐ明朝" w:hAnsi="ＭＳ Ｐ明朝" w:hint="eastAsia"/>
        </w:rPr>
        <w:t>）</w:t>
      </w:r>
      <w:r w:rsidRPr="00E10FB2">
        <w:rPr>
          <w:rFonts w:ascii="ＭＳ Ｐ明朝" w:eastAsia="ＭＳ Ｐ明朝" w:hAnsi="ＭＳ Ｐ明朝"/>
        </w:rPr>
        <w:tab/>
      </w:r>
      <w:r w:rsidR="000B1020" w:rsidRPr="00E10FB2">
        <w:rPr>
          <w:rFonts w:ascii="ＭＳ Ｐ明朝" w:eastAsia="ＭＳ Ｐ明朝" w:hAnsi="ＭＳ Ｐ明朝" w:hint="eastAsia"/>
        </w:rPr>
        <w:t>公租公課の滞納処分を受けた</w:t>
      </w:r>
      <w:r w:rsidR="00723917" w:rsidRPr="00E10FB2">
        <w:rPr>
          <w:rFonts w:ascii="ＭＳ Ｐ明朝" w:eastAsia="ＭＳ Ｐ明朝" w:hAnsi="ＭＳ Ｐ明朝" w:hint="eastAsia"/>
        </w:rPr>
        <w:t>場合</w:t>
      </w:r>
    </w:p>
    <w:p w14:paraId="37C385CD" w14:textId="101D503D" w:rsidR="005842F1" w:rsidRPr="00E10FB2" w:rsidRDefault="005842F1"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5</w:t>
      </w:r>
      <w:r w:rsidRPr="00E10FB2">
        <w:rPr>
          <w:rFonts w:ascii="ＭＳ Ｐ明朝" w:eastAsia="ＭＳ Ｐ明朝" w:hAnsi="ＭＳ Ｐ明朝" w:hint="eastAsia"/>
        </w:rPr>
        <w:t>）</w:t>
      </w:r>
      <w:r w:rsidRPr="00E10FB2">
        <w:rPr>
          <w:rFonts w:ascii="ＭＳ Ｐ明朝" w:eastAsia="ＭＳ Ｐ明朝" w:hAnsi="ＭＳ Ｐ明朝"/>
        </w:rPr>
        <w:tab/>
      </w:r>
      <w:r w:rsidR="00E3493F" w:rsidRPr="00E10FB2">
        <w:rPr>
          <w:rFonts w:ascii="ＭＳ Ｐ明朝" w:eastAsia="ＭＳ Ｐ明朝" w:hAnsi="ＭＳ Ｐ明朝" w:hint="eastAsia"/>
        </w:rPr>
        <w:t>自ら</w:t>
      </w:r>
      <w:r w:rsidR="00A17308" w:rsidRPr="00E10FB2">
        <w:rPr>
          <w:rFonts w:ascii="ＭＳ Ｐ明朝" w:eastAsia="ＭＳ Ｐ明朝" w:hAnsi="ＭＳ Ｐ明朝" w:hint="eastAsia"/>
        </w:rPr>
        <w:t>振り出し</w:t>
      </w:r>
      <w:r w:rsidR="00943E2F" w:rsidRPr="00E10FB2">
        <w:rPr>
          <w:rFonts w:ascii="ＭＳ Ｐ明朝" w:eastAsia="ＭＳ Ｐ明朝" w:hAnsi="ＭＳ Ｐ明朝" w:hint="eastAsia"/>
        </w:rPr>
        <w:t>も</w:t>
      </w:r>
      <w:r w:rsidR="00A17308" w:rsidRPr="00E10FB2">
        <w:rPr>
          <w:rFonts w:ascii="ＭＳ Ｐ明朝" w:eastAsia="ＭＳ Ｐ明朝" w:hAnsi="ＭＳ Ｐ明朝" w:hint="eastAsia"/>
        </w:rPr>
        <w:t>しくは引き受けた手形</w:t>
      </w:r>
      <w:r w:rsidR="000C55C4" w:rsidRPr="00E10FB2">
        <w:rPr>
          <w:rFonts w:ascii="ＭＳ Ｐ明朝" w:eastAsia="ＭＳ Ｐ明朝" w:hAnsi="ＭＳ Ｐ明朝" w:hint="eastAsia"/>
        </w:rPr>
        <w:t>も</w:t>
      </w:r>
      <w:r w:rsidR="00A17308" w:rsidRPr="00E10FB2">
        <w:rPr>
          <w:rFonts w:ascii="ＭＳ Ｐ明朝" w:eastAsia="ＭＳ Ｐ明朝" w:hAnsi="ＭＳ Ｐ明朝" w:hint="eastAsia"/>
        </w:rPr>
        <w:t>しくは小切手が不渡りとなった</w:t>
      </w:r>
      <w:r w:rsidR="00FC4BF5" w:rsidRPr="00E10FB2">
        <w:rPr>
          <w:rFonts w:ascii="ＭＳ Ｐ明朝" w:eastAsia="ＭＳ Ｐ明朝" w:hAnsi="ＭＳ Ｐ明朝" w:hint="eastAsia"/>
        </w:rPr>
        <w:t>場合</w:t>
      </w:r>
      <w:r w:rsidR="00A17308" w:rsidRPr="00E10FB2">
        <w:rPr>
          <w:rFonts w:ascii="ＭＳ Ｐ明朝" w:eastAsia="ＭＳ Ｐ明朝" w:hAnsi="ＭＳ Ｐ明朝" w:hint="eastAsia"/>
        </w:rPr>
        <w:t>、</w:t>
      </w:r>
      <w:r w:rsidR="00FC4BF5" w:rsidRPr="00E10FB2">
        <w:rPr>
          <w:rFonts w:ascii="ＭＳ Ｐ明朝" w:eastAsia="ＭＳ Ｐ明朝" w:hAnsi="ＭＳ Ｐ明朝" w:hint="eastAsia"/>
        </w:rPr>
        <w:t>または</w:t>
      </w:r>
      <w:r w:rsidR="00A17308" w:rsidRPr="00E10FB2">
        <w:rPr>
          <w:rFonts w:ascii="ＭＳ Ｐ明朝" w:eastAsia="ＭＳ Ｐ明朝" w:hAnsi="ＭＳ Ｐ明朝" w:hint="eastAsia"/>
        </w:rPr>
        <w:t>手形交換所の取引停止処分その他これに類する措置を受けた</w:t>
      </w:r>
      <w:r w:rsidR="00723917" w:rsidRPr="00E10FB2">
        <w:rPr>
          <w:rFonts w:ascii="ＭＳ Ｐ明朝" w:eastAsia="ＭＳ Ｐ明朝" w:hAnsi="ＭＳ Ｐ明朝" w:hint="eastAsia"/>
        </w:rPr>
        <w:t>場合</w:t>
      </w:r>
    </w:p>
    <w:p w14:paraId="5FCC582C" w14:textId="49F46CDE" w:rsidR="00AE7491" w:rsidRPr="00E10FB2" w:rsidRDefault="00AB3ED7"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AE7491" w:rsidRPr="00E10FB2">
        <w:rPr>
          <w:rFonts w:ascii="ＭＳ Ｐ明朝" w:eastAsia="ＭＳ Ｐ明朝" w:hAnsi="ＭＳ Ｐ明朝"/>
        </w:rPr>
        <w:t>6</w:t>
      </w:r>
      <w:r w:rsidR="00833BFF" w:rsidRPr="00E10FB2">
        <w:rPr>
          <w:rFonts w:ascii="ＭＳ Ｐ明朝" w:eastAsia="ＭＳ Ｐ明朝" w:hAnsi="ＭＳ Ｐ明朝" w:hint="eastAsia"/>
        </w:rPr>
        <w:t>）</w:t>
      </w:r>
      <w:r w:rsidR="00DB5AA0" w:rsidRPr="00E10FB2">
        <w:rPr>
          <w:rFonts w:ascii="ＭＳ Ｐ明朝" w:eastAsia="ＭＳ Ｐ明朝" w:hAnsi="ＭＳ Ｐ明朝"/>
        </w:rPr>
        <w:tab/>
      </w:r>
      <w:r w:rsidR="00172A02" w:rsidRPr="00E10FB2">
        <w:rPr>
          <w:rFonts w:ascii="ＭＳ Ｐ明朝" w:eastAsia="ＭＳ Ｐ明朝" w:hAnsi="ＭＳ Ｐ明朝" w:hint="eastAsia"/>
        </w:rPr>
        <w:t>強制執行、仮差押え、</w:t>
      </w:r>
      <w:r w:rsidR="00B24697" w:rsidRPr="00E10FB2">
        <w:rPr>
          <w:rFonts w:ascii="ＭＳ Ｐ明朝" w:eastAsia="ＭＳ Ｐ明朝" w:hAnsi="ＭＳ Ｐ明朝" w:hint="eastAsia"/>
        </w:rPr>
        <w:t>仮処分</w:t>
      </w:r>
      <w:r w:rsidR="008329CD" w:rsidRPr="00E10FB2">
        <w:rPr>
          <w:rFonts w:ascii="ＭＳ Ｐ明朝" w:eastAsia="ＭＳ Ｐ明朝" w:hAnsi="ＭＳ Ｐ明朝" w:hint="eastAsia"/>
        </w:rPr>
        <w:t>、</w:t>
      </w:r>
      <w:r w:rsidR="00082F28" w:rsidRPr="00E10FB2">
        <w:rPr>
          <w:rFonts w:ascii="ＭＳ Ｐ明朝" w:eastAsia="ＭＳ Ｐ明朝" w:hAnsi="ＭＳ Ｐ明朝" w:hint="eastAsia"/>
        </w:rPr>
        <w:t>担保権の実行</w:t>
      </w:r>
      <w:r w:rsidR="008329CD" w:rsidRPr="00E10FB2">
        <w:rPr>
          <w:rFonts w:ascii="ＭＳ Ｐ明朝" w:eastAsia="ＭＳ Ｐ明朝" w:hAnsi="ＭＳ Ｐ明朝" w:hint="eastAsia"/>
        </w:rPr>
        <w:t>または</w:t>
      </w:r>
      <w:r w:rsidR="00850C4C" w:rsidRPr="00E10FB2">
        <w:rPr>
          <w:rFonts w:ascii="ＭＳ Ｐ明朝" w:eastAsia="ＭＳ Ｐ明朝" w:hAnsi="ＭＳ Ｐ明朝" w:hint="eastAsia"/>
        </w:rPr>
        <w:t>競売</w:t>
      </w:r>
      <w:r w:rsidR="00300CFE" w:rsidRPr="00E10FB2">
        <w:rPr>
          <w:rFonts w:ascii="ＭＳ Ｐ明朝" w:eastAsia="ＭＳ Ｐ明朝" w:hAnsi="ＭＳ Ｐ明朝" w:hint="eastAsia"/>
        </w:rPr>
        <w:t>を受けた場合</w:t>
      </w:r>
    </w:p>
    <w:p w14:paraId="4889EFAD" w14:textId="0AA3F2DD" w:rsidR="00FF1569" w:rsidRPr="00E10FB2" w:rsidRDefault="00441A26"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FF1569" w:rsidRPr="00E10FB2">
        <w:rPr>
          <w:rFonts w:ascii="ＭＳ Ｐ明朝" w:eastAsia="ＭＳ Ｐ明朝" w:hAnsi="ＭＳ Ｐ明朝" w:hint="eastAsia"/>
        </w:rPr>
        <w:t>7</w:t>
      </w:r>
      <w:r w:rsidR="00885549" w:rsidRPr="00E10FB2">
        <w:rPr>
          <w:rFonts w:ascii="ＭＳ Ｐ明朝" w:eastAsia="ＭＳ Ｐ明朝" w:hAnsi="ＭＳ Ｐ明朝" w:hint="eastAsia"/>
        </w:rPr>
        <w:t>）</w:t>
      </w:r>
      <w:r w:rsidR="00FF1569" w:rsidRPr="00E10FB2">
        <w:rPr>
          <w:rFonts w:ascii="ＭＳ Ｐ明朝" w:eastAsia="ＭＳ Ｐ明朝" w:hAnsi="ＭＳ Ｐ明朝" w:hint="eastAsia"/>
        </w:rPr>
        <w:tab/>
        <w:t>監督官庁から営業停止</w:t>
      </w:r>
      <w:r w:rsidR="00AE7491" w:rsidRPr="00E10FB2">
        <w:rPr>
          <w:rFonts w:ascii="ＭＳ Ｐ明朝" w:eastAsia="ＭＳ Ｐ明朝" w:hAnsi="ＭＳ Ｐ明朝" w:hint="eastAsia"/>
        </w:rPr>
        <w:t>、</w:t>
      </w:r>
      <w:r w:rsidR="00FF1569" w:rsidRPr="00E10FB2">
        <w:rPr>
          <w:rFonts w:ascii="ＭＳ Ｐ明朝" w:eastAsia="ＭＳ Ｐ明朝" w:hAnsi="ＭＳ Ｐ明朝" w:hint="eastAsia"/>
        </w:rPr>
        <w:t>営業登録の取消</w:t>
      </w:r>
      <w:r w:rsidR="00812BAD" w:rsidRPr="00E10FB2">
        <w:rPr>
          <w:rFonts w:ascii="ＭＳ Ｐ明朝" w:eastAsia="ＭＳ Ｐ明朝" w:hAnsi="ＭＳ Ｐ明朝" w:hint="eastAsia"/>
        </w:rPr>
        <w:t>その他これに類する</w:t>
      </w:r>
      <w:r w:rsidR="00FF1569" w:rsidRPr="00E10FB2">
        <w:rPr>
          <w:rFonts w:ascii="ＭＳ Ｐ明朝" w:eastAsia="ＭＳ Ｐ明朝" w:hAnsi="ＭＳ Ｐ明朝" w:hint="eastAsia"/>
        </w:rPr>
        <w:t>処分を受けた</w:t>
      </w:r>
      <w:r w:rsidR="002D721B" w:rsidRPr="00E10FB2">
        <w:rPr>
          <w:rFonts w:ascii="ＭＳ Ｐ明朝" w:eastAsia="ＭＳ Ｐ明朝" w:hAnsi="ＭＳ Ｐ明朝" w:hint="eastAsia"/>
        </w:rPr>
        <w:t>場合</w:t>
      </w:r>
    </w:p>
    <w:p w14:paraId="02A19383" w14:textId="291BEB8A" w:rsidR="00745086" w:rsidRPr="00E10FB2" w:rsidRDefault="00745086"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8</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370A9A" w:rsidRPr="00E10FB2">
        <w:rPr>
          <w:rFonts w:ascii="ＭＳ Ｐ明朝" w:eastAsia="ＭＳ Ｐ明朝" w:hAnsi="ＭＳ Ｐ明朝" w:hint="eastAsia"/>
        </w:rPr>
        <w:t>解散した</w:t>
      </w:r>
      <w:r w:rsidR="00CA44FC" w:rsidRPr="00E10FB2">
        <w:rPr>
          <w:rFonts w:ascii="ＭＳ Ｐ明朝" w:eastAsia="ＭＳ Ｐ明朝" w:hAnsi="ＭＳ Ｐ明朝" w:hint="eastAsia"/>
        </w:rPr>
        <w:t>場合</w:t>
      </w:r>
      <w:r w:rsidR="00370A9A" w:rsidRPr="00E10FB2">
        <w:rPr>
          <w:rFonts w:ascii="ＭＳ Ｐ明朝" w:eastAsia="ＭＳ Ｐ明朝" w:hAnsi="ＭＳ Ｐ明朝" w:hint="eastAsia"/>
        </w:rPr>
        <w:t>（合併による場合を除く）、清算開始となった</w:t>
      </w:r>
      <w:r w:rsidR="007C1A47" w:rsidRPr="00E10FB2">
        <w:rPr>
          <w:rFonts w:ascii="ＭＳ Ｐ明朝" w:eastAsia="ＭＳ Ｐ明朝" w:hAnsi="ＭＳ Ｐ明朝" w:hint="eastAsia"/>
        </w:rPr>
        <w:t>場合</w:t>
      </w:r>
      <w:r w:rsidR="00370A9A" w:rsidRPr="00E10FB2">
        <w:rPr>
          <w:rFonts w:ascii="ＭＳ Ｐ明朝" w:eastAsia="ＭＳ Ｐ明朝" w:hAnsi="ＭＳ Ｐ明朝" w:hint="eastAsia"/>
        </w:rPr>
        <w:t>、</w:t>
      </w:r>
      <w:r w:rsidR="007C1A47" w:rsidRPr="00E10FB2">
        <w:rPr>
          <w:rFonts w:ascii="ＭＳ Ｐ明朝" w:eastAsia="ＭＳ Ｐ明朝" w:hAnsi="ＭＳ Ｐ明朝" w:hint="eastAsia"/>
        </w:rPr>
        <w:t>または</w:t>
      </w:r>
      <w:r w:rsidR="00370A9A" w:rsidRPr="00E10FB2">
        <w:rPr>
          <w:rFonts w:ascii="ＭＳ Ｐ明朝" w:eastAsia="ＭＳ Ｐ明朝" w:hAnsi="ＭＳ Ｐ明朝" w:hint="eastAsia"/>
        </w:rPr>
        <w:t>事業の全部（実質的に全部の場合を含む）を第三者に譲渡した</w:t>
      </w:r>
      <w:r w:rsidR="008510C8" w:rsidRPr="00E10FB2">
        <w:rPr>
          <w:rFonts w:ascii="ＭＳ Ｐ明朝" w:eastAsia="ＭＳ Ｐ明朝" w:hAnsi="ＭＳ Ｐ明朝" w:hint="eastAsia"/>
        </w:rPr>
        <w:t>場合</w:t>
      </w:r>
    </w:p>
    <w:p w14:paraId="39B91296" w14:textId="74D2456D" w:rsidR="00C01D7E" w:rsidRPr="00E10FB2" w:rsidRDefault="00C01D7E"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9</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CC48F9" w:rsidRPr="00E10FB2">
        <w:rPr>
          <w:rFonts w:ascii="ＭＳ Ｐ明朝" w:eastAsia="ＭＳ Ｐ明朝" w:hAnsi="ＭＳ Ｐ明朝" w:hint="eastAsia"/>
        </w:rPr>
        <w:t>当事者間の信頼関係が</w:t>
      </w:r>
      <w:r w:rsidR="00726D1D" w:rsidRPr="00E10FB2">
        <w:rPr>
          <w:rFonts w:ascii="ＭＳ Ｐ明朝" w:eastAsia="ＭＳ Ｐ明朝" w:hAnsi="ＭＳ Ｐ明朝" w:hint="eastAsia"/>
        </w:rPr>
        <w:t>著しく損なわれた場合</w:t>
      </w:r>
    </w:p>
    <w:p w14:paraId="23980958" w14:textId="7D0E85F8" w:rsidR="00092C54" w:rsidRPr="00E10FB2" w:rsidRDefault="00092C54" w:rsidP="00092C54">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Pr="00E10FB2">
        <w:rPr>
          <w:rFonts w:ascii="ＭＳ Ｐ明朝" w:eastAsia="ＭＳ Ｐ明朝" w:hAnsi="ＭＳ Ｐ明朝"/>
        </w:rPr>
        <w:t>10</w:t>
      </w:r>
      <w:r w:rsidRPr="00E10FB2">
        <w:rPr>
          <w:rFonts w:ascii="ＭＳ Ｐ明朝" w:eastAsia="ＭＳ Ｐ明朝" w:hAnsi="ＭＳ Ｐ明朝" w:hint="eastAsia"/>
        </w:rPr>
        <w:t>）</w:t>
      </w:r>
      <w:r w:rsidRPr="00E10FB2">
        <w:rPr>
          <w:rFonts w:ascii="ＭＳ Ｐ明朝" w:eastAsia="ＭＳ Ｐ明朝" w:hAnsi="ＭＳ Ｐ明朝" w:hint="eastAsia"/>
        </w:rPr>
        <w:tab/>
      </w:r>
      <w:r w:rsidR="00F63FAA" w:rsidRPr="00E10FB2">
        <w:rPr>
          <w:rFonts w:ascii="ＭＳ Ｐ明朝" w:eastAsia="ＭＳ Ｐ明朝" w:hAnsi="ＭＳ Ｐ明朝" w:hint="eastAsia"/>
        </w:rPr>
        <w:t>前各号に準ずる事由が発生した場合</w:t>
      </w:r>
    </w:p>
    <w:p w14:paraId="5B0C02FC" w14:textId="6E3521F8" w:rsidR="003B7284" w:rsidRPr="00E10FB2" w:rsidRDefault="007710A0" w:rsidP="002A1288">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rPr>
        <w:t>2</w:t>
      </w:r>
      <w:r w:rsidR="005276F3" w:rsidRPr="00E10FB2">
        <w:rPr>
          <w:rFonts w:ascii="ＭＳ Ｐ明朝" w:eastAsia="ＭＳ Ｐ明朝" w:hAnsi="ＭＳ Ｐ明朝"/>
        </w:rPr>
        <w:t>.</w:t>
      </w:r>
      <w:r w:rsidR="005276F3" w:rsidRPr="00E10FB2">
        <w:rPr>
          <w:rFonts w:ascii="ＭＳ Ｐ明朝" w:eastAsia="ＭＳ Ｐ明朝" w:hAnsi="ＭＳ Ｐ明朝"/>
        </w:rPr>
        <w:tab/>
      </w:r>
      <w:r w:rsidR="00CC5593" w:rsidRPr="00E10FB2">
        <w:rPr>
          <w:rFonts w:ascii="ＭＳ Ｐ明朝" w:eastAsia="ＭＳ Ｐ明朝" w:hAnsi="ＭＳ Ｐ明朝" w:hint="eastAsia"/>
        </w:rPr>
        <w:t>本条第</w:t>
      </w:r>
      <w:r w:rsidR="00CC5593" w:rsidRPr="00E10FB2">
        <w:rPr>
          <w:rFonts w:ascii="ＭＳ Ｐ明朝" w:eastAsia="ＭＳ Ｐ明朝" w:hAnsi="ＭＳ Ｐ明朝"/>
        </w:rPr>
        <w:t>1</w:t>
      </w:r>
      <w:r w:rsidR="00CC5593" w:rsidRPr="00E10FB2">
        <w:rPr>
          <w:rFonts w:ascii="ＭＳ Ｐ明朝" w:eastAsia="ＭＳ Ｐ明朝" w:hAnsi="ＭＳ Ｐ明朝" w:hint="eastAsia"/>
        </w:rPr>
        <w:t>項および本条第</w:t>
      </w:r>
      <w:r w:rsidR="00CC5593" w:rsidRPr="00E10FB2">
        <w:rPr>
          <w:rFonts w:ascii="ＭＳ Ｐ明朝" w:eastAsia="ＭＳ Ｐ明朝" w:hAnsi="ＭＳ Ｐ明朝"/>
        </w:rPr>
        <w:t>2</w:t>
      </w:r>
      <w:r w:rsidR="00CC5593" w:rsidRPr="00E10FB2">
        <w:rPr>
          <w:rFonts w:ascii="ＭＳ Ｐ明朝" w:eastAsia="ＭＳ Ｐ明朝" w:hAnsi="ＭＳ Ｐ明朝" w:hint="eastAsia"/>
        </w:rPr>
        <w:t>項の定めにかかわらず、委託者および受託者は、</w:t>
      </w:r>
      <w:r w:rsidR="0069296E" w:rsidRPr="00E10FB2">
        <w:rPr>
          <w:rFonts w:ascii="ＭＳ Ｐ明朝" w:eastAsia="ＭＳ Ｐ明朝" w:hAnsi="ＭＳ Ｐ明朝" w:hint="eastAsia"/>
        </w:rPr>
        <w:t>自己の責めに帰すべき事由によって相手方が</w:t>
      </w:r>
      <w:r w:rsidR="003B7284" w:rsidRPr="00E10FB2">
        <w:rPr>
          <w:rFonts w:ascii="ＭＳ Ｐ明朝" w:eastAsia="ＭＳ Ｐ明朝" w:hAnsi="ＭＳ Ｐ明朝" w:hint="eastAsia"/>
        </w:rPr>
        <w:t>本条第</w:t>
      </w:r>
      <w:r w:rsidR="003B7284" w:rsidRPr="00E10FB2">
        <w:rPr>
          <w:rFonts w:ascii="ＭＳ Ｐ明朝" w:eastAsia="ＭＳ Ｐ明朝" w:hAnsi="ＭＳ Ｐ明朝"/>
        </w:rPr>
        <w:t>1</w:t>
      </w:r>
      <w:r w:rsidR="003B7284" w:rsidRPr="00E10FB2">
        <w:rPr>
          <w:rFonts w:ascii="ＭＳ Ｐ明朝" w:eastAsia="ＭＳ Ｐ明朝" w:hAnsi="ＭＳ Ｐ明朝" w:hint="eastAsia"/>
        </w:rPr>
        <w:t>項各号</w:t>
      </w:r>
      <w:r w:rsidR="00F11280" w:rsidRPr="00E10FB2">
        <w:rPr>
          <w:rFonts w:ascii="ＭＳ Ｐ明朝" w:eastAsia="ＭＳ Ｐ明朝" w:hAnsi="ＭＳ Ｐ明朝" w:hint="eastAsia"/>
        </w:rPr>
        <w:t>に定める</w:t>
      </w:r>
      <w:r w:rsidR="00941079" w:rsidRPr="00E10FB2">
        <w:rPr>
          <w:rFonts w:ascii="ＭＳ Ｐ明朝" w:eastAsia="ＭＳ Ｐ明朝" w:hAnsi="ＭＳ Ｐ明朝" w:hint="eastAsia"/>
        </w:rPr>
        <w:t>状況</w:t>
      </w:r>
      <w:r w:rsidR="003B7284" w:rsidRPr="00E10FB2">
        <w:rPr>
          <w:rFonts w:ascii="ＭＳ Ｐ明朝" w:eastAsia="ＭＳ Ｐ明朝" w:hAnsi="ＭＳ Ｐ明朝" w:hint="eastAsia"/>
        </w:rPr>
        <w:t>に該当することに至った場合には、</w:t>
      </w:r>
      <w:r w:rsidR="00DF09C5" w:rsidRPr="00E10FB2">
        <w:rPr>
          <w:rFonts w:ascii="ＭＳ Ｐ明朝" w:eastAsia="ＭＳ Ｐ明朝" w:hAnsi="ＭＳ Ｐ明朝" w:hint="eastAsia"/>
        </w:rPr>
        <w:t>本条の規定に従って</w:t>
      </w:r>
      <w:r w:rsidR="007D232C" w:rsidRPr="00E10FB2">
        <w:rPr>
          <w:rFonts w:ascii="ＭＳ Ｐ明朝" w:eastAsia="ＭＳ Ｐ明朝" w:hAnsi="ＭＳ Ｐ明朝" w:hint="eastAsia"/>
        </w:rPr>
        <w:t>本契約を解除することはできないものとする。</w:t>
      </w:r>
    </w:p>
    <w:p w14:paraId="27B707E8" w14:textId="4E6DA2AF" w:rsidR="00634E70" w:rsidRPr="00E10FB2" w:rsidRDefault="002A1288" w:rsidP="003B7284">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000D32E1" w:rsidRPr="00E10FB2">
        <w:rPr>
          <w:rFonts w:ascii="ＭＳ Ｐ明朝" w:eastAsia="ＭＳ Ｐ明朝" w:hAnsi="ＭＳ Ｐ明朝"/>
        </w:rPr>
        <w:t>.</w:t>
      </w:r>
      <w:r w:rsidR="000D32E1" w:rsidRPr="00E10FB2">
        <w:rPr>
          <w:rFonts w:ascii="ＭＳ Ｐ明朝" w:eastAsia="ＭＳ Ｐ明朝" w:hAnsi="ＭＳ Ｐ明朝"/>
        </w:rPr>
        <w:tab/>
      </w:r>
      <w:r w:rsidR="00634E70" w:rsidRPr="00E10FB2">
        <w:rPr>
          <w:rFonts w:ascii="ＭＳ Ｐ明朝" w:eastAsia="ＭＳ Ｐ明朝" w:hAnsi="ＭＳ Ｐ明朝" w:hint="eastAsia"/>
        </w:rPr>
        <w:t>委託者</w:t>
      </w:r>
      <w:r w:rsidR="00CD1E99" w:rsidRPr="00E10FB2">
        <w:rPr>
          <w:rFonts w:ascii="ＭＳ Ｐ明朝" w:eastAsia="ＭＳ Ｐ明朝" w:hAnsi="ＭＳ Ｐ明朝" w:hint="eastAsia"/>
        </w:rPr>
        <w:t>が、</w:t>
      </w:r>
      <w:r w:rsidR="00D9513F" w:rsidRPr="00E10FB2">
        <w:rPr>
          <w:rFonts w:ascii="ＭＳ Ｐ明朝" w:eastAsia="ＭＳ Ｐ明朝" w:hAnsi="ＭＳ Ｐ明朝" w:hint="eastAsia"/>
        </w:rPr>
        <w:t>本条</w:t>
      </w:r>
      <w:r w:rsidR="00634E70" w:rsidRPr="00E10FB2">
        <w:rPr>
          <w:rFonts w:ascii="ＭＳ Ｐ明朝" w:eastAsia="ＭＳ Ｐ明朝" w:hAnsi="ＭＳ Ｐ明朝" w:hint="eastAsia"/>
        </w:rPr>
        <w:t>第1項に</w:t>
      </w:r>
      <w:r w:rsidR="006155C0" w:rsidRPr="00E10FB2">
        <w:rPr>
          <w:rFonts w:ascii="ＭＳ Ｐ明朝" w:eastAsia="ＭＳ Ｐ明朝" w:hAnsi="ＭＳ Ｐ明朝" w:hint="eastAsia"/>
        </w:rPr>
        <w:t>定める</w:t>
      </w:r>
      <w:r w:rsidR="00CD1E99" w:rsidRPr="00E10FB2">
        <w:rPr>
          <w:rFonts w:ascii="ＭＳ Ｐ明朝" w:eastAsia="ＭＳ Ｐ明朝" w:hAnsi="ＭＳ Ｐ明朝" w:hint="eastAsia"/>
        </w:rPr>
        <w:t>状況のいずれかに該当した</w:t>
      </w:r>
      <w:r w:rsidR="00634E70" w:rsidRPr="00E10FB2">
        <w:rPr>
          <w:rFonts w:ascii="ＭＳ Ｐ明朝" w:eastAsia="ＭＳ Ｐ明朝" w:hAnsi="ＭＳ Ｐ明朝" w:hint="eastAsia"/>
        </w:rPr>
        <w:t>場合、委託者の受託者に対する債務は当然に期限の利益を失</w:t>
      </w:r>
      <w:r w:rsidR="005E7476" w:rsidRPr="00E10FB2">
        <w:rPr>
          <w:rFonts w:ascii="ＭＳ Ｐ明朝" w:eastAsia="ＭＳ Ｐ明朝" w:hAnsi="ＭＳ Ｐ明朝" w:hint="eastAsia"/>
        </w:rPr>
        <w:t>うものとする</w:t>
      </w:r>
      <w:r w:rsidR="00634E70" w:rsidRPr="00E10FB2">
        <w:rPr>
          <w:rFonts w:ascii="ＭＳ Ｐ明朝" w:eastAsia="ＭＳ Ｐ明朝" w:hAnsi="ＭＳ Ｐ明朝" w:hint="eastAsia"/>
        </w:rPr>
        <w:t>。</w:t>
      </w:r>
    </w:p>
    <w:p w14:paraId="62986FA2" w14:textId="1229DDC5" w:rsidR="000D32E1" w:rsidRPr="00E10FB2" w:rsidRDefault="002A1288" w:rsidP="003B7284">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00634E70" w:rsidRPr="00E10FB2">
        <w:rPr>
          <w:rFonts w:ascii="ＭＳ Ｐ明朝" w:eastAsia="ＭＳ Ｐ明朝" w:hAnsi="ＭＳ Ｐ明朝"/>
        </w:rPr>
        <w:t>.</w:t>
      </w:r>
      <w:r w:rsidR="00634E70" w:rsidRPr="00E10FB2">
        <w:rPr>
          <w:rFonts w:ascii="ＭＳ Ｐ明朝" w:eastAsia="ＭＳ Ｐ明朝" w:hAnsi="ＭＳ Ｐ明朝"/>
        </w:rPr>
        <w:tab/>
      </w:r>
      <w:r w:rsidR="00241AB1" w:rsidRPr="00E10FB2">
        <w:rPr>
          <w:rFonts w:ascii="ＭＳ Ｐ明朝" w:eastAsia="ＭＳ Ｐ明朝" w:hAnsi="ＭＳ Ｐ明朝" w:hint="eastAsia"/>
        </w:rPr>
        <w:t>本</w:t>
      </w:r>
      <w:r w:rsidR="00066227" w:rsidRPr="00E10FB2">
        <w:rPr>
          <w:rFonts w:ascii="ＭＳ Ｐ明朝" w:eastAsia="ＭＳ Ｐ明朝" w:hAnsi="ＭＳ Ｐ明朝" w:hint="eastAsia"/>
        </w:rPr>
        <w:t>条</w:t>
      </w:r>
      <w:r w:rsidR="00672A22" w:rsidRPr="00E10FB2">
        <w:rPr>
          <w:rFonts w:ascii="ＭＳ Ｐ明朝" w:eastAsia="ＭＳ Ｐ明朝" w:hAnsi="ＭＳ Ｐ明朝" w:hint="eastAsia"/>
        </w:rPr>
        <w:t>に基づく</w:t>
      </w:r>
      <w:r w:rsidR="00066227" w:rsidRPr="00E10FB2">
        <w:rPr>
          <w:rFonts w:ascii="ＭＳ Ｐ明朝" w:eastAsia="ＭＳ Ｐ明朝" w:hAnsi="ＭＳ Ｐ明朝" w:hint="eastAsia"/>
        </w:rPr>
        <w:t>本契約の</w:t>
      </w:r>
      <w:r w:rsidR="00AD3385" w:rsidRPr="00E10FB2">
        <w:rPr>
          <w:rFonts w:ascii="ＭＳ Ｐ明朝" w:eastAsia="ＭＳ Ｐ明朝" w:hAnsi="ＭＳ Ｐ明朝" w:hint="eastAsia"/>
        </w:rPr>
        <w:t>解除がなされた場合でも、受託者は</w:t>
      </w:r>
      <w:r w:rsidR="00CF6AA9" w:rsidRPr="00E10FB2">
        <w:rPr>
          <w:rFonts w:ascii="ＭＳ Ｐ明朝" w:eastAsia="ＭＳ Ｐ明朝" w:hAnsi="ＭＳ Ｐ明朝" w:hint="eastAsia"/>
        </w:rPr>
        <w:t>、委託者に対し、</w:t>
      </w:r>
      <w:r w:rsidR="00AD3385" w:rsidRPr="00E10FB2">
        <w:rPr>
          <w:rFonts w:ascii="ＭＳ Ｐ明朝" w:eastAsia="ＭＳ Ｐ明朝" w:hAnsi="ＭＳ Ｐ明朝" w:hint="eastAsia"/>
        </w:rPr>
        <w:t>解除時点において</w:t>
      </w:r>
      <w:r w:rsidR="003D4E37" w:rsidRPr="00E10FB2">
        <w:rPr>
          <w:rFonts w:ascii="ＭＳ Ｐ明朝" w:eastAsia="ＭＳ Ｐ明朝" w:hAnsi="ＭＳ Ｐ明朝" w:hint="eastAsia"/>
        </w:rPr>
        <w:t>既に</w:t>
      </w:r>
      <w:r w:rsidR="00AD3385" w:rsidRPr="00E10FB2">
        <w:rPr>
          <w:rFonts w:ascii="ＭＳ Ｐ明朝" w:eastAsia="ＭＳ Ｐ明朝" w:hAnsi="ＭＳ Ｐ明朝" w:hint="eastAsia"/>
        </w:rPr>
        <w:t>完了している業務に対応する</w:t>
      </w:r>
      <w:r w:rsidR="00180C41" w:rsidRPr="00E10FB2">
        <w:rPr>
          <w:rFonts w:ascii="ＭＳ Ｐ明朝" w:eastAsia="ＭＳ Ｐ明朝" w:hAnsi="ＭＳ Ｐ明朝" w:hint="eastAsia"/>
        </w:rPr>
        <w:t>報酬</w:t>
      </w:r>
      <w:r w:rsidR="00AD3385" w:rsidRPr="00E10FB2">
        <w:rPr>
          <w:rFonts w:ascii="ＭＳ Ｐ明朝" w:eastAsia="ＭＳ Ｐ明朝" w:hAnsi="ＭＳ Ｐ明朝" w:hint="eastAsia"/>
        </w:rPr>
        <w:t>を委託者に請求することができる。また、受託者は理由の如何を問わず</w:t>
      </w:r>
      <w:r w:rsidR="0076355B" w:rsidRPr="00E10FB2">
        <w:rPr>
          <w:rFonts w:ascii="ＭＳ Ｐ明朝" w:eastAsia="ＭＳ Ｐ明朝" w:hAnsi="ＭＳ Ｐ明朝" w:hint="eastAsia"/>
        </w:rPr>
        <w:t>、</w:t>
      </w:r>
      <w:r w:rsidR="00AD3385" w:rsidRPr="00E10FB2">
        <w:rPr>
          <w:rFonts w:ascii="ＭＳ Ｐ明朝" w:eastAsia="ＭＳ Ｐ明朝" w:hAnsi="ＭＳ Ｐ明朝" w:hint="eastAsia"/>
        </w:rPr>
        <w:t>受領済みの</w:t>
      </w:r>
      <w:r w:rsidR="0073280A" w:rsidRPr="00E10FB2">
        <w:rPr>
          <w:rFonts w:ascii="ＭＳ Ｐ明朝" w:eastAsia="ＭＳ Ｐ明朝" w:hAnsi="ＭＳ Ｐ明朝" w:hint="eastAsia"/>
        </w:rPr>
        <w:t>報酬</w:t>
      </w:r>
      <w:r w:rsidR="008529CC">
        <w:rPr>
          <w:rFonts w:ascii="ＭＳ Ｐ明朝" w:eastAsia="ＭＳ Ｐ明朝" w:hAnsi="ＭＳ Ｐ明朝" w:hint="eastAsia"/>
        </w:rPr>
        <w:t>全額について、</w:t>
      </w:r>
      <w:r w:rsidR="0073280A" w:rsidRPr="00E10FB2">
        <w:rPr>
          <w:rFonts w:ascii="ＭＳ Ｐ明朝" w:eastAsia="ＭＳ Ｐ明朝" w:hAnsi="ＭＳ Ｐ明朝" w:hint="eastAsia"/>
        </w:rPr>
        <w:t>委託者に</w:t>
      </w:r>
      <w:r w:rsidR="00AD3385" w:rsidRPr="00E10FB2">
        <w:rPr>
          <w:rFonts w:ascii="ＭＳ Ｐ明朝" w:eastAsia="ＭＳ Ｐ明朝" w:hAnsi="ＭＳ Ｐ明朝" w:hint="eastAsia"/>
        </w:rPr>
        <w:t>返還する義務を負わないものとする。</w:t>
      </w:r>
    </w:p>
    <w:p w14:paraId="22898C50" w14:textId="6FF5496A" w:rsidR="00DC2609" w:rsidRPr="00E10FB2" w:rsidRDefault="002A1288" w:rsidP="00655B8E">
      <w:pPr>
        <w:tabs>
          <w:tab w:val="left" w:pos="378"/>
        </w:tabs>
        <w:ind w:left="398" w:hangingChars="166" w:hanging="398"/>
        <w:rPr>
          <w:rFonts w:ascii="ＭＳ Ｐ明朝" w:eastAsia="ＭＳ Ｐ明朝" w:hAnsi="ＭＳ Ｐ明朝"/>
        </w:rPr>
      </w:pPr>
      <w:r>
        <w:rPr>
          <w:rFonts w:ascii="ＭＳ Ｐ明朝" w:eastAsia="ＭＳ Ｐ明朝" w:hAnsi="ＭＳ Ｐ明朝"/>
        </w:rPr>
        <w:t>5</w:t>
      </w:r>
      <w:r w:rsidR="00DC2609" w:rsidRPr="00E10FB2">
        <w:rPr>
          <w:rFonts w:ascii="ＭＳ Ｐ明朝" w:eastAsia="ＭＳ Ｐ明朝" w:hAnsi="ＭＳ Ｐ明朝"/>
        </w:rPr>
        <w:t>.</w:t>
      </w:r>
      <w:r w:rsidR="00DC2609" w:rsidRPr="00E10FB2">
        <w:rPr>
          <w:rFonts w:ascii="ＭＳ Ｐ明朝" w:eastAsia="ＭＳ Ｐ明朝" w:hAnsi="ＭＳ Ｐ明朝"/>
        </w:rPr>
        <w:tab/>
      </w:r>
      <w:r w:rsidR="00DC2609" w:rsidRPr="00E10FB2">
        <w:rPr>
          <w:rFonts w:ascii="ＭＳ Ｐ明朝" w:eastAsia="ＭＳ Ｐ明朝" w:hAnsi="ＭＳ Ｐ明朝" w:hint="eastAsia"/>
        </w:rPr>
        <w:t>委託者は</w:t>
      </w:r>
      <w:r w:rsidR="00655B8E" w:rsidRPr="00E10FB2">
        <w:rPr>
          <w:rFonts w:ascii="ＭＳ Ｐ明朝" w:eastAsia="ＭＳ Ｐ明朝" w:hAnsi="ＭＳ Ｐ明朝" w:hint="eastAsia"/>
        </w:rPr>
        <w:t>、</w:t>
      </w:r>
      <w:r w:rsidR="008336D2" w:rsidRPr="00E10FB2">
        <w:rPr>
          <w:rFonts w:ascii="ＭＳ Ｐ明朝" w:eastAsia="ＭＳ Ｐ明朝" w:hAnsi="ＭＳ Ｐ明朝" w:hint="eastAsia"/>
        </w:rPr>
        <w:t>本条に定める場合を除き、</w:t>
      </w:r>
      <w:r w:rsidR="00530C99" w:rsidRPr="00E10FB2">
        <w:rPr>
          <w:rFonts w:ascii="ＭＳ Ｐ明朝" w:eastAsia="ＭＳ Ｐ明朝" w:hAnsi="ＭＳ Ｐ明朝" w:hint="eastAsia"/>
        </w:rPr>
        <w:t>本契約の有効期間中、</w:t>
      </w:r>
      <w:r w:rsidR="00DC2609" w:rsidRPr="00E10FB2">
        <w:rPr>
          <w:rFonts w:ascii="ＭＳ Ｐ明朝" w:eastAsia="ＭＳ Ｐ明朝" w:hAnsi="ＭＳ Ｐ明朝" w:hint="eastAsia"/>
        </w:rPr>
        <w:t>本契約を</w:t>
      </w:r>
      <w:r w:rsidR="00EE4960" w:rsidRPr="00E10FB2">
        <w:rPr>
          <w:rFonts w:ascii="ＭＳ Ｐ明朝" w:eastAsia="ＭＳ Ｐ明朝" w:hAnsi="ＭＳ Ｐ明朝" w:hint="eastAsia"/>
        </w:rPr>
        <w:t>解除</w:t>
      </w:r>
      <w:r w:rsidR="00DC2609" w:rsidRPr="00E10FB2">
        <w:rPr>
          <w:rFonts w:ascii="ＭＳ Ｐ明朝" w:eastAsia="ＭＳ Ｐ明朝" w:hAnsi="ＭＳ Ｐ明朝" w:hint="eastAsia"/>
        </w:rPr>
        <w:t>することはできないものとする。</w:t>
      </w:r>
    </w:p>
    <w:p w14:paraId="0149B288" w14:textId="506A277C" w:rsidR="00693F42" w:rsidRPr="00E10FB2" w:rsidRDefault="005E2CBE" w:rsidP="00D65B6B">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Pr="00E10FB2">
        <w:rPr>
          <w:rFonts w:ascii="ＭＳ Ｐ明朝" w:eastAsia="ＭＳ Ｐ明朝" w:hAnsi="ＭＳ Ｐ明朝"/>
          <w:u w:val="single"/>
        </w:rPr>
        <w:t>1</w:t>
      </w:r>
      <w:r w:rsidR="00857A2F">
        <w:rPr>
          <w:rFonts w:ascii="ＭＳ Ｐ明朝" w:eastAsia="ＭＳ Ｐ明朝" w:hAnsi="ＭＳ Ｐ明朝"/>
          <w:u w:val="single"/>
        </w:rPr>
        <w:t>1</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693F42" w:rsidRPr="00E10FB2">
        <w:rPr>
          <w:rFonts w:ascii="ＭＳ Ｐ明朝" w:eastAsia="ＭＳ Ｐ明朝" w:hAnsi="ＭＳ Ｐ明朝" w:hint="eastAsia"/>
          <w:u w:val="single"/>
        </w:rPr>
        <w:t>反社会的勢力の排除</w:t>
      </w:r>
    </w:p>
    <w:p w14:paraId="0CEC22F8" w14:textId="5ADAB05E" w:rsidR="00E57A2D" w:rsidRPr="00E57A2D" w:rsidRDefault="00693F42" w:rsidP="00E57A2D">
      <w:pPr>
        <w:tabs>
          <w:tab w:val="left" w:pos="378"/>
        </w:tabs>
        <w:ind w:left="398" w:hangingChars="166" w:hanging="398"/>
        <w:rPr>
          <w:rFonts w:ascii="ＭＳ Ｐ明朝" w:eastAsia="ＭＳ Ｐ明朝" w:hAnsi="ＭＳ Ｐ明朝"/>
        </w:rPr>
      </w:pPr>
      <w:r w:rsidRPr="00E10FB2">
        <w:rPr>
          <w:rFonts w:ascii="ＭＳ Ｐ明朝" w:eastAsia="ＭＳ Ｐ明朝" w:hAnsi="ＭＳ Ｐ明朝" w:hint="eastAsia"/>
        </w:rPr>
        <w:t>1.</w:t>
      </w:r>
      <w:r w:rsidRPr="00E10FB2">
        <w:rPr>
          <w:rFonts w:ascii="ＭＳ Ｐ明朝" w:eastAsia="ＭＳ Ｐ明朝" w:hAnsi="ＭＳ Ｐ明朝" w:hint="eastAsia"/>
        </w:rPr>
        <w:tab/>
      </w:r>
      <w:r w:rsidR="00584D18">
        <w:rPr>
          <w:rFonts w:ascii="ＭＳ Ｐ明朝" w:eastAsia="ＭＳ Ｐ明朝" w:hAnsi="ＭＳ Ｐ明朝" w:hint="eastAsia"/>
        </w:rPr>
        <w:t>委託者および受託者</w:t>
      </w:r>
      <w:r w:rsidRPr="00E10FB2">
        <w:rPr>
          <w:rFonts w:ascii="ＭＳ Ｐ明朝" w:eastAsia="ＭＳ Ｐ明朝" w:hAnsi="ＭＳ Ｐ明朝" w:hint="eastAsia"/>
        </w:rPr>
        <w:t>は、</w:t>
      </w:r>
      <w:r w:rsidR="009553B5">
        <w:rPr>
          <w:rFonts w:ascii="ＭＳ Ｐ明朝" w:eastAsia="ＭＳ Ｐ明朝" w:hAnsi="ＭＳ Ｐ明朝" w:hint="eastAsia"/>
        </w:rPr>
        <w:t>相手方に対し、</w:t>
      </w:r>
      <w:r w:rsidR="00FE0B5D">
        <w:rPr>
          <w:rFonts w:ascii="ＭＳ Ｐ明朝" w:eastAsia="ＭＳ Ｐ明朝" w:hAnsi="ＭＳ Ｐ明朝" w:hint="eastAsia"/>
        </w:rPr>
        <w:t>本契約締結時</w:t>
      </w:r>
      <w:r w:rsidR="007E4698">
        <w:rPr>
          <w:rFonts w:ascii="ＭＳ Ｐ明朝" w:eastAsia="ＭＳ Ｐ明朝" w:hAnsi="ＭＳ Ｐ明朝" w:hint="eastAsia"/>
        </w:rPr>
        <w:t>および将来</w:t>
      </w:r>
      <w:r w:rsidR="000C6B0A">
        <w:rPr>
          <w:rFonts w:ascii="ＭＳ Ｐ明朝" w:eastAsia="ＭＳ Ｐ明朝" w:hAnsi="ＭＳ Ｐ明朝" w:hint="eastAsia"/>
        </w:rPr>
        <w:t>において、</w:t>
      </w:r>
      <w:r w:rsidR="000B37E5">
        <w:rPr>
          <w:rFonts w:ascii="ＭＳ Ｐ明朝" w:eastAsia="ＭＳ Ｐ明朝" w:hAnsi="ＭＳ Ｐ明朝" w:hint="eastAsia"/>
        </w:rPr>
        <w:t>自ら</w:t>
      </w:r>
      <w:r w:rsidR="00CD63B3">
        <w:rPr>
          <w:rFonts w:ascii="ＭＳ Ｐ明朝" w:eastAsia="ＭＳ Ｐ明朝" w:hAnsi="ＭＳ Ｐ明朝" w:hint="eastAsia"/>
        </w:rPr>
        <w:t>およびその親会社</w:t>
      </w:r>
      <w:r w:rsidR="00D5042C">
        <w:rPr>
          <w:rFonts w:ascii="ＭＳ Ｐ明朝" w:eastAsia="ＭＳ Ｐ明朝" w:hAnsi="ＭＳ Ｐ明朝" w:hint="eastAsia"/>
        </w:rPr>
        <w:t>、子会社、関連会社の</w:t>
      </w:r>
      <w:r w:rsidR="009F0CAE">
        <w:rPr>
          <w:rFonts w:ascii="ＭＳ Ｐ明朝" w:eastAsia="ＭＳ Ｐ明朝" w:hAnsi="ＭＳ Ｐ明朝" w:hint="eastAsia"/>
        </w:rPr>
        <w:t>役職員</w:t>
      </w:r>
      <w:r w:rsidR="00864421">
        <w:rPr>
          <w:rFonts w:ascii="ＭＳ Ｐ明朝" w:eastAsia="ＭＳ Ｐ明朝" w:hAnsi="ＭＳ Ｐ明朝" w:hint="eastAsia"/>
        </w:rPr>
        <w:t>（以下</w:t>
      </w:r>
      <w:r w:rsidR="00675EB5">
        <w:rPr>
          <w:rFonts w:ascii="ＭＳ Ｐ明朝" w:eastAsia="ＭＳ Ｐ明朝" w:hAnsi="ＭＳ Ｐ明朝" w:hint="eastAsia"/>
        </w:rPr>
        <w:t>単に</w:t>
      </w:r>
      <w:r w:rsidR="00864421">
        <w:rPr>
          <w:rFonts w:ascii="ＭＳ Ｐ明朝" w:eastAsia="ＭＳ Ｐ明朝" w:hAnsi="ＭＳ Ｐ明朝" w:hint="eastAsia"/>
        </w:rPr>
        <w:t>「役職員等」という）</w:t>
      </w:r>
      <w:r w:rsidR="009F0CAE">
        <w:rPr>
          <w:rFonts w:ascii="ＭＳ Ｐ明朝" w:eastAsia="ＭＳ Ｐ明朝" w:hAnsi="ＭＳ Ｐ明朝" w:hint="eastAsia"/>
        </w:rPr>
        <w:t>が、</w:t>
      </w:r>
      <w:r w:rsidRPr="00E10FB2">
        <w:rPr>
          <w:rFonts w:ascii="ＭＳ Ｐ明朝" w:eastAsia="ＭＳ Ｐ明朝" w:hAnsi="ＭＳ Ｐ明朝" w:hint="eastAsia"/>
        </w:rPr>
        <w:t>暴力団、暴力団員、</w:t>
      </w:r>
      <w:r w:rsidR="00FF6E62" w:rsidRPr="00E10FB2">
        <w:rPr>
          <w:rFonts w:ascii="ＭＳ Ｐ明朝" w:eastAsia="ＭＳ Ｐ明朝" w:hAnsi="ＭＳ Ｐ明朝" w:hint="eastAsia"/>
        </w:rPr>
        <w:t>暴力団員</w:t>
      </w:r>
      <w:r w:rsidR="00982683">
        <w:rPr>
          <w:rFonts w:ascii="ＭＳ Ｐ明朝" w:eastAsia="ＭＳ Ｐ明朝" w:hAnsi="ＭＳ Ｐ明朝" w:hint="eastAsia"/>
        </w:rPr>
        <w:t>でなくなった時から</w:t>
      </w:r>
      <w:r w:rsidR="000423DF">
        <w:rPr>
          <w:rFonts w:ascii="ＭＳ Ｐ明朝" w:eastAsia="ＭＳ Ｐ明朝" w:hAnsi="ＭＳ Ｐ明朝"/>
        </w:rPr>
        <w:t>5</w:t>
      </w:r>
      <w:r w:rsidR="000423DF">
        <w:rPr>
          <w:rFonts w:ascii="ＭＳ Ｐ明朝" w:eastAsia="ＭＳ Ｐ明朝" w:hAnsi="ＭＳ Ｐ明朝" w:hint="eastAsia"/>
        </w:rPr>
        <w:t>年を経過しない者</w:t>
      </w:r>
      <w:r w:rsidR="002339F9">
        <w:rPr>
          <w:rFonts w:ascii="ＭＳ Ｐ明朝" w:eastAsia="ＭＳ Ｐ明朝" w:hAnsi="ＭＳ Ｐ明朝" w:hint="eastAsia"/>
        </w:rPr>
        <w:t>、</w:t>
      </w:r>
      <w:r w:rsidRPr="00E10FB2">
        <w:rPr>
          <w:rFonts w:ascii="ＭＳ Ｐ明朝" w:eastAsia="ＭＳ Ｐ明朝" w:hAnsi="ＭＳ Ｐ明朝" w:hint="eastAsia"/>
        </w:rPr>
        <w:t>暴力団準構成員、暴力団関係企業</w:t>
      </w:r>
      <w:r w:rsidR="00995174">
        <w:rPr>
          <w:rFonts w:ascii="ＭＳ Ｐ明朝" w:eastAsia="ＭＳ Ｐ明朝" w:hAnsi="ＭＳ Ｐ明朝" w:hint="eastAsia"/>
        </w:rPr>
        <w:t>または団体</w:t>
      </w:r>
      <w:r w:rsidRPr="00E10FB2">
        <w:rPr>
          <w:rFonts w:ascii="ＭＳ Ｐ明朝" w:eastAsia="ＭＳ Ｐ明朝" w:hAnsi="ＭＳ Ｐ明朝" w:hint="eastAsia"/>
        </w:rPr>
        <w:t>、総会屋、社会運動等標ぼうゴロ、特殊知能暴力集団その他暴力、威力</w:t>
      </w:r>
      <w:r w:rsidR="00007A37">
        <w:rPr>
          <w:rFonts w:ascii="ＭＳ Ｐ明朝" w:eastAsia="ＭＳ Ｐ明朝" w:hAnsi="ＭＳ Ｐ明朝" w:hint="eastAsia"/>
        </w:rPr>
        <w:t>または</w:t>
      </w:r>
      <w:r w:rsidRPr="00E10FB2">
        <w:rPr>
          <w:rFonts w:ascii="ＭＳ Ｐ明朝" w:eastAsia="ＭＳ Ｐ明朝" w:hAnsi="ＭＳ Ｐ明朝" w:hint="eastAsia"/>
        </w:rPr>
        <w:t>詐欺的手法</w:t>
      </w:r>
      <w:r w:rsidRPr="00E10FB2">
        <w:rPr>
          <w:rFonts w:ascii="ＭＳ Ｐ明朝" w:eastAsia="ＭＳ Ｐ明朝" w:hAnsi="ＭＳ Ｐ明朝" w:hint="eastAsia"/>
        </w:rPr>
        <w:lastRenderedPageBreak/>
        <w:t>を使用して経済的利益を追求する集団</w:t>
      </w:r>
      <w:r w:rsidR="00931188">
        <w:rPr>
          <w:rFonts w:ascii="ＭＳ Ｐ明朝" w:eastAsia="ＭＳ Ｐ明朝" w:hAnsi="ＭＳ Ｐ明朝" w:hint="eastAsia"/>
        </w:rPr>
        <w:t>または</w:t>
      </w:r>
      <w:r w:rsidRPr="00E10FB2">
        <w:rPr>
          <w:rFonts w:ascii="ＭＳ Ｐ明朝" w:eastAsia="ＭＳ Ｐ明朝" w:hAnsi="ＭＳ Ｐ明朝" w:hint="eastAsia"/>
        </w:rPr>
        <w:t>個人</w:t>
      </w:r>
      <w:r w:rsidR="00AF78DD">
        <w:rPr>
          <w:rFonts w:ascii="ＭＳ Ｐ明朝" w:eastAsia="ＭＳ Ｐ明朝" w:hAnsi="ＭＳ Ｐ明朝" w:hint="eastAsia"/>
        </w:rPr>
        <w:t>（</w:t>
      </w:r>
      <w:r w:rsidR="00742FD3">
        <w:rPr>
          <w:rFonts w:ascii="ＭＳ Ｐ明朝" w:eastAsia="ＭＳ Ｐ明朝" w:hAnsi="ＭＳ Ｐ明朝" w:hint="eastAsia"/>
        </w:rPr>
        <w:t>総称して以下</w:t>
      </w:r>
      <w:r w:rsidR="00AB7316">
        <w:rPr>
          <w:rFonts w:ascii="ＭＳ Ｐ明朝" w:eastAsia="ＭＳ Ｐ明朝" w:hAnsi="ＭＳ Ｐ明朝" w:hint="eastAsia"/>
        </w:rPr>
        <w:t>「反社会的勢力」という</w:t>
      </w:r>
      <w:r w:rsidRPr="00E10FB2">
        <w:rPr>
          <w:rFonts w:ascii="ＭＳ Ｐ明朝" w:eastAsia="ＭＳ Ｐ明朝" w:hAnsi="ＭＳ Ｐ明朝" w:hint="eastAsia"/>
        </w:rPr>
        <w:t>）</w:t>
      </w:r>
      <w:r w:rsidR="000D4A21">
        <w:rPr>
          <w:rFonts w:ascii="ＭＳ Ｐ明朝" w:eastAsia="ＭＳ Ｐ明朝" w:hAnsi="ＭＳ Ｐ明朝" w:hint="eastAsia"/>
        </w:rPr>
        <w:t>でないこと</w:t>
      </w:r>
      <w:r w:rsidR="001C1580">
        <w:rPr>
          <w:rFonts w:ascii="ＭＳ Ｐ明朝" w:eastAsia="ＭＳ Ｐ明朝" w:hAnsi="ＭＳ Ｐ明朝" w:hint="eastAsia"/>
        </w:rPr>
        <w:t>を表明し、保証する。</w:t>
      </w:r>
    </w:p>
    <w:p w14:paraId="33AFFE4F" w14:textId="2D536888" w:rsidR="0003229E" w:rsidRDefault="00693F42" w:rsidP="00D06119">
      <w:pPr>
        <w:tabs>
          <w:tab w:val="left" w:pos="386"/>
        </w:tabs>
        <w:ind w:left="398" w:hangingChars="166" w:hanging="398"/>
        <w:rPr>
          <w:rFonts w:ascii="ＭＳ Ｐ明朝" w:eastAsia="ＭＳ Ｐ明朝" w:hAnsi="ＭＳ Ｐ明朝"/>
        </w:rPr>
      </w:pPr>
      <w:r w:rsidRPr="00E10FB2">
        <w:rPr>
          <w:rFonts w:ascii="ＭＳ Ｐ明朝" w:eastAsia="ＭＳ Ｐ明朝" w:hAnsi="ＭＳ Ｐ明朝" w:hint="eastAsia"/>
        </w:rPr>
        <w:t>2．</w:t>
      </w:r>
      <w:r w:rsidRPr="00E10FB2">
        <w:rPr>
          <w:rFonts w:ascii="ＭＳ Ｐ明朝" w:eastAsia="ＭＳ Ｐ明朝" w:hAnsi="ＭＳ Ｐ明朝" w:hint="eastAsia"/>
        </w:rPr>
        <w:tab/>
      </w:r>
      <w:r w:rsidR="009B1522">
        <w:rPr>
          <w:rFonts w:ascii="ＭＳ Ｐ明朝" w:eastAsia="ＭＳ Ｐ明朝" w:hAnsi="ＭＳ Ｐ明朝" w:hint="eastAsia"/>
        </w:rPr>
        <w:t>前項に定めるほか、</w:t>
      </w:r>
      <w:r w:rsidR="004113D6">
        <w:rPr>
          <w:rFonts w:ascii="ＭＳ Ｐ明朝" w:eastAsia="ＭＳ Ｐ明朝" w:hAnsi="ＭＳ Ｐ明朝" w:hint="eastAsia"/>
        </w:rPr>
        <w:t>委託者および受託者は、</w:t>
      </w:r>
      <w:r w:rsidR="0049134D">
        <w:rPr>
          <w:rFonts w:ascii="ＭＳ Ｐ明朝" w:eastAsia="ＭＳ Ｐ明朝" w:hAnsi="ＭＳ Ｐ明朝" w:hint="eastAsia"/>
        </w:rPr>
        <w:t>本契約締結時および将来において、</w:t>
      </w:r>
      <w:r w:rsidR="00426C88">
        <w:rPr>
          <w:rFonts w:ascii="ＭＳ Ｐ明朝" w:eastAsia="ＭＳ Ｐ明朝" w:hAnsi="ＭＳ Ｐ明朝" w:hint="eastAsia"/>
        </w:rPr>
        <w:t>役職員</w:t>
      </w:r>
      <w:r w:rsidR="00C36C04">
        <w:rPr>
          <w:rFonts w:ascii="ＭＳ Ｐ明朝" w:eastAsia="ＭＳ Ｐ明朝" w:hAnsi="ＭＳ Ｐ明朝" w:hint="eastAsia"/>
        </w:rPr>
        <w:t>等が</w:t>
      </w:r>
      <w:r w:rsidR="00F834B6">
        <w:rPr>
          <w:rFonts w:ascii="ＭＳ Ｐ明朝" w:eastAsia="ＭＳ Ｐ明朝" w:hAnsi="ＭＳ Ｐ明朝" w:hint="eastAsia"/>
        </w:rPr>
        <w:t>反社会的勢力と社会的に非難されるべき関係を有しないこと</w:t>
      </w:r>
      <w:r w:rsidR="00122ECE">
        <w:rPr>
          <w:rFonts w:ascii="ＭＳ Ｐ明朝" w:eastAsia="ＭＳ Ｐ明朝" w:hAnsi="ＭＳ Ｐ明朝" w:hint="eastAsia"/>
        </w:rPr>
        <w:t>を表明し、保証する。</w:t>
      </w:r>
    </w:p>
    <w:p w14:paraId="76B9AE48" w14:textId="7EFE1DD9" w:rsidR="00693F42" w:rsidRDefault="005E0E95" w:rsidP="00D06119">
      <w:pPr>
        <w:tabs>
          <w:tab w:val="left" w:pos="378"/>
        </w:tabs>
        <w:ind w:left="398" w:hangingChars="166" w:hanging="398"/>
        <w:rPr>
          <w:rFonts w:ascii="ＭＳ Ｐ明朝" w:eastAsia="ＭＳ Ｐ明朝" w:hAnsi="ＭＳ Ｐ明朝"/>
        </w:rPr>
      </w:pPr>
      <w:r>
        <w:rPr>
          <w:rFonts w:ascii="ＭＳ Ｐ明朝" w:eastAsia="ＭＳ Ｐ明朝" w:hAnsi="ＭＳ Ｐ明朝"/>
        </w:rPr>
        <w:t>3</w:t>
      </w:r>
      <w:r w:rsidR="00693F42" w:rsidRPr="00E10FB2">
        <w:rPr>
          <w:rFonts w:ascii="ＭＳ Ｐ明朝" w:eastAsia="ＭＳ Ｐ明朝" w:hAnsi="ＭＳ Ｐ明朝" w:hint="eastAsia"/>
        </w:rPr>
        <w:t>.</w:t>
      </w:r>
      <w:r w:rsidR="00693F42" w:rsidRPr="00E10FB2">
        <w:rPr>
          <w:rFonts w:ascii="ＭＳ Ｐ明朝" w:eastAsia="ＭＳ Ｐ明朝" w:hAnsi="ＭＳ Ｐ明朝" w:hint="eastAsia"/>
        </w:rPr>
        <w:tab/>
      </w:r>
      <w:r>
        <w:rPr>
          <w:rFonts w:ascii="ＭＳ Ｐ明朝" w:eastAsia="ＭＳ Ｐ明朝" w:hAnsi="ＭＳ Ｐ明朝" w:hint="eastAsia"/>
        </w:rPr>
        <w:t>委託者および受託者は、</w:t>
      </w:r>
      <w:r w:rsidR="003309FB">
        <w:rPr>
          <w:rFonts w:ascii="ＭＳ Ｐ明朝" w:eastAsia="ＭＳ Ｐ明朝" w:hAnsi="ＭＳ Ｐ明朝" w:hint="eastAsia"/>
        </w:rPr>
        <w:t>相手方が本条の規定に違反した場合、</w:t>
      </w:r>
      <w:r w:rsidR="00D1796A">
        <w:rPr>
          <w:rFonts w:ascii="ＭＳ Ｐ明朝" w:eastAsia="ＭＳ Ｐ明朝" w:hAnsi="ＭＳ Ｐ明朝" w:hint="eastAsia"/>
        </w:rPr>
        <w:t>何らの催告を要することなく、</w:t>
      </w:r>
      <w:r w:rsidR="00CA6D2E">
        <w:rPr>
          <w:rFonts w:ascii="ＭＳ Ｐ明朝" w:eastAsia="ＭＳ Ｐ明朝" w:hAnsi="ＭＳ Ｐ明朝" w:hint="eastAsia"/>
        </w:rPr>
        <w:t>直ちに本契約を解除することができる。</w:t>
      </w:r>
    </w:p>
    <w:p w14:paraId="2005C648" w14:textId="51598579" w:rsidR="00A43DF6" w:rsidRDefault="00677459" w:rsidP="00A43DF6">
      <w:pPr>
        <w:tabs>
          <w:tab w:val="left" w:pos="378"/>
        </w:tabs>
        <w:ind w:left="398" w:hangingChars="166" w:hanging="398"/>
        <w:rPr>
          <w:rFonts w:ascii="ＭＳ Ｐ明朝" w:eastAsia="ＭＳ Ｐ明朝" w:hAnsi="ＭＳ Ｐ明朝"/>
        </w:rPr>
      </w:pPr>
      <w:r>
        <w:rPr>
          <w:rFonts w:ascii="ＭＳ Ｐ明朝" w:eastAsia="ＭＳ Ｐ明朝" w:hAnsi="ＭＳ Ｐ明朝"/>
        </w:rPr>
        <w:t>4</w:t>
      </w:r>
      <w:r w:rsidR="00A43DF6" w:rsidRPr="00E10FB2">
        <w:rPr>
          <w:rFonts w:ascii="ＭＳ Ｐ明朝" w:eastAsia="ＭＳ Ｐ明朝" w:hAnsi="ＭＳ Ｐ明朝" w:hint="eastAsia"/>
        </w:rPr>
        <w:t>.</w:t>
      </w:r>
      <w:r w:rsidR="00A43DF6" w:rsidRPr="00E10FB2">
        <w:rPr>
          <w:rFonts w:ascii="ＭＳ Ｐ明朝" w:eastAsia="ＭＳ Ｐ明朝" w:hAnsi="ＭＳ Ｐ明朝" w:hint="eastAsia"/>
        </w:rPr>
        <w:tab/>
      </w:r>
      <w:r w:rsidR="00A43DF6" w:rsidRPr="00677459">
        <w:rPr>
          <w:rFonts w:ascii="ＭＳ Ｐ明朝" w:eastAsia="ＭＳ Ｐ明朝" w:hAnsi="ＭＳ Ｐ明朝" w:hint="eastAsia"/>
        </w:rPr>
        <w:t>本条に基づき本契約を解除した当事者は、当該解除により相手方に生じた損害の賠償責任を負わないものとする</w:t>
      </w:r>
      <w:r w:rsidR="00A43DF6">
        <w:rPr>
          <w:rFonts w:ascii="ＭＳ Ｐ明朝" w:eastAsia="ＭＳ Ｐ明朝" w:hAnsi="ＭＳ Ｐ明朝" w:hint="eastAsia"/>
        </w:rPr>
        <w:t>。</w:t>
      </w:r>
    </w:p>
    <w:p w14:paraId="70D82D2C" w14:textId="3C3F3D8F" w:rsidR="00917B3C" w:rsidRPr="00E10FB2" w:rsidRDefault="00917B3C" w:rsidP="00917B3C">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Pr="00E10FB2">
        <w:rPr>
          <w:rFonts w:ascii="ＭＳ Ｐ明朝" w:eastAsia="ＭＳ Ｐ明朝" w:hAnsi="ＭＳ Ｐ明朝"/>
          <w:u w:val="single"/>
        </w:rPr>
        <w:t>1</w:t>
      </w:r>
      <w:r w:rsidR="00857A2F">
        <w:rPr>
          <w:rFonts w:ascii="ＭＳ Ｐ明朝" w:eastAsia="ＭＳ Ｐ明朝" w:hAnsi="ＭＳ Ｐ明朝"/>
          <w:u w:val="single"/>
        </w:rPr>
        <w:t>2</w:t>
      </w:r>
      <w:r w:rsidRPr="00E10FB2">
        <w:rPr>
          <w:rFonts w:ascii="ＭＳ Ｐ明朝" w:eastAsia="ＭＳ Ｐ明朝" w:hAnsi="ＭＳ Ｐ明朝" w:hint="eastAsia"/>
          <w:u w:val="single"/>
        </w:rPr>
        <w:t>条</w:t>
      </w:r>
      <w:r w:rsidRPr="00E10FB2">
        <w:rPr>
          <w:rFonts w:ascii="ＭＳ Ｐ明朝" w:eastAsia="ＭＳ Ｐ明朝" w:hAnsi="ＭＳ Ｐ明朝"/>
          <w:u w:val="single"/>
        </w:rPr>
        <w:t xml:space="preserve"> </w:t>
      </w:r>
      <w:r w:rsidR="001E5A2E">
        <w:rPr>
          <w:rFonts w:ascii="ＭＳ Ｐ明朝" w:eastAsia="ＭＳ Ｐ明朝" w:hAnsi="ＭＳ Ｐ明朝" w:hint="eastAsia"/>
          <w:u w:val="single"/>
        </w:rPr>
        <w:t>譲渡禁止</w:t>
      </w:r>
    </w:p>
    <w:p w14:paraId="609A16A3" w14:textId="72F91481" w:rsidR="00593F69" w:rsidRDefault="00593F69" w:rsidP="00E272B9">
      <w:pPr>
        <w:tabs>
          <w:tab w:val="left" w:pos="378"/>
        </w:tabs>
        <w:rPr>
          <w:rFonts w:ascii="ＭＳ Ｐ明朝" w:eastAsia="ＭＳ Ｐ明朝" w:hAnsi="ＭＳ Ｐ明朝"/>
        </w:rPr>
      </w:pPr>
      <w:r w:rsidRPr="00E272B9">
        <w:rPr>
          <w:rFonts w:ascii="ＭＳ Ｐ明朝" w:eastAsia="ＭＳ Ｐ明朝" w:hAnsi="ＭＳ Ｐ明朝" w:hint="eastAsia"/>
        </w:rPr>
        <w:t>委託者</w:t>
      </w:r>
      <w:r w:rsidR="00D85A52">
        <w:rPr>
          <w:rFonts w:ascii="ＭＳ Ｐ明朝" w:eastAsia="ＭＳ Ｐ明朝" w:hAnsi="ＭＳ Ｐ明朝" w:hint="eastAsia"/>
        </w:rPr>
        <w:t>および受託者</w:t>
      </w:r>
      <w:r w:rsidRPr="00E272B9">
        <w:rPr>
          <w:rFonts w:ascii="ＭＳ Ｐ明朝" w:eastAsia="ＭＳ Ｐ明朝" w:hAnsi="ＭＳ Ｐ明朝" w:hint="eastAsia"/>
        </w:rPr>
        <w:t>は、</w:t>
      </w:r>
      <w:r w:rsidR="004D5DD4">
        <w:rPr>
          <w:rFonts w:ascii="ＭＳ Ｐ明朝" w:eastAsia="ＭＳ Ｐ明朝" w:hAnsi="ＭＳ Ｐ明朝" w:hint="eastAsia"/>
        </w:rPr>
        <w:t>相手方</w:t>
      </w:r>
      <w:r w:rsidRPr="00E272B9">
        <w:rPr>
          <w:rFonts w:ascii="ＭＳ Ｐ明朝" w:eastAsia="ＭＳ Ｐ明朝" w:hAnsi="ＭＳ Ｐ明朝" w:hint="eastAsia"/>
        </w:rPr>
        <w:t>の書面による事前の同意なくして、本契約</w:t>
      </w:r>
      <w:r w:rsidR="0079725F">
        <w:rPr>
          <w:rFonts w:ascii="ＭＳ Ｐ明朝" w:eastAsia="ＭＳ Ｐ明朝" w:hAnsi="ＭＳ Ｐ明朝" w:hint="eastAsia"/>
        </w:rPr>
        <w:t>に基づく</w:t>
      </w:r>
      <w:r w:rsidR="002C1B7C">
        <w:rPr>
          <w:rFonts w:ascii="ＭＳ Ｐ明朝" w:eastAsia="ＭＳ Ｐ明朝" w:hAnsi="ＭＳ Ｐ明朝" w:hint="eastAsia"/>
        </w:rPr>
        <w:t>権利または義務</w:t>
      </w:r>
      <w:r w:rsidR="00C55643">
        <w:rPr>
          <w:rFonts w:ascii="ＭＳ Ｐ明朝" w:eastAsia="ＭＳ Ｐ明朝" w:hAnsi="ＭＳ Ｐ明朝" w:hint="eastAsia"/>
        </w:rPr>
        <w:t>の全部または一部</w:t>
      </w:r>
      <w:r w:rsidR="007158E4">
        <w:rPr>
          <w:rFonts w:ascii="ＭＳ Ｐ明朝" w:eastAsia="ＭＳ Ｐ明朝" w:hAnsi="ＭＳ Ｐ明朝" w:hint="eastAsia"/>
        </w:rPr>
        <w:t>につき、第三者に対する</w:t>
      </w:r>
      <w:r w:rsidR="008438E5">
        <w:rPr>
          <w:rFonts w:ascii="ＭＳ Ｐ明朝" w:eastAsia="ＭＳ Ｐ明朝" w:hAnsi="ＭＳ Ｐ明朝" w:hint="eastAsia"/>
        </w:rPr>
        <w:t>譲渡、担保設定、その他の処分</w:t>
      </w:r>
      <w:r w:rsidR="00F372F3">
        <w:rPr>
          <w:rFonts w:ascii="ＭＳ Ｐ明朝" w:eastAsia="ＭＳ Ｐ明朝" w:hAnsi="ＭＳ Ｐ明朝" w:hint="eastAsia"/>
        </w:rPr>
        <w:t>（</w:t>
      </w:r>
      <w:r w:rsidR="00004C31">
        <w:rPr>
          <w:rFonts w:ascii="ＭＳ Ｐ明朝" w:eastAsia="ＭＳ Ｐ明朝" w:hAnsi="ＭＳ Ｐ明朝" w:hint="eastAsia"/>
        </w:rPr>
        <w:t>第３条に基づく</w:t>
      </w:r>
      <w:r w:rsidR="00DE242C">
        <w:rPr>
          <w:rFonts w:ascii="ＭＳ Ｐ明朝" w:eastAsia="ＭＳ Ｐ明朝" w:hAnsi="ＭＳ Ｐ明朝" w:hint="eastAsia"/>
        </w:rPr>
        <w:t>再委託を除く</w:t>
      </w:r>
      <w:r w:rsidR="00F372F3">
        <w:rPr>
          <w:rFonts w:ascii="ＭＳ Ｐ明朝" w:eastAsia="ＭＳ Ｐ明朝" w:hAnsi="ＭＳ Ｐ明朝" w:hint="eastAsia"/>
        </w:rPr>
        <w:t>）</w:t>
      </w:r>
      <w:r w:rsidR="008438E5">
        <w:rPr>
          <w:rFonts w:ascii="ＭＳ Ｐ明朝" w:eastAsia="ＭＳ Ｐ明朝" w:hAnsi="ＭＳ Ｐ明朝" w:hint="eastAsia"/>
        </w:rPr>
        <w:t>をしてはならない</w:t>
      </w:r>
      <w:r w:rsidR="00BB0146">
        <w:rPr>
          <w:rFonts w:ascii="ＭＳ Ｐ明朝" w:eastAsia="ＭＳ Ｐ明朝" w:hAnsi="ＭＳ Ｐ明朝" w:hint="eastAsia"/>
        </w:rPr>
        <w:t>。</w:t>
      </w:r>
    </w:p>
    <w:p w14:paraId="2ABA024A" w14:textId="0C2C7A54" w:rsidR="00C86350" w:rsidRPr="0044172A" w:rsidRDefault="0044172A" w:rsidP="0044172A">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857A2F">
        <w:rPr>
          <w:rFonts w:ascii="ＭＳ Ｐ明朝" w:eastAsia="ＭＳ Ｐ明朝" w:hAnsi="ＭＳ Ｐ明朝"/>
          <w:u w:val="single"/>
        </w:rPr>
        <w:t>3</w:t>
      </w:r>
      <w:r>
        <w:rPr>
          <w:rFonts w:ascii="ＭＳ Ｐ明朝" w:eastAsia="ＭＳ Ｐ明朝" w:hAnsi="ＭＳ Ｐ明朝" w:hint="eastAsia"/>
          <w:u w:val="single"/>
        </w:rPr>
        <w:t>条</w:t>
      </w:r>
      <w:r>
        <w:rPr>
          <w:rFonts w:ascii="ＭＳ Ｐ明朝" w:eastAsia="ＭＳ Ｐ明朝" w:hAnsi="ＭＳ Ｐ明朝"/>
          <w:u w:val="single"/>
        </w:rPr>
        <w:t xml:space="preserve"> </w:t>
      </w:r>
      <w:r w:rsidR="00C86350" w:rsidRPr="0044172A">
        <w:rPr>
          <w:rFonts w:ascii="ＭＳ Ｐ明朝" w:eastAsia="ＭＳ Ｐ明朝" w:hAnsi="ＭＳ Ｐ明朝" w:hint="eastAsia"/>
          <w:u w:val="single"/>
        </w:rPr>
        <w:t>存続規定</w:t>
      </w:r>
    </w:p>
    <w:p w14:paraId="3CF6AA6C" w14:textId="11D8399F" w:rsidR="00C86350" w:rsidRDefault="00C86350" w:rsidP="004E68EA">
      <w:pPr>
        <w:tabs>
          <w:tab w:val="left" w:pos="378"/>
        </w:tabs>
        <w:rPr>
          <w:rFonts w:ascii="ＭＳ Ｐ明朝" w:eastAsia="ＭＳ Ｐ明朝" w:hAnsi="ＭＳ Ｐ明朝"/>
        </w:rPr>
      </w:pPr>
      <w:r w:rsidRPr="004E68EA">
        <w:rPr>
          <w:rFonts w:ascii="ＭＳ Ｐ明朝" w:eastAsia="ＭＳ Ｐ明朝" w:hAnsi="ＭＳ Ｐ明朝" w:hint="eastAsia"/>
        </w:rPr>
        <w:t>第</w:t>
      </w:r>
      <w:r w:rsidR="00947DDC">
        <w:rPr>
          <w:rFonts w:ascii="ＭＳ Ｐ明朝" w:eastAsia="ＭＳ Ｐ明朝" w:hAnsi="ＭＳ Ｐ明朝"/>
        </w:rPr>
        <w:t>2</w:t>
      </w:r>
      <w:r w:rsidRPr="004E68EA">
        <w:rPr>
          <w:rFonts w:ascii="ＭＳ Ｐ明朝" w:eastAsia="ＭＳ Ｐ明朝" w:hAnsi="ＭＳ Ｐ明朝" w:hint="eastAsia"/>
        </w:rPr>
        <w:t>条（但し未払金がある場合に限る）</w:t>
      </w:r>
      <w:r w:rsidR="00F30999">
        <w:rPr>
          <w:rFonts w:ascii="ＭＳ Ｐ明朝" w:eastAsia="ＭＳ Ｐ明朝" w:hAnsi="ＭＳ Ｐ明朝" w:hint="eastAsia"/>
        </w:rPr>
        <w:t>、</w:t>
      </w:r>
      <w:r w:rsidR="00903530">
        <w:rPr>
          <w:rFonts w:ascii="ＭＳ Ｐ明朝" w:eastAsia="ＭＳ Ｐ明朝" w:hAnsi="ＭＳ Ｐ明朝" w:hint="eastAsia"/>
        </w:rPr>
        <w:t>第</w:t>
      </w:r>
      <w:r w:rsidR="00D60255">
        <w:rPr>
          <w:rFonts w:ascii="ＭＳ Ｐ明朝" w:eastAsia="ＭＳ Ｐ明朝" w:hAnsi="ＭＳ Ｐ明朝" w:hint="eastAsia"/>
        </w:rPr>
        <w:t>5</w:t>
      </w:r>
      <w:r w:rsidRPr="004E68EA">
        <w:rPr>
          <w:rFonts w:ascii="ＭＳ Ｐ明朝" w:eastAsia="ＭＳ Ｐ明朝" w:hAnsi="ＭＳ Ｐ明朝" w:hint="eastAsia"/>
        </w:rPr>
        <w:t>条</w:t>
      </w:r>
      <w:r w:rsidR="00647643">
        <w:rPr>
          <w:rFonts w:ascii="ＭＳ Ｐ明朝" w:eastAsia="ＭＳ Ｐ明朝" w:hAnsi="ＭＳ Ｐ明朝" w:hint="eastAsia"/>
        </w:rPr>
        <w:t>、第</w:t>
      </w:r>
      <w:r w:rsidR="00D60255">
        <w:rPr>
          <w:rFonts w:ascii="ＭＳ Ｐ明朝" w:eastAsia="ＭＳ Ｐ明朝" w:hAnsi="ＭＳ Ｐ明朝" w:hint="eastAsia"/>
        </w:rPr>
        <w:t>9</w:t>
      </w:r>
      <w:r w:rsidR="00647643">
        <w:rPr>
          <w:rFonts w:ascii="ＭＳ Ｐ明朝" w:eastAsia="ＭＳ Ｐ明朝" w:hAnsi="ＭＳ Ｐ明朝" w:hint="eastAsia"/>
        </w:rPr>
        <w:t>条</w:t>
      </w:r>
      <w:r w:rsidR="00F30999">
        <w:rPr>
          <w:rFonts w:ascii="ＭＳ Ｐ明朝" w:eastAsia="ＭＳ Ｐ明朝" w:hAnsi="ＭＳ Ｐ明朝" w:hint="eastAsia"/>
        </w:rPr>
        <w:t>その他</w:t>
      </w:r>
      <w:r w:rsidR="00224AAA">
        <w:rPr>
          <w:rFonts w:ascii="ＭＳ Ｐ明朝" w:eastAsia="ＭＳ Ｐ明朝" w:hAnsi="ＭＳ Ｐ明朝" w:hint="eastAsia"/>
        </w:rPr>
        <w:t>当事者</w:t>
      </w:r>
      <w:r w:rsidR="00A52CF7">
        <w:rPr>
          <w:rFonts w:ascii="ＭＳ Ｐ明朝" w:eastAsia="ＭＳ Ｐ明朝" w:hAnsi="ＭＳ Ｐ明朝" w:hint="eastAsia"/>
        </w:rPr>
        <w:t>の責任について定めた</w:t>
      </w:r>
      <w:r w:rsidRPr="004E68EA">
        <w:rPr>
          <w:rFonts w:ascii="ＭＳ Ｐ明朝" w:eastAsia="ＭＳ Ｐ明朝" w:hAnsi="ＭＳ Ｐ明朝" w:hint="eastAsia"/>
        </w:rPr>
        <w:t>規定は、本契約終了後も</w:t>
      </w:r>
      <w:r w:rsidR="001940FA">
        <w:rPr>
          <w:rFonts w:ascii="ＭＳ Ｐ明朝" w:eastAsia="ＭＳ Ｐ明朝" w:hAnsi="ＭＳ Ｐ明朝" w:hint="eastAsia"/>
        </w:rPr>
        <w:t>、引き続きその効力を有する</w:t>
      </w:r>
      <w:r w:rsidRPr="004E68EA">
        <w:rPr>
          <w:rFonts w:ascii="ＭＳ Ｐ明朝" w:eastAsia="ＭＳ Ｐ明朝" w:hAnsi="ＭＳ Ｐ明朝" w:hint="eastAsia"/>
        </w:rPr>
        <w:t>。</w:t>
      </w:r>
      <w:r w:rsidR="00647643">
        <w:rPr>
          <w:rFonts w:ascii="ＭＳ Ｐ明朝" w:eastAsia="ＭＳ Ｐ明朝" w:hAnsi="ＭＳ Ｐ明朝" w:hint="eastAsia"/>
        </w:rPr>
        <w:t>但し、第</w:t>
      </w:r>
      <w:r w:rsidR="0050243F">
        <w:rPr>
          <w:rFonts w:ascii="ＭＳ Ｐ明朝" w:eastAsia="ＭＳ Ｐ明朝" w:hAnsi="ＭＳ Ｐ明朝"/>
        </w:rPr>
        <w:t>9</w:t>
      </w:r>
      <w:r w:rsidR="00647643">
        <w:rPr>
          <w:rFonts w:ascii="ＭＳ Ｐ明朝" w:eastAsia="ＭＳ Ｐ明朝" w:hAnsi="ＭＳ Ｐ明朝" w:hint="eastAsia"/>
        </w:rPr>
        <w:t>条</w:t>
      </w:r>
      <w:r w:rsidR="00AC423A" w:rsidRPr="00AC423A">
        <w:rPr>
          <w:rFonts w:ascii="ＭＳ Ｐ明朝" w:eastAsia="ＭＳ Ｐ明朝" w:hAnsi="ＭＳ Ｐ明朝" w:hint="eastAsia"/>
        </w:rPr>
        <w:t>については、</w:t>
      </w:r>
      <w:r w:rsidR="00D00F32">
        <w:rPr>
          <w:rFonts w:ascii="ＭＳ Ｐ明朝" w:eastAsia="ＭＳ Ｐ明朝" w:hAnsi="ＭＳ Ｐ明朝" w:hint="eastAsia"/>
        </w:rPr>
        <w:t>終了日から</w:t>
      </w:r>
      <w:r w:rsidR="00D00F32">
        <w:rPr>
          <w:rFonts w:ascii="ＭＳ Ｐ明朝" w:eastAsia="ＭＳ Ｐ明朝" w:hAnsi="ＭＳ Ｐ明朝"/>
        </w:rPr>
        <w:t>2</w:t>
      </w:r>
      <w:r w:rsidR="00D00F32">
        <w:rPr>
          <w:rFonts w:ascii="ＭＳ Ｐ明朝" w:eastAsia="ＭＳ Ｐ明朝" w:hAnsi="ＭＳ Ｐ明朝" w:hint="eastAsia"/>
        </w:rPr>
        <w:t>年間</w:t>
      </w:r>
      <w:r w:rsidR="00AC423A" w:rsidRPr="00AC423A">
        <w:rPr>
          <w:rFonts w:ascii="ＭＳ Ｐ明朝" w:eastAsia="ＭＳ Ｐ明朝" w:hAnsi="ＭＳ Ｐ明朝" w:hint="eastAsia"/>
        </w:rPr>
        <w:t>に限る</w:t>
      </w:r>
      <w:r w:rsidR="00AC423A">
        <w:rPr>
          <w:rFonts w:ascii="ＭＳ Ｐ明朝" w:eastAsia="ＭＳ Ｐ明朝" w:hAnsi="ＭＳ Ｐ明朝" w:hint="eastAsia"/>
        </w:rPr>
        <w:t>。</w:t>
      </w:r>
    </w:p>
    <w:p w14:paraId="52FA2A74" w14:textId="1F2D9156" w:rsidR="005F64A7" w:rsidRPr="005F64A7" w:rsidRDefault="005F64A7" w:rsidP="005F64A7">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Pr>
          <w:rFonts w:ascii="ＭＳ Ｐ明朝" w:eastAsia="ＭＳ Ｐ明朝" w:hAnsi="ＭＳ Ｐ明朝"/>
          <w:u w:val="single"/>
        </w:rPr>
        <w:t>1</w:t>
      </w:r>
      <w:r w:rsidR="00857A2F">
        <w:rPr>
          <w:rFonts w:ascii="ＭＳ Ｐ明朝" w:eastAsia="ＭＳ Ｐ明朝" w:hAnsi="ＭＳ Ｐ明朝"/>
          <w:u w:val="single"/>
        </w:rPr>
        <w:t>4</w:t>
      </w:r>
      <w:r>
        <w:rPr>
          <w:rFonts w:ascii="ＭＳ Ｐ明朝" w:eastAsia="ＭＳ Ｐ明朝" w:hAnsi="ＭＳ Ｐ明朝" w:hint="eastAsia"/>
          <w:u w:val="single"/>
        </w:rPr>
        <w:t>条</w:t>
      </w:r>
      <w:r>
        <w:rPr>
          <w:rFonts w:ascii="ＭＳ Ｐ明朝" w:eastAsia="ＭＳ Ｐ明朝" w:hAnsi="ＭＳ Ｐ明朝"/>
          <w:u w:val="single"/>
        </w:rPr>
        <w:t xml:space="preserve"> </w:t>
      </w:r>
      <w:r w:rsidRPr="005F64A7">
        <w:rPr>
          <w:rFonts w:ascii="ＭＳ Ｐ明朝" w:eastAsia="ＭＳ Ｐ明朝" w:hAnsi="ＭＳ Ｐ明朝" w:hint="eastAsia"/>
          <w:u w:val="single"/>
        </w:rPr>
        <w:t>準拠法</w:t>
      </w:r>
      <w:r>
        <w:rPr>
          <w:rFonts w:ascii="ＭＳ Ｐ明朝" w:eastAsia="ＭＳ Ｐ明朝" w:hAnsi="ＭＳ Ｐ明朝" w:hint="eastAsia"/>
          <w:u w:val="single"/>
        </w:rPr>
        <w:t>および</w:t>
      </w:r>
      <w:r w:rsidRPr="005F64A7">
        <w:rPr>
          <w:rFonts w:ascii="ＭＳ Ｐ明朝" w:eastAsia="ＭＳ Ｐ明朝" w:hAnsi="ＭＳ Ｐ明朝" w:hint="eastAsia"/>
          <w:u w:val="single"/>
        </w:rPr>
        <w:t>合意管轄</w:t>
      </w:r>
    </w:p>
    <w:p w14:paraId="623B8FBC" w14:textId="6A93CE1D" w:rsidR="005F64A7" w:rsidRPr="00057A54" w:rsidRDefault="005F64A7" w:rsidP="00057A54">
      <w:pPr>
        <w:tabs>
          <w:tab w:val="left" w:pos="378"/>
        </w:tabs>
        <w:rPr>
          <w:rFonts w:ascii="ＭＳ Ｐ明朝" w:eastAsia="ＭＳ Ｐ明朝" w:hAnsi="ＭＳ Ｐ明朝"/>
        </w:rPr>
      </w:pPr>
      <w:r w:rsidRPr="00057A54">
        <w:rPr>
          <w:rFonts w:ascii="ＭＳ Ｐ明朝" w:eastAsia="ＭＳ Ｐ明朝" w:hAnsi="ＭＳ Ｐ明朝" w:hint="eastAsia"/>
        </w:rPr>
        <w:t>本契約の準拠法は日本法とし、本契約に</w:t>
      </w:r>
      <w:r w:rsidR="00DC78AF">
        <w:rPr>
          <w:rFonts w:ascii="ＭＳ Ｐ明朝" w:eastAsia="ＭＳ Ｐ明朝" w:hAnsi="ＭＳ Ｐ明朝" w:hint="eastAsia"/>
        </w:rPr>
        <w:t>ついて</w:t>
      </w:r>
      <w:r w:rsidRPr="00057A54">
        <w:rPr>
          <w:rFonts w:ascii="ＭＳ Ｐ明朝" w:eastAsia="ＭＳ Ｐ明朝" w:hAnsi="ＭＳ Ｐ明朝" w:hint="eastAsia"/>
        </w:rPr>
        <w:t>生じた紛争については、</w:t>
      </w:r>
      <w:r w:rsidR="00DD5D3F">
        <w:rPr>
          <w:rFonts w:ascii="ＭＳ Ｐ明朝" w:eastAsia="ＭＳ Ｐ明朝" w:hAnsi="ＭＳ Ｐ明朝" w:hint="eastAsia"/>
        </w:rPr>
        <w:t>受託者の住所地</w:t>
      </w:r>
      <w:r w:rsidR="00405648">
        <w:rPr>
          <w:rFonts w:ascii="ＭＳ Ｐ明朝" w:eastAsia="ＭＳ Ｐ明朝" w:hAnsi="ＭＳ Ｐ明朝" w:hint="eastAsia"/>
        </w:rPr>
        <w:t>を管轄する地方裁判所を</w:t>
      </w:r>
      <w:r w:rsidRPr="00057A54">
        <w:rPr>
          <w:rFonts w:ascii="ＭＳ Ｐ明朝" w:eastAsia="ＭＳ Ｐ明朝" w:hAnsi="ＭＳ Ｐ明朝" w:hint="eastAsia"/>
        </w:rPr>
        <w:t>第一審の専属的合意管轄裁判所とする。</w:t>
      </w:r>
    </w:p>
    <w:p w14:paraId="0A14C974" w14:textId="77777777" w:rsidR="00357C68" w:rsidRPr="005F64A7" w:rsidRDefault="00357C68" w:rsidP="004E68EA">
      <w:pPr>
        <w:tabs>
          <w:tab w:val="left" w:pos="378"/>
        </w:tabs>
        <w:rPr>
          <w:rFonts w:ascii="ＭＳ Ｐ明朝" w:eastAsia="ＭＳ Ｐ明朝" w:hAnsi="ＭＳ Ｐ明朝"/>
        </w:rPr>
      </w:pPr>
    </w:p>
    <w:p w14:paraId="293A1A00" w14:textId="4D1A39DB" w:rsidR="00695AF5" w:rsidRPr="00C7606D" w:rsidRDefault="00695AF5" w:rsidP="00C7606D">
      <w:pPr>
        <w:tabs>
          <w:tab w:val="left" w:pos="378"/>
        </w:tabs>
        <w:rPr>
          <w:rFonts w:ascii="ＭＳ Ｐ明朝" w:eastAsia="ＭＳ Ｐ明朝" w:hAnsi="ＭＳ Ｐ明朝"/>
        </w:rPr>
      </w:pPr>
      <w:r w:rsidRPr="00C7606D">
        <w:rPr>
          <w:rFonts w:ascii="ＭＳ Ｐ明朝" w:eastAsia="ＭＳ Ｐ明朝" w:hAnsi="ＭＳ Ｐ明朝" w:hint="eastAsia"/>
        </w:rPr>
        <w:t>本契約成立の証として、本</w:t>
      </w:r>
      <w:r w:rsidR="00B37316">
        <w:rPr>
          <w:rFonts w:ascii="ＭＳ Ｐ明朝" w:eastAsia="ＭＳ Ｐ明朝" w:hAnsi="ＭＳ Ｐ明朝" w:hint="eastAsia"/>
        </w:rPr>
        <w:t>契約書</w:t>
      </w:r>
      <w:r w:rsidRPr="00C7606D">
        <w:rPr>
          <w:rFonts w:ascii="ＭＳ Ｐ明朝" w:eastAsia="ＭＳ Ｐ明朝" w:hAnsi="ＭＳ Ｐ明朝" w:hint="eastAsia"/>
        </w:rPr>
        <w:t>2通を作成し、各</w:t>
      </w:r>
      <w:r w:rsidR="00BE7963">
        <w:rPr>
          <w:rFonts w:ascii="ＭＳ Ｐ明朝" w:eastAsia="ＭＳ Ｐ明朝" w:hAnsi="ＭＳ Ｐ明朝" w:hint="eastAsia"/>
        </w:rPr>
        <w:t>当事者</w:t>
      </w:r>
      <w:r w:rsidRPr="00C7606D">
        <w:rPr>
          <w:rFonts w:ascii="ＭＳ Ｐ明朝" w:eastAsia="ＭＳ Ｐ明朝" w:hAnsi="ＭＳ Ｐ明朝" w:hint="eastAsia"/>
        </w:rPr>
        <w:t>記名</w:t>
      </w:r>
      <w:r w:rsidR="00215A76">
        <w:rPr>
          <w:rFonts w:ascii="ＭＳ Ｐ明朝" w:eastAsia="ＭＳ Ｐ明朝" w:hAnsi="ＭＳ Ｐ明朝" w:hint="eastAsia"/>
        </w:rPr>
        <w:t>押印</w:t>
      </w:r>
      <w:r w:rsidR="005C3DDF">
        <w:rPr>
          <w:rFonts w:ascii="ＭＳ Ｐ明朝" w:eastAsia="ＭＳ Ｐ明朝" w:hAnsi="ＭＳ Ｐ明朝" w:hint="eastAsia"/>
        </w:rPr>
        <w:t>または署名</w:t>
      </w:r>
      <w:r w:rsidRPr="00C7606D">
        <w:rPr>
          <w:rFonts w:ascii="ＭＳ Ｐ明朝" w:eastAsia="ＭＳ Ｐ明朝" w:hAnsi="ＭＳ Ｐ明朝" w:hint="eastAsia"/>
        </w:rPr>
        <w:t>の上、各自1通を</w:t>
      </w:r>
      <w:r w:rsidR="00BA679D">
        <w:rPr>
          <w:rFonts w:ascii="ＭＳ Ｐ明朝" w:eastAsia="ＭＳ Ｐ明朝" w:hAnsi="ＭＳ Ｐ明朝" w:hint="eastAsia"/>
        </w:rPr>
        <w:t>保有</w:t>
      </w:r>
      <w:r w:rsidRPr="00C7606D">
        <w:rPr>
          <w:rFonts w:ascii="ＭＳ Ｐ明朝" w:eastAsia="ＭＳ Ｐ明朝" w:hAnsi="ＭＳ Ｐ明朝" w:hint="eastAsia"/>
        </w:rPr>
        <w:t>する。</w:t>
      </w:r>
    </w:p>
    <w:p w14:paraId="58947EEA" w14:textId="77777777" w:rsidR="004F1DB2" w:rsidRPr="00695AF5" w:rsidRDefault="004F1DB2" w:rsidP="00E272B9">
      <w:pPr>
        <w:tabs>
          <w:tab w:val="left" w:pos="378"/>
        </w:tabs>
        <w:rPr>
          <w:rFonts w:ascii="ＭＳ Ｐ明朝" w:eastAsia="ＭＳ Ｐ明朝" w:hAnsi="ＭＳ Ｐ明朝"/>
        </w:rPr>
      </w:pPr>
    </w:p>
    <w:p w14:paraId="13B9BF7E" w14:textId="1CFFCB99" w:rsidR="00F24446" w:rsidRPr="00593F69" w:rsidRDefault="00BA1F52" w:rsidP="00BA1F52">
      <w:pPr>
        <w:tabs>
          <w:tab w:val="left" w:pos="378"/>
        </w:tabs>
        <w:ind w:left="398" w:hangingChars="166" w:hanging="398"/>
        <w:jc w:val="right"/>
        <w:rPr>
          <w:rFonts w:ascii="ＭＳ Ｐ明朝" w:eastAsia="ＭＳ Ｐ明朝" w:hAnsi="ＭＳ Ｐ明朝"/>
        </w:rPr>
      </w:pPr>
      <w:r>
        <w:rPr>
          <w:rFonts w:ascii="ＭＳ Ｐ明朝" w:eastAsia="ＭＳ Ｐ明朝" w:hAnsi="ＭＳ Ｐ明朝" w:hint="eastAsia"/>
        </w:rPr>
        <w:t>●年●月●日</w:t>
      </w:r>
    </w:p>
    <w:p w14:paraId="3AE64C56" w14:textId="77777777" w:rsidR="00ED685A" w:rsidRDefault="00ED685A" w:rsidP="003D6098">
      <w:pPr>
        <w:ind w:right="480"/>
        <w:rPr>
          <w:rFonts w:ascii="ＭＳ Ｐ明朝" w:eastAsia="ＭＳ Ｐ明朝" w:hAnsi="ＭＳ Ｐ明朝"/>
        </w:rPr>
      </w:pPr>
    </w:p>
    <w:p w14:paraId="450D4346" w14:textId="7202B65A" w:rsidR="003D6098" w:rsidRPr="00ED685A" w:rsidRDefault="003D6098" w:rsidP="00E563C7">
      <w:pPr>
        <w:tabs>
          <w:tab w:val="left" w:pos="1092"/>
        </w:tabs>
        <w:rPr>
          <w:rFonts w:ascii="ＭＳ Ｐ明朝" w:eastAsia="ＭＳ Ｐ明朝" w:hAnsi="ＭＳ Ｐ明朝"/>
        </w:rPr>
      </w:pPr>
      <w:r w:rsidRPr="00ED685A">
        <w:rPr>
          <w:rFonts w:ascii="ＭＳ Ｐ明朝" w:eastAsia="ＭＳ Ｐ明朝" w:hAnsi="ＭＳ Ｐ明朝" w:hint="eastAsia"/>
        </w:rPr>
        <w:t>委託者：</w:t>
      </w:r>
      <w:r w:rsidR="00E56BDE">
        <w:rPr>
          <w:rFonts w:ascii="ＭＳ Ｐ明朝" w:eastAsia="ＭＳ Ｐ明朝" w:hAnsi="ＭＳ Ｐ明朝"/>
        </w:rPr>
        <w:tab/>
      </w:r>
      <w:r w:rsidR="00EC2A36">
        <w:rPr>
          <w:rFonts w:ascii="ＭＳ Ｐ明朝" w:eastAsia="ＭＳ Ｐ明朝" w:hAnsi="ＭＳ Ｐ明朝" w:hint="eastAsia"/>
        </w:rPr>
        <w:t>［住所］</w:t>
      </w:r>
    </w:p>
    <w:p w14:paraId="28DAADD2" w14:textId="1FA6FB65" w:rsidR="003D6098" w:rsidRPr="00ED685A" w:rsidRDefault="003D6098" w:rsidP="00E563C7">
      <w:pPr>
        <w:tabs>
          <w:tab w:val="left" w:pos="1092"/>
        </w:tabs>
        <w:rPr>
          <w:rFonts w:ascii="ＭＳ Ｐ明朝" w:eastAsia="ＭＳ Ｐ明朝" w:hAnsi="ＭＳ Ｐ明朝"/>
        </w:rPr>
      </w:pPr>
      <w:r w:rsidRPr="00ED685A">
        <w:rPr>
          <w:rFonts w:ascii="ＭＳ Ｐ明朝" w:eastAsia="ＭＳ Ｐ明朝" w:hAnsi="ＭＳ Ｐ明朝" w:hint="eastAsia"/>
        </w:rPr>
        <w:tab/>
      </w:r>
      <w:r w:rsidR="00EC2A36">
        <w:rPr>
          <w:rFonts w:ascii="ＭＳ Ｐ明朝" w:eastAsia="ＭＳ Ｐ明朝" w:hAnsi="ＭＳ Ｐ明朝" w:hint="eastAsia"/>
        </w:rPr>
        <w:t>［商号］</w:t>
      </w:r>
    </w:p>
    <w:p w14:paraId="684B1F83" w14:textId="21A2BD97" w:rsidR="003D6098" w:rsidRPr="00ED685A" w:rsidRDefault="003D6098" w:rsidP="00E563C7">
      <w:pPr>
        <w:tabs>
          <w:tab w:val="left" w:pos="1092"/>
        </w:tabs>
        <w:rPr>
          <w:rFonts w:ascii="ＭＳ Ｐ明朝" w:eastAsia="ＭＳ Ｐ明朝" w:hAnsi="ＭＳ Ｐ明朝"/>
        </w:rPr>
      </w:pPr>
      <w:r w:rsidRPr="00ED685A">
        <w:rPr>
          <w:rFonts w:ascii="ＭＳ Ｐ明朝" w:eastAsia="ＭＳ Ｐ明朝" w:hAnsi="ＭＳ Ｐ明朝" w:hint="eastAsia"/>
        </w:rPr>
        <w:tab/>
        <w:t>代表取締役</w:t>
      </w:r>
      <w:r w:rsidR="00EC2A36">
        <w:rPr>
          <w:rFonts w:ascii="ＭＳ Ｐ明朝" w:eastAsia="ＭＳ Ｐ明朝" w:hAnsi="ＭＳ Ｐ明朝" w:hint="eastAsia"/>
        </w:rPr>
        <w:t xml:space="preserve">　</w:t>
      </w:r>
      <w:r w:rsidR="00524777">
        <w:rPr>
          <w:rFonts w:ascii="ＭＳ Ｐ明朝" w:eastAsia="ＭＳ Ｐ明朝" w:hAnsi="ＭＳ Ｐ明朝" w:hint="eastAsia"/>
        </w:rPr>
        <w:t>●</w:t>
      </w:r>
    </w:p>
    <w:p w14:paraId="2504D6B5" w14:textId="77777777" w:rsidR="003D6098" w:rsidRPr="00ED685A" w:rsidRDefault="003D6098" w:rsidP="00E563C7">
      <w:pPr>
        <w:tabs>
          <w:tab w:val="left" w:pos="1092"/>
        </w:tabs>
        <w:rPr>
          <w:rFonts w:ascii="ＭＳ Ｐ明朝" w:eastAsia="ＭＳ Ｐ明朝" w:hAnsi="ＭＳ Ｐ明朝"/>
        </w:rPr>
      </w:pPr>
    </w:p>
    <w:p w14:paraId="45ADA9BB" w14:textId="2E1FAD8F" w:rsidR="003D6098" w:rsidRPr="00ED685A" w:rsidRDefault="003D6098" w:rsidP="00E563C7">
      <w:pPr>
        <w:tabs>
          <w:tab w:val="left" w:pos="1092"/>
        </w:tabs>
        <w:rPr>
          <w:rFonts w:ascii="ＭＳ Ｐ明朝" w:eastAsia="ＭＳ Ｐ明朝" w:hAnsi="ＭＳ Ｐ明朝"/>
        </w:rPr>
      </w:pPr>
      <w:r w:rsidRPr="00ED685A">
        <w:rPr>
          <w:rFonts w:ascii="ＭＳ Ｐ明朝" w:eastAsia="ＭＳ Ｐ明朝" w:hAnsi="ＭＳ Ｐ明朝" w:hint="eastAsia"/>
        </w:rPr>
        <w:t>受託者　：</w:t>
      </w:r>
      <w:r w:rsidRPr="00ED685A">
        <w:rPr>
          <w:rFonts w:ascii="ＭＳ Ｐ明朝" w:eastAsia="ＭＳ Ｐ明朝" w:hAnsi="ＭＳ Ｐ明朝" w:hint="eastAsia"/>
        </w:rPr>
        <w:tab/>
      </w:r>
      <w:r w:rsidR="00135D74">
        <w:rPr>
          <w:rFonts w:ascii="ＭＳ Ｐ明朝" w:eastAsia="ＭＳ Ｐ明朝" w:hAnsi="ＭＳ Ｐ明朝" w:hint="eastAsia"/>
        </w:rPr>
        <w:t>［住所］</w:t>
      </w:r>
    </w:p>
    <w:p w14:paraId="32554BD1" w14:textId="10C4BC74" w:rsidR="003D6098" w:rsidRPr="00ED685A" w:rsidRDefault="003D6098" w:rsidP="00E563C7">
      <w:pPr>
        <w:tabs>
          <w:tab w:val="left" w:pos="1092"/>
        </w:tabs>
        <w:rPr>
          <w:rFonts w:ascii="ＭＳ Ｐ明朝" w:eastAsia="ＭＳ Ｐ明朝" w:hAnsi="ＭＳ Ｐ明朝"/>
        </w:rPr>
      </w:pPr>
      <w:r w:rsidRPr="00ED685A">
        <w:rPr>
          <w:rFonts w:ascii="ＭＳ Ｐ明朝" w:eastAsia="ＭＳ Ｐ明朝" w:hAnsi="ＭＳ Ｐ明朝" w:hint="eastAsia"/>
        </w:rPr>
        <w:tab/>
      </w:r>
      <w:r w:rsidR="00135D74">
        <w:rPr>
          <w:rFonts w:ascii="ＭＳ Ｐ明朝" w:eastAsia="ＭＳ Ｐ明朝" w:hAnsi="ＭＳ Ｐ明朝" w:hint="eastAsia"/>
        </w:rPr>
        <w:t>［商号］</w:t>
      </w:r>
    </w:p>
    <w:p w14:paraId="0D4A6573" w14:textId="77777777" w:rsidR="003D6098" w:rsidRPr="00ED685A" w:rsidRDefault="003D6098" w:rsidP="00E563C7">
      <w:pPr>
        <w:tabs>
          <w:tab w:val="left" w:pos="1092"/>
        </w:tabs>
        <w:rPr>
          <w:rFonts w:ascii="ＭＳ Ｐ明朝" w:eastAsia="ＭＳ Ｐ明朝" w:hAnsi="ＭＳ Ｐ明朝"/>
        </w:rPr>
      </w:pPr>
      <w:r w:rsidRPr="00ED685A">
        <w:rPr>
          <w:rFonts w:ascii="ＭＳ Ｐ明朝" w:eastAsia="ＭＳ Ｐ明朝" w:hAnsi="ＭＳ Ｐ明朝" w:hint="eastAsia"/>
        </w:rPr>
        <w:tab/>
        <w:t>代表取締役　●</w:t>
      </w:r>
    </w:p>
    <w:p w14:paraId="5BED92EE" w14:textId="77777777" w:rsidR="00616111" w:rsidRPr="00E10FB2" w:rsidRDefault="00616111">
      <w:pPr>
        <w:rPr>
          <w:rFonts w:ascii="ＭＳ Ｐ明朝" w:eastAsia="ＭＳ Ｐ明朝" w:hAnsi="ＭＳ Ｐ明朝"/>
        </w:rPr>
      </w:pPr>
    </w:p>
    <w:sectPr w:rsidR="00616111" w:rsidRPr="00E10FB2" w:rsidSect="003405E6">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7E3CA" w14:textId="77777777" w:rsidR="00292A5E" w:rsidRDefault="00292A5E" w:rsidP="001124F8">
      <w:r>
        <w:separator/>
      </w:r>
    </w:p>
  </w:endnote>
  <w:endnote w:type="continuationSeparator" w:id="0">
    <w:p w14:paraId="76921C97" w14:textId="77777777" w:rsidR="00292A5E" w:rsidRDefault="00292A5E" w:rsidP="0011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a"/>
      </w:rPr>
      <w:id w:val="2014247215"/>
      <w:docPartObj>
        <w:docPartGallery w:val="Page Numbers (Bottom of Page)"/>
        <w:docPartUnique/>
      </w:docPartObj>
    </w:sdtPr>
    <w:sdtEndPr>
      <w:rPr>
        <w:rStyle w:val="afa"/>
      </w:rPr>
    </w:sdtEndPr>
    <w:sdtContent>
      <w:p w14:paraId="5F976449" w14:textId="6CCDBA2A" w:rsidR="00604F28" w:rsidRDefault="00604F28" w:rsidP="00A723F4">
        <w:pPr>
          <w:pStyle w:val="af8"/>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sdtContent>
  </w:sdt>
  <w:p w14:paraId="2778C7D8" w14:textId="77777777" w:rsidR="00604F28" w:rsidRDefault="00604F28">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B0BE" w14:textId="240F85A1" w:rsidR="00D321F2" w:rsidRPr="00AF6308" w:rsidRDefault="009B4500" w:rsidP="00D321F2">
    <w:pPr>
      <w:pStyle w:val="afb"/>
      <w:wordWrap w:val="0"/>
      <w:jc w:val="right"/>
      <w:rPr>
        <w:rFonts w:ascii="ＭＳ Ｐ明朝" w:eastAsia="ＭＳ Ｐ明朝" w:hAnsi="ＭＳ Ｐ明朝"/>
        <w:i/>
        <w:iCs/>
        <w:color w:val="595959" w:themeColor="text1" w:themeTint="A6"/>
      </w:rPr>
    </w:pPr>
    <w:r>
      <w:rPr>
        <w:rFonts w:ascii="ＭＳ Ｐ明朝" w:eastAsia="ＭＳ Ｐ明朝" w:hAnsi="ＭＳ Ｐ明朝" w:hint="eastAsia"/>
        <w:i/>
        <w:iCs/>
        <w:color w:val="595959" w:themeColor="text1" w:themeTint="A6"/>
      </w:rPr>
      <w:t>契約書ラボ</w:t>
    </w:r>
    <w:r w:rsidRPr="00AF6308">
      <w:rPr>
        <w:rFonts w:ascii="ＭＳ Ｐ明朝" w:eastAsia="ＭＳ Ｐ明朝" w:hAnsi="ＭＳ Ｐ明朝"/>
        <w:i/>
        <w:iCs/>
        <w:color w:val="595959" w:themeColor="text1" w:themeTint="A6"/>
      </w:rPr>
      <w:t xml:space="preserve">| </w:t>
    </w:r>
    <w:r w:rsidRPr="0036048D">
      <w:rPr>
        <w:rFonts w:ascii="ＭＳ Ｐ明朝" w:eastAsia="ＭＳ Ｐ明朝" w:hAnsi="ＭＳ Ｐ明朝" w:hint="eastAsia"/>
        <w:i/>
        <w:iCs/>
        <w:color w:val="595959" w:themeColor="text1" w:themeTint="A6"/>
      </w:rPr>
      <w:t>弁護士によるアレンジ可能なWord雛形の提供</w:t>
    </w:r>
  </w:p>
  <w:p w14:paraId="13CA5A3E" w14:textId="77777777" w:rsidR="00D321F2" w:rsidRPr="00AF6308" w:rsidRDefault="00D321F2" w:rsidP="00D321F2">
    <w:pPr>
      <w:pStyle w:val="afb"/>
      <w:jc w:val="right"/>
      <w:rPr>
        <w:rFonts w:ascii="ＭＳ Ｐ明朝" w:eastAsia="ＭＳ Ｐ明朝" w:hAnsi="ＭＳ Ｐ明朝"/>
        <w:i/>
        <w:iCs/>
        <w:color w:val="595959" w:themeColor="text1" w:themeTint="A6"/>
      </w:rPr>
    </w:pPr>
    <w:r w:rsidRPr="00AF6308">
      <w:rPr>
        <w:rFonts w:ascii="ＭＳ Ｐ明朝" w:eastAsia="ＭＳ Ｐ明朝" w:hAnsi="ＭＳ Ｐ明朝"/>
        <w:i/>
        <w:iCs/>
        <w:color w:val="595959" w:themeColor="text1" w:themeTint="A6"/>
      </w:rPr>
      <w:t>Ver.20.0</w:t>
    </w:r>
  </w:p>
  <w:sdt>
    <w:sdtPr>
      <w:rPr>
        <w:rStyle w:val="afa"/>
      </w:rPr>
      <w:id w:val="-550541277"/>
      <w:docPartObj>
        <w:docPartGallery w:val="Page Numbers (Bottom of Page)"/>
        <w:docPartUnique/>
      </w:docPartObj>
    </w:sdtPr>
    <w:sdtEndPr>
      <w:rPr>
        <w:rStyle w:val="afa"/>
      </w:rPr>
    </w:sdtEndPr>
    <w:sdtContent>
      <w:p w14:paraId="180A0669" w14:textId="77777777" w:rsidR="00D321F2" w:rsidRDefault="00D321F2" w:rsidP="00D321F2">
        <w:pPr>
          <w:pStyle w:val="af8"/>
          <w:framePr w:wrap="none" w:vAnchor="text" w:hAnchor="page" w:x="5877" w:y="8"/>
          <w:rPr>
            <w:rStyle w:val="afa"/>
          </w:rPr>
        </w:pPr>
        <w:r>
          <w:rPr>
            <w:rStyle w:val="afa"/>
          </w:rPr>
          <w:fldChar w:fldCharType="begin"/>
        </w:r>
        <w:r>
          <w:rPr>
            <w:rStyle w:val="afa"/>
          </w:rPr>
          <w:instrText xml:space="preserve"> PAGE </w:instrText>
        </w:r>
        <w:r>
          <w:rPr>
            <w:rStyle w:val="afa"/>
          </w:rPr>
          <w:fldChar w:fldCharType="separate"/>
        </w:r>
        <w:r>
          <w:rPr>
            <w:rStyle w:val="afa"/>
            <w:noProof/>
          </w:rPr>
          <w:t>1</w:t>
        </w:r>
        <w:r>
          <w:rPr>
            <w:rStyle w:val="afa"/>
          </w:rPr>
          <w:fldChar w:fldCharType="end"/>
        </w:r>
      </w:p>
    </w:sdtContent>
  </w:sdt>
  <w:p w14:paraId="4A02E79C" w14:textId="77777777" w:rsidR="00604F28" w:rsidRDefault="00604F28">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7DDF" w14:textId="77777777" w:rsidR="009B4500" w:rsidRDefault="009B450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AB064" w14:textId="77777777" w:rsidR="00292A5E" w:rsidRDefault="00292A5E" w:rsidP="001124F8">
      <w:r>
        <w:separator/>
      </w:r>
    </w:p>
  </w:footnote>
  <w:footnote w:type="continuationSeparator" w:id="0">
    <w:p w14:paraId="241FF942" w14:textId="77777777" w:rsidR="00292A5E" w:rsidRDefault="00292A5E" w:rsidP="00112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A5DAA" w14:textId="77777777" w:rsidR="009B4500" w:rsidRDefault="009B4500">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27006" w14:textId="77777777" w:rsidR="009B4500" w:rsidRDefault="009B4500">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FCF74" w14:textId="77777777" w:rsidR="009B4500" w:rsidRDefault="009B4500">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653E2"/>
    <w:multiLevelType w:val="hybridMultilevel"/>
    <w:tmpl w:val="A704E4F4"/>
    <w:lvl w:ilvl="0" w:tplc="9C9454EC">
      <w:start w:val="1"/>
      <w:numFmt w:val="decimal"/>
      <w:pStyle w:val="a"/>
      <w:lvlText w:val="第%1条"/>
      <w:lvlJc w:val="left"/>
      <w:pPr>
        <w:tabs>
          <w:tab w:val="num" w:pos="720"/>
        </w:tabs>
        <w:ind w:left="420" w:hanging="420"/>
      </w:pPr>
      <w:rPr>
        <w:rFonts w:ascii="Times New Roman" w:eastAsia="ＭＳ ゴシック" w:hAnsi="Times New Roman" w:hint="default"/>
        <w:b w:val="0"/>
        <w:i w:val="0"/>
        <w:spacing w:val="20"/>
        <w:sz w:val="20"/>
      </w:rPr>
    </w:lvl>
    <w:lvl w:ilvl="1" w:tplc="CC382A78">
      <w:start w:val="1"/>
      <w:numFmt w:val="decimal"/>
      <w:lvlText w:val="%2."/>
      <w:lvlJc w:val="left"/>
      <w:pPr>
        <w:tabs>
          <w:tab w:val="num" w:pos="397"/>
        </w:tabs>
        <w:ind w:left="397" w:hanging="397"/>
      </w:pPr>
      <w:rPr>
        <w:rFonts w:ascii="Times New Roman" w:eastAsia="ＭＳ 明朝" w:hAnsi="Times New Roman" w:hint="default"/>
        <w:b w:val="0"/>
        <w:i w:val="0"/>
        <w:sz w:val="21"/>
      </w:rPr>
    </w:lvl>
    <w:lvl w:ilvl="2" w:tplc="A6547ACA">
      <w:numFmt w:val="bullet"/>
      <w:lvlText w:val="●"/>
      <w:lvlJc w:val="left"/>
      <w:pPr>
        <w:tabs>
          <w:tab w:val="num" w:pos="1260"/>
        </w:tabs>
        <w:ind w:left="1260" w:hanging="420"/>
      </w:pPr>
      <w:rPr>
        <w:rFonts w:ascii="ＭＳ 明朝" w:eastAsia="ＭＳ 明朝" w:hAnsi="ＭＳ 明朝" w:cs="Courier New"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removePersonalInformation/>
  <w:removeDateAndTime/>
  <w:bordersDoNotSurroundHeader/>
  <w:bordersDoNotSurroundFooter/>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7E"/>
    <w:rsid w:val="000009F6"/>
    <w:rsid w:val="00001E83"/>
    <w:rsid w:val="000023F0"/>
    <w:rsid w:val="00004C31"/>
    <w:rsid w:val="00005110"/>
    <w:rsid w:val="0000552B"/>
    <w:rsid w:val="00007962"/>
    <w:rsid w:val="00007A37"/>
    <w:rsid w:val="00010251"/>
    <w:rsid w:val="000103E0"/>
    <w:rsid w:val="0001092D"/>
    <w:rsid w:val="00010AA6"/>
    <w:rsid w:val="00010C6B"/>
    <w:rsid w:val="00011348"/>
    <w:rsid w:val="00011375"/>
    <w:rsid w:val="00011D0A"/>
    <w:rsid w:val="000121EA"/>
    <w:rsid w:val="0001338F"/>
    <w:rsid w:val="000165C8"/>
    <w:rsid w:val="00022096"/>
    <w:rsid w:val="000221C5"/>
    <w:rsid w:val="00022931"/>
    <w:rsid w:val="00023AE1"/>
    <w:rsid w:val="00025DE6"/>
    <w:rsid w:val="000267F9"/>
    <w:rsid w:val="00030A65"/>
    <w:rsid w:val="00031882"/>
    <w:rsid w:val="0003208C"/>
    <w:rsid w:val="0003229E"/>
    <w:rsid w:val="000327F4"/>
    <w:rsid w:val="00032ED9"/>
    <w:rsid w:val="00034661"/>
    <w:rsid w:val="00035725"/>
    <w:rsid w:val="00036586"/>
    <w:rsid w:val="00040B8E"/>
    <w:rsid w:val="000423DF"/>
    <w:rsid w:val="00042EEA"/>
    <w:rsid w:val="000439EC"/>
    <w:rsid w:val="00045CA0"/>
    <w:rsid w:val="000552AE"/>
    <w:rsid w:val="00056E8B"/>
    <w:rsid w:val="00057A54"/>
    <w:rsid w:val="000624A9"/>
    <w:rsid w:val="000630AA"/>
    <w:rsid w:val="00064868"/>
    <w:rsid w:val="00064BC9"/>
    <w:rsid w:val="000659A6"/>
    <w:rsid w:val="00066227"/>
    <w:rsid w:val="00066EBA"/>
    <w:rsid w:val="00067FD7"/>
    <w:rsid w:val="0007001D"/>
    <w:rsid w:val="00072C6B"/>
    <w:rsid w:val="00074FE0"/>
    <w:rsid w:val="00077D62"/>
    <w:rsid w:val="00077E91"/>
    <w:rsid w:val="0008023E"/>
    <w:rsid w:val="00080CEB"/>
    <w:rsid w:val="00082F28"/>
    <w:rsid w:val="00087811"/>
    <w:rsid w:val="000879ED"/>
    <w:rsid w:val="000911B9"/>
    <w:rsid w:val="00092C54"/>
    <w:rsid w:val="00092EE4"/>
    <w:rsid w:val="00092FC6"/>
    <w:rsid w:val="00093946"/>
    <w:rsid w:val="000971D8"/>
    <w:rsid w:val="000A060A"/>
    <w:rsid w:val="000A1E0F"/>
    <w:rsid w:val="000A481F"/>
    <w:rsid w:val="000A6BAE"/>
    <w:rsid w:val="000B00FD"/>
    <w:rsid w:val="000B1020"/>
    <w:rsid w:val="000B16EC"/>
    <w:rsid w:val="000B37E5"/>
    <w:rsid w:val="000B5310"/>
    <w:rsid w:val="000B6B0E"/>
    <w:rsid w:val="000B7753"/>
    <w:rsid w:val="000C0297"/>
    <w:rsid w:val="000C07A6"/>
    <w:rsid w:val="000C2D45"/>
    <w:rsid w:val="000C3BCE"/>
    <w:rsid w:val="000C3FFB"/>
    <w:rsid w:val="000C55C4"/>
    <w:rsid w:val="000C6B0A"/>
    <w:rsid w:val="000C6F9E"/>
    <w:rsid w:val="000D2CB3"/>
    <w:rsid w:val="000D32E1"/>
    <w:rsid w:val="000D4A21"/>
    <w:rsid w:val="000D4A7A"/>
    <w:rsid w:val="000D57EB"/>
    <w:rsid w:val="000D6440"/>
    <w:rsid w:val="000E1D12"/>
    <w:rsid w:val="000E2628"/>
    <w:rsid w:val="000E51CA"/>
    <w:rsid w:val="000E54B3"/>
    <w:rsid w:val="000E5879"/>
    <w:rsid w:val="000E5BCD"/>
    <w:rsid w:val="000E5F58"/>
    <w:rsid w:val="000F22D7"/>
    <w:rsid w:val="000F3B25"/>
    <w:rsid w:val="000F6E39"/>
    <w:rsid w:val="000F7773"/>
    <w:rsid w:val="000F7B80"/>
    <w:rsid w:val="000F7C58"/>
    <w:rsid w:val="001008FC"/>
    <w:rsid w:val="00100AD9"/>
    <w:rsid w:val="00101860"/>
    <w:rsid w:val="00103DA1"/>
    <w:rsid w:val="00106FA6"/>
    <w:rsid w:val="00111617"/>
    <w:rsid w:val="00111B64"/>
    <w:rsid w:val="001122DE"/>
    <w:rsid w:val="001124F8"/>
    <w:rsid w:val="00112DCB"/>
    <w:rsid w:val="00113388"/>
    <w:rsid w:val="00114498"/>
    <w:rsid w:val="00121E99"/>
    <w:rsid w:val="00122ECE"/>
    <w:rsid w:val="00123141"/>
    <w:rsid w:val="00123433"/>
    <w:rsid w:val="001245DD"/>
    <w:rsid w:val="001250B3"/>
    <w:rsid w:val="00127049"/>
    <w:rsid w:val="0013182D"/>
    <w:rsid w:val="00135694"/>
    <w:rsid w:val="001358C5"/>
    <w:rsid w:val="00135D74"/>
    <w:rsid w:val="00137A97"/>
    <w:rsid w:val="001409D3"/>
    <w:rsid w:val="001410AF"/>
    <w:rsid w:val="00141229"/>
    <w:rsid w:val="001418A3"/>
    <w:rsid w:val="00142254"/>
    <w:rsid w:val="00142C1B"/>
    <w:rsid w:val="00142D61"/>
    <w:rsid w:val="001435C6"/>
    <w:rsid w:val="00145B44"/>
    <w:rsid w:val="00145BC8"/>
    <w:rsid w:val="0014666A"/>
    <w:rsid w:val="00146848"/>
    <w:rsid w:val="00150CCD"/>
    <w:rsid w:val="0015289C"/>
    <w:rsid w:val="00155913"/>
    <w:rsid w:val="00156ADC"/>
    <w:rsid w:val="00157FA1"/>
    <w:rsid w:val="001601B7"/>
    <w:rsid w:val="00160EDA"/>
    <w:rsid w:val="00161981"/>
    <w:rsid w:val="00163297"/>
    <w:rsid w:val="00163A9D"/>
    <w:rsid w:val="00163C45"/>
    <w:rsid w:val="00163E3B"/>
    <w:rsid w:val="001643D4"/>
    <w:rsid w:val="00166C09"/>
    <w:rsid w:val="00167369"/>
    <w:rsid w:val="0017001E"/>
    <w:rsid w:val="00170DCB"/>
    <w:rsid w:val="0017145D"/>
    <w:rsid w:val="00172A02"/>
    <w:rsid w:val="00173A49"/>
    <w:rsid w:val="0017470F"/>
    <w:rsid w:val="00174865"/>
    <w:rsid w:val="0017610B"/>
    <w:rsid w:val="00180C41"/>
    <w:rsid w:val="00181BB2"/>
    <w:rsid w:val="001832E2"/>
    <w:rsid w:val="0018608F"/>
    <w:rsid w:val="00186D0C"/>
    <w:rsid w:val="00190250"/>
    <w:rsid w:val="00190514"/>
    <w:rsid w:val="001921DB"/>
    <w:rsid w:val="00193BD4"/>
    <w:rsid w:val="001940FA"/>
    <w:rsid w:val="00194287"/>
    <w:rsid w:val="001973CD"/>
    <w:rsid w:val="001A10D5"/>
    <w:rsid w:val="001A119B"/>
    <w:rsid w:val="001A1949"/>
    <w:rsid w:val="001A1F38"/>
    <w:rsid w:val="001A48F9"/>
    <w:rsid w:val="001A4CA9"/>
    <w:rsid w:val="001A4D2C"/>
    <w:rsid w:val="001A50CF"/>
    <w:rsid w:val="001A580D"/>
    <w:rsid w:val="001A5EAF"/>
    <w:rsid w:val="001A5FAB"/>
    <w:rsid w:val="001A644A"/>
    <w:rsid w:val="001A6AE9"/>
    <w:rsid w:val="001B05B0"/>
    <w:rsid w:val="001B0991"/>
    <w:rsid w:val="001B35A6"/>
    <w:rsid w:val="001B407B"/>
    <w:rsid w:val="001B48FE"/>
    <w:rsid w:val="001B4D80"/>
    <w:rsid w:val="001B509B"/>
    <w:rsid w:val="001B5EFA"/>
    <w:rsid w:val="001B6849"/>
    <w:rsid w:val="001C1580"/>
    <w:rsid w:val="001C271D"/>
    <w:rsid w:val="001C4314"/>
    <w:rsid w:val="001C573A"/>
    <w:rsid w:val="001C5C81"/>
    <w:rsid w:val="001C6E60"/>
    <w:rsid w:val="001C7372"/>
    <w:rsid w:val="001D5181"/>
    <w:rsid w:val="001D56F3"/>
    <w:rsid w:val="001E04F8"/>
    <w:rsid w:val="001E066B"/>
    <w:rsid w:val="001E085C"/>
    <w:rsid w:val="001E1887"/>
    <w:rsid w:val="001E2044"/>
    <w:rsid w:val="001E2B65"/>
    <w:rsid w:val="001E5A2E"/>
    <w:rsid w:val="001E640B"/>
    <w:rsid w:val="001E7297"/>
    <w:rsid w:val="001E7D15"/>
    <w:rsid w:val="001F111E"/>
    <w:rsid w:val="001F1632"/>
    <w:rsid w:val="001F2571"/>
    <w:rsid w:val="001F5C4D"/>
    <w:rsid w:val="00201A71"/>
    <w:rsid w:val="0020233A"/>
    <w:rsid w:val="00203FBA"/>
    <w:rsid w:val="0020579B"/>
    <w:rsid w:val="00211892"/>
    <w:rsid w:val="00213E3D"/>
    <w:rsid w:val="002150C1"/>
    <w:rsid w:val="00215A76"/>
    <w:rsid w:val="00215BE9"/>
    <w:rsid w:val="00215D8E"/>
    <w:rsid w:val="00220035"/>
    <w:rsid w:val="00222605"/>
    <w:rsid w:val="0022412C"/>
    <w:rsid w:val="00224AAA"/>
    <w:rsid w:val="00225C34"/>
    <w:rsid w:val="002328EF"/>
    <w:rsid w:val="0023291C"/>
    <w:rsid w:val="00232C98"/>
    <w:rsid w:val="002339F9"/>
    <w:rsid w:val="00233A45"/>
    <w:rsid w:val="0023425F"/>
    <w:rsid w:val="002355B4"/>
    <w:rsid w:val="00235665"/>
    <w:rsid w:val="0023677B"/>
    <w:rsid w:val="0023684A"/>
    <w:rsid w:val="00237A2D"/>
    <w:rsid w:val="0024191E"/>
    <w:rsid w:val="00241AB1"/>
    <w:rsid w:val="00241CE6"/>
    <w:rsid w:val="002424C8"/>
    <w:rsid w:val="0024256A"/>
    <w:rsid w:val="0024367D"/>
    <w:rsid w:val="0024450C"/>
    <w:rsid w:val="00244CA6"/>
    <w:rsid w:val="00246264"/>
    <w:rsid w:val="0024729C"/>
    <w:rsid w:val="00252B81"/>
    <w:rsid w:val="00253ADA"/>
    <w:rsid w:val="002545B2"/>
    <w:rsid w:val="002549ED"/>
    <w:rsid w:val="002554D2"/>
    <w:rsid w:val="00255BE8"/>
    <w:rsid w:val="00256368"/>
    <w:rsid w:val="00257108"/>
    <w:rsid w:val="002601B5"/>
    <w:rsid w:val="00260472"/>
    <w:rsid w:val="002613B0"/>
    <w:rsid w:val="002630EC"/>
    <w:rsid w:val="00263244"/>
    <w:rsid w:val="00263611"/>
    <w:rsid w:val="002645B4"/>
    <w:rsid w:val="00265AF4"/>
    <w:rsid w:val="00266554"/>
    <w:rsid w:val="0027069E"/>
    <w:rsid w:val="0027116C"/>
    <w:rsid w:val="00271EB5"/>
    <w:rsid w:val="002724CC"/>
    <w:rsid w:val="00275299"/>
    <w:rsid w:val="00275894"/>
    <w:rsid w:val="00281E4F"/>
    <w:rsid w:val="00285B1E"/>
    <w:rsid w:val="0028694E"/>
    <w:rsid w:val="00286EB3"/>
    <w:rsid w:val="00287E54"/>
    <w:rsid w:val="00291A6E"/>
    <w:rsid w:val="00292965"/>
    <w:rsid w:val="0029296C"/>
    <w:rsid w:val="00292A5E"/>
    <w:rsid w:val="00293800"/>
    <w:rsid w:val="00293DA5"/>
    <w:rsid w:val="00294A69"/>
    <w:rsid w:val="002A0100"/>
    <w:rsid w:val="002A090B"/>
    <w:rsid w:val="002A1288"/>
    <w:rsid w:val="002A1C29"/>
    <w:rsid w:val="002A24F3"/>
    <w:rsid w:val="002A358C"/>
    <w:rsid w:val="002A37DF"/>
    <w:rsid w:val="002A6661"/>
    <w:rsid w:val="002A74BF"/>
    <w:rsid w:val="002A7B7F"/>
    <w:rsid w:val="002A7D67"/>
    <w:rsid w:val="002B39C0"/>
    <w:rsid w:val="002B6A4A"/>
    <w:rsid w:val="002C02B6"/>
    <w:rsid w:val="002C1B7C"/>
    <w:rsid w:val="002C3237"/>
    <w:rsid w:val="002C61EB"/>
    <w:rsid w:val="002C7A34"/>
    <w:rsid w:val="002D09C5"/>
    <w:rsid w:val="002D1249"/>
    <w:rsid w:val="002D249C"/>
    <w:rsid w:val="002D387B"/>
    <w:rsid w:val="002D5531"/>
    <w:rsid w:val="002D56DB"/>
    <w:rsid w:val="002D5B4D"/>
    <w:rsid w:val="002D721B"/>
    <w:rsid w:val="002D7C6A"/>
    <w:rsid w:val="002E45F6"/>
    <w:rsid w:val="002E5D5F"/>
    <w:rsid w:val="002E6469"/>
    <w:rsid w:val="002F31FD"/>
    <w:rsid w:val="002F3849"/>
    <w:rsid w:val="002F3CE3"/>
    <w:rsid w:val="002F4110"/>
    <w:rsid w:val="002F5D77"/>
    <w:rsid w:val="002F6418"/>
    <w:rsid w:val="003006D6"/>
    <w:rsid w:val="00300CFE"/>
    <w:rsid w:val="00304A76"/>
    <w:rsid w:val="00304CE5"/>
    <w:rsid w:val="00307168"/>
    <w:rsid w:val="0030791F"/>
    <w:rsid w:val="00310295"/>
    <w:rsid w:val="0031173C"/>
    <w:rsid w:val="0031249A"/>
    <w:rsid w:val="003129F1"/>
    <w:rsid w:val="00315B08"/>
    <w:rsid w:val="00316383"/>
    <w:rsid w:val="00316C78"/>
    <w:rsid w:val="00316E38"/>
    <w:rsid w:val="00317902"/>
    <w:rsid w:val="00320177"/>
    <w:rsid w:val="00320CC3"/>
    <w:rsid w:val="00321A69"/>
    <w:rsid w:val="00323654"/>
    <w:rsid w:val="00323D3B"/>
    <w:rsid w:val="00324826"/>
    <w:rsid w:val="00326E69"/>
    <w:rsid w:val="00327A1B"/>
    <w:rsid w:val="00327E29"/>
    <w:rsid w:val="003303D6"/>
    <w:rsid w:val="003309FB"/>
    <w:rsid w:val="00330D9A"/>
    <w:rsid w:val="00333FEB"/>
    <w:rsid w:val="0033426A"/>
    <w:rsid w:val="00335B1B"/>
    <w:rsid w:val="00337AFF"/>
    <w:rsid w:val="003405E6"/>
    <w:rsid w:val="0034250A"/>
    <w:rsid w:val="0034376B"/>
    <w:rsid w:val="00345DDE"/>
    <w:rsid w:val="003463F0"/>
    <w:rsid w:val="00347AA7"/>
    <w:rsid w:val="003500B6"/>
    <w:rsid w:val="00350CAE"/>
    <w:rsid w:val="00351D8D"/>
    <w:rsid w:val="00352A45"/>
    <w:rsid w:val="003534EB"/>
    <w:rsid w:val="00353ECE"/>
    <w:rsid w:val="00357C68"/>
    <w:rsid w:val="003606B8"/>
    <w:rsid w:val="003607A4"/>
    <w:rsid w:val="003622D0"/>
    <w:rsid w:val="00363430"/>
    <w:rsid w:val="0036457B"/>
    <w:rsid w:val="00364ECC"/>
    <w:rsid w:val="003672E4"/>
    <w:rsid w:val="00367865"/>
    <w:rsid w:val="00367DB1"/>
    <w:rsid w:val="0037006B"/>
    <w:rsid w:val="00370A9A"/>
    <w:rsid w:val="003714ED"/>
    <w:rsid w:val="0037269D"/>
    <w:rsid w:val="00372D08"/>
    <w:rsid w:val="00373B4D"/>
    <w:rsid w:val="003743AE"/>
    <w:rsid w:val="00375E20"/>
    <w:rsid w:val="003766E5"/>
    <w:rsid w:val="0037676E"/>
    <w:rsid w:val="003774B4"/>
    <w:rsid w:val="003776D2"/>
    <w:rsid w:val="00377ACB"/>
    <w:rsid w:val="00381206"/>
    <w:rsid w:val="00381C04"/>
    <w:rsid w:val="00382955"/>
    <w:rsid w:val="00387294"/>
    <w:rsid w:val="00387564"/>
    <w:rsid w:val="00391C3D"/>
    <w:rsid w:val="0039240F"/>
    <w:rsid w:val="0039338D"/>
    <w:rsid w:val="00394576"/>
    <w:rsid w:val="0039468C"/>
    <w:rsid w:val="00395227"/>
    <w:rsid w:val="003952D5"/>
    <w:rsid w:val="003A0C8B"/>
    <w:rsid w:val="003A0E08"/>
    <w:rsid w:val="003A2DFD"/>
    <w:rsid w:val="003A33B5"/>
    <w:rsid w:val="003A6172"/>
    <w:rsid w:val="003A662A"/>
    <w:rsid w:val="003A7208"/>
    <w:rsid w:val="003A724C"/>
    <w:rsid w:val="003B7284"/>
    <w:rsid w:val="003B7A0E"/>
    <w:rsid w:val="003C0DA0"/>
    <w:rsid w:val="003C0DA5"/>
    <w:rsid w:val="003C7227"/>
    <w:rsid w:val="003C77BC"/>
    <w:rsid w:val="003D0DF4"/>
    <w:rsid w:val="003D22E0"/>
    <w:rsid w:val="003D2381"/>
    <w:rsid w:val="003D2453"/>
    <w:rsid w:val="003D2495"/>
    <w:rsid w:val="003D31BA"/>
    <w:rsid w:val="003D4E37"/>
    <w:rsid w:val="003D6098"/>
    <w:rsid w:val="003D6550"/>
    <w:rsid w:val="003D6DBE"/>
    <w:rsid w:val="003E3217"/>
    <w:rsid w:val="003E4945"/>
    <w:rsid w:val="003E6A81"/>
    <w:rsid w:val="003E7776"/>
    <w:rsid w:val="003F1CAC"/>
    <w:rsid w:val="004001F1"/>
    <w:rsid w:val="004013FF"/>
    <w:rsid w:val="00401CF2"/>
    <w:rsid w:val="0040253E"/>
    <w:rsid w:val="004031E8"/>
    <w:rsid w:val="00403BE4"/>
    <w:rsid w:val="00403F29"/>
    <w:rsid w:val="004052A1"/>
    <w:rsid w:val="00405648"/>
    <w:rsid w:val="0040574F"/>
    <w:rsid w:val="00405BFB"/>
    <w:rsid w:val="00406B57"/>
    <w:rsid w:val="00407701"/>
    <w:rsid w:val="00410668"/>
    <w:rsid w:val="00410694"/>
    <w:rsid w:val="00410A34"/>
    <w:rsid w:val="004113D6"/>
    <w:rsid w:val="00413B95"/>
    <w:rsid w:val="00413D9B"/>
    <w:rsid w:val="00414341"/>
    <w:rsid w:val="00415CF3"/>
    <w:rsid w:val="00416B48"/>
    <w:rsid w:val="00417546"/>
    <w:rsid w:val="0041777B"/>
    <w:rsid w:val="0042015F"/>
    <w:rsid w:val="00420A01"/>
    <w:rsid w:val="00421500"/>
    <w:rsid w:val="00421907"/>
    <w:rsid w:val="00421EA6"/>
    <w:rsid w:val="00422085"/>
    <w:rsid w:val="004231E0"/>
    <w:rsid w:val="0042676E"/>
    <w:rsid w:val="004269BA"/>
    <w:rsid w:val="00426C88"/>
    <w:rsid w:val="00426D40"/>
    <w:rsid w:val="00430455"/>
    <w:rsid w:val="00435CD8"/>
    <w:rsid w:val="0043607B"/>
    <w:rsid w:val="00436725"/>
    <w:rsid w:val="00440F10"/>
    <w:rsid w:val="0044172A"/>
    <w:rsid w:val="00441A26"/>
    <w:rsid w:val="004423D1"/>
    <w:rsid w:val="00442A64"/>
    <w:rsid w:val="004519B3"/>
    <w:rsid w:val="00454A6A"/>
    <w:rsid w:val="004600AB"/>
    <w:rsid w:val="00461314"/>
    <w:rsid w:val="00461BD9"/>
    <w:rsid w:val="004633C0"/>
    <w:rsid w:val="00464EE9"/>
    <w:rsid w:val="00465535"/>
    <w:rsid w:val="004709DF"/>
    <w:rsid w:val="00471A60"/>
    <w:rsid w:val="00472B9B"/>
    <w:rsid w:val="00472C5A"/>
    <w:rsid w:val="004733D0"/>
    <w:rsid w:val="004739B9"/>
    <w:rsid w:val="00473A86"/>
    <w:rsid w:val="00475D14"/>
    <w:rsid w:val="00482E5C"/>
    <w:rsid w:val="004834B2"/>
    <w:rsid w:val="00490FCF"/>
    <w:rsid w:val="0049134D"/>
    <w:rsid w:val="00491EE9"/>
    <w:rsid w:val="00494FE7"/>
    <w:rsid w:val="004950D7"/>
    <w:rsid w:val="00496947"/>
    <w:rsid w:val="004A0C7F"/>
    <w:rsid w:val="004A29A8"/>
    <w:rsid w:val="004A3988"/>
    <w:rsid w:val="004A50AB"/>
    <w:rsid w:val="004A78D7"/>
    <w:rsid w:val="004B1AF4"/>
    <w:rsid w:val="004B283A"/>
    <w:rsid w:val="004B3CBD"/>
    <w:rsid w:val="004B4225"/>
    <w:rsid w:val="004B5D21"/>
    <w:rsid w:val="004B7D15"/>
    <w:rsid w:val="004C35F8"/>
    <w:rsid w:val="004C399E"/>
    <w:rsid w:val="004C3F73"/>
    <w:rsid w:val="004C51B1"/>
    <w:rsid w:val="004C5A05"/>
    <w:rsid w:val="004D102B"/>
    <w:rsid w:val="004D3AD9"/>
    <w:rsid w:val="004D4896"/>
    <w:rsid w:val="004D4EFA"/>
    <w:rsid w:val="004D5DD4"/>
    <w:rsid w:val="004D60BE"/>
    <w:rsid w:val="004D756E"/>
    <w:rsid w:val="004D7E53"/>
    <w:rsid w:val="004E06CC"/>
    <w:rsid w:val="004E1259"/>
    <w:rsid w:val="004E488F"/>
    <w:rsid w:val="004E6366"/>
    <w:rsid w:val="004E68EA"/>
    <w:rsid w:val="004E7CD0"/>
    <w:rsid w:val="004E7E46"/>
    <w:rsid w:val="004F1A8A"/>
    <w:rsid w:val="004F1DB2"/>
    <w:rsid w:val="004F34DD"/>
    <w:rsid w:val="004F7C4F"/>
    <w:rsid w:val="004F7DF2"/>
    <w:rsid w:val="00500A9B"/>
    <w:rsid w:val="0050243F"/>
    <w:rsid w:val="00503787"/>
    <w:rsid w:val="005040FA"/>
    <w:rsid w:val="00505038"/>
    <w:rsid w:val="005053F0"/>
    <w:rsid w:val="005114A9"/>
    <w:rsid w:val="00515E08"/>
    <w:rsid w:val="00517BE8"/>
    <w:rsid w:val="0052119A"/>
    <w:rsid w:val="00524777"/>
    <w:rsid w:val="00524B39"/>
    <w:rsid w:val="00526B2A"/>
    <w:rsid w:val="005276F3"/>
    <w:rsid w:val="00530C99"/>
    <w:rsid w:val="00532AC6"/>
    <w:rsid w:val="00533620"/>
    <w:rsid w:val="00533C42"/>
    <w:rsid w:val="00535B9B"/>
    <w:rsid w:val="00536440"/>
    <w:rsid w:val="00536F27"/>
    <w:rsid w:val="00542067"/>
    <w:rsid w:val="00543649"/>
    <w:rsid w:val="00546519"/>
    <w:rsid w:val="00546AC8"/>
    <w:rsid w:val="00547EC2"/>
    <w:rsid w:val="00550960"/>
    <w:rsid w:val="005529E4"/>
    <w:rsid w:val="00554222"/>
    <w:rsid w:val="005602DE"/>
    <w:rsid w:val="00560F6F"/>
    <w:rsid w:val="00561FA1"/>
    <w:rsid w:val="00562575"/>
    <w:rsid w:val="005627DD"/>
    <w:rsid w:val="00563614"/>
    <w:rsid w:val="00564077"/>
    <w:rsid w:val="0056496B"/>
    <w:rsid w:val="0056548C"/>
    <w:rsid w:val="00565DE4"/>
    <w:rsid w:val="00565EBB"/>
    <w:rsid w:val="00570A39"/>
    <w:rsid w:val="00571A3C"/>
    <w:rsid w:val="005724A4"/>
    <w:rsid w:val="00572D92"/>
    <w:rsid w:val="00575304"/>
    <w:rsid w:val="00575AB7"/>
    <w:rsid w:val="00576F1F"/>
    <w:rsid w:val="00580DA5"/>
    <w:rsid w:val="005829A8"/>
    <w:rsid w:val="00582A46"/>
    <w:rsid w:val="00583841"/>
    <w:rsid w:val="005842F1"/>
    <w:rsid w:val="005848E2"/>
    <w:rsid w:val="00584D18"/>
    <w:rsid w:val="005859F8"/>
    <w:rsid w:val="00586995"/>
    <w:rsid w:val="005902C2"/>
    <w:rsid w:val="005927E5"/>
    <w:rsid w:val="00592CAB"/>
    <w:rsid w:val="0059309A"/>
    <w:rsid w:val="00593F69"/>
    <w:rsid w:val="0059511C"/>
    <w:rsid w:val="00595CAA"/>
    <w:rsid w:val="0059750A"/>
    <w:rsid w:val="00597B83"/>
    <w:rsid w:val="005A240C"/>
    <w:rsid w:val="005A39FB"/>
    <w:rsid w:val="005A505D"/>
    <w:rsid w:val="005A5DD8"/>
    <w:rsid w:val="005A7261"/>
    <w:rsid w:val="005B3072"/>
    <w:rsid w:val="005B651D"/>
    <w:rsid w:val="005B7D40"/>
    <w:rsid w:val="005B7E1D"/>
    <w:rsid w:val="005C02C5"/>
    <w:rsid w:val="005C0334"/>
    <w:rsid w:val="005C0B1D"/>
    <w:rsid w:val="005C0ED3"/>
    <w:rsid w:val="005C294B"/>
    <w:rsid w:val="005C3DDF"/>
    <w:rsid w:val="005C3F1A"/>
    <w:rsid w:val="005C4C21"/>
    <w:rsid w:val="005C4D11"/>
    <w:rsid w:val="005C4D51"/>
    <w:rsid w:val="005C58CE"/>
    <w:rsid w:val="005D02BD"/>
    <w:rsid w:val="005D31AF"/>
    <w:rsid w:val="005D5E20"/>
    <w:rsid w:val="005D6CBF"/>
    <w:rsid w:val="005E0262"/>
    <w:rsid w:val="005E0E95"/>
    <w:rsid w:val="005E2193"/>
    <w:rsid w:val="005E2CBE"/>
    <w:rsid w:val="005E4393"/>
    <w:rsid w:val="005E7476"/>
    <w:rsid w:val="005F1BB1"/>
    <w:rsid w:val="005F64A7"/>
    <w:rsid w:val="005F6EE0"/>
    <w:rsid w:val="005F7B55"/>
    <w:rsid w:val="006002D0"/>
    <w:rsid w:val="00601166"/>
    <w:rsid w:val="006016C8"/>
    <w:rsid w:val="0060331D"/>
    <w:rsid w:val="00604D66"/>
    <w:rsid w:val="00604F28"/>
    <w:rsid w:val="00607D91"/>
    <w:rsid w:val="00610690"/>
    <w:rsid w:val="00611A7D"/>
    <w:rsid w:val="006155C0"/>
    <w:rsid w:val="00616111"/>
    <w:rsid w:val="00616A51"/>
    <w:rsid w:val="0062024F"/>
    <w:rsid w:val="00624147"/>
    <w:rsid w:val="00624726"/>
    <w:rsid w:val="00625943"/>
    <w:rsid w:val="00627254"/>
    <w:rsid w:val="00630E86"/>
    <w:rsid w:val="00631C9D"/>
    <w:rsid w:val="00632B38"/>
    <w:rsid w:val="00634E70"/>
    <w:rsid w:val="00635139"/>
    <w:rsid w:val="00637DD5"/>
    <w:rsid w:val="00641DFD"/>
    <w:rsid w:val="00641FB5"/>
    <w:rsid w:val="00642055"/>
    <w:rsid w:val="0064331A"/>
    <w:rsid w:val="00643C1D"/>
    <w:rsid w:val="006448FF"/>
    <w:rsid w:val="00644A5C"/>
    <w:rsid w:val="00644CB9"/>
    <w:rsid w:val="00644E24"/>
    <w:rsid w:val="006451F3"/>
    <w:rsid w:val="006463DA"/>
    <w:rsid w:val="00647643"/>
    <w:rsid w:val="006479A8"/>
    <w:rsid w:val="00647B45"/>
    <w:rsid w:val="0065046A"/>
    <w:rsid w:val="00652EC3"/>
    <w:rsid w:val="00653004"/>
    <w:rsid w:val="00655B8E"/>
    <w:rsid w:val="006609EE"/>
    <w:rsid w:val="00660F7B"/>
    <w:rsid w:val="00661B07"/>
    <w:rsid w:val="0066379C"/>
    <w:rsid w:val="0066549C"/>
    <w:rsid w:val="00670D0E"/>
    <w:rsid w:val="00672A22"/>
    <w:rsid w:val="0067559F"/>
    <w:rsid w:val="00675EB5"/>
    <w:rsid w:val="00675F75"/>
    <w:rsid w:val="00677459"/>
    <w:rsid w:val="00680BAD"/>
    <w:rsid w:val="006810B5"/>
    <w:rsid w:val="00681574"/>
    <w:rsid w:val="0068237E"/>
    <w:rsid w:val="00683C56"/>
    <w:rsid w:val="00684A9F"/>
    <w:rsid w:val="006862C8"/>
    <w:rsid w:val="00687006"/>
    <w:rsid w:val="0069043D"/>
    <w:rsid w:val="0069296E"/>
    <w:rsid w:val="00693DC2"/>
    <w:rsid w:val="00693F42"/>
    <w:rsid w:val="00695AE5"/>
    <w:rsid w:val="00695AF5"/>
    <w:rsid w:val="00695D7D"/>
    <w:rsid w:val="00695DF0"/>
    <w:rsid w:val="00697C86"/>
    <w:rsid w:val="006A1252"/>
    <w:rsid w:val="006A290D"/>
    <w:rsid w:val="006A2CF8"/>
    <w:rsid w:val="006A2E7E"/>
    <w:rsid w:val="006A421A"/>
    <w:rsid w:val="006A522C"/>
    <w:rsid w:val="006A7C97"/>
    <w:rsid w:val="006B0D63"/>
    <w:rsid w:val="006B1583"/>
    <w:rsid w:val="006B165C"/>
    <w:rsid w:val="006B26D2"/>
    <w:rsid w:val="006B75D1"/>
    <w:rsid w:val="006B7D35"/>
    <w:rsid w:val="006C01BE"/>
    <w:rsid w:val="006C1382"/>
    <w:rsid w:val="006C1885"/>
    <w:rsid w:val="006C1E3A"/>
    <w:rsid w:val="006C35AE"/>
    <w:rsid w:val="006C4B46"/>
    <w:rsid w:val="006C5224"/>
    <w:rsid w:val="006C5866"/>
    <w:rsid w:val="006D010E"/>
    <w:rsid w:val="006D5F26"/>
    <w:rsid w:val="006E230B"/>
    <w:rsid w:val="006E2A7B"/>
    <w:rsid w:val="006E56D2"/>
    <w:rsid w:val="006E7D82"/>
    <w:rsid w:val="006F16FF"/>
    <w:rsid w:val="006F1825"/>
    <w:rsid w:val="0070060C"/>
    <w:rsid w:val="00707E54"/>
    <w:rsid w:val="00713468"/>
    <w:rsid w:val="007158E4"/>
    <w:rsid w:val="00717288"/>
    <w:rsid w:val="0072076C"/>
    <w:rsid w:val="00720FB7"/>
    <w:rsid w:val="0072238F"/>
    <w:rsid w:val="007237DC"/>
    <w:rsid w:val="00723917"/>
    <w:rsid w:val="00723AB3"/>
    <w:rsid w:val="00724C17"/>
    <w:rsid w:val="00726D1D"/>
    <w:rsid w:val="0073111F"/>
    <w:rsid w:val="0073280A"/>
    <w:rsid w:val="007340CB"/>
    <w:rsid w:val="00736AF3"/>
    <w:rsid w:val="00737B10"/>
    <w:rsid w:val="00737FA8"/>
    <w:rsid w:val="00740AC1"/>
    <w:rsid w:val="007416A0"/>
    <w:rsid w:val="00742828"/>
    <w:rsid w:val="00742FD3"/>
    <w:rsid w:val="00745086"/>
    <w:rsid w:val="00745EB2"/>
    <w:rsid w:val="0075085A"/>
    <w:rsid w:val="00750880"/>
    <w:rsid w:val="00751762"/>
    <w:rsid w:val="007518EE"/>
    <w:rsid w:val="007519CF"/>
    <w:rsid w:val="00751D10"/>
    <w:rsid w:val="00751DE0"/>
    <w:rsid w:val="00751EFD"/>
    <w:rsid w:val="00752843"/>
    <w:rsid w:val="00753B41"/>
    <w:rsid w:val="00753D88"/>
    <w:rsid w:val="00754532"/>
    <w:rsid w:val="00754667"/>
    <w:rsid w:val="00754EBF"/>
    <w:rsid w:val="007553A1"/>
    <w:rsid w:val="0075594C"/>
    <w:rsid w:val="007579EC"/>
    <w:rsid w:val="007600CC"/>
    <w:rsid w:val="0076188D"/>
    <w:rsid w:val="0076355B"/>
    <w:rsid w:val="00764CE8"/>
    <w:rsid w:val="00766C23"/>
    <w:rsid w:val="00767761"/>
    <w:rsid w:val="007710A0"/>
    <w:rsid w:val="00772397"/>
    <w:rsid w:val="007752D0"/>
    <w:rsid w:val="00777BA1"/>
    <w:rsid w:val="00781708"/>
    <w:rsid w:val="00784398"/>
    <w:rsid w:val="00786039"/>
    <w:rsid w:val="00786587"/>
    <w:rsid w:val="007868B1"/>
    <w:rsid w:val="0079130B"/>
    <w:rsid w:val="00791938"/>
    <w:rsid w:val="00793323"/>
    <w:rsid w:val="007947EC"/>
    <w:rsid w:val="00794EFA"/>
    <w:rsid w:val="0079725F"/>
    <w:rsid w:val="007A0F81"/>
    <w:rsid w:val="007A10C8"/>
    <w:rsid w:val="007A2878"/>
    <w:rsid w:val="007A2E5E"/>
    <w:rsid w:val="007A724E"/>
    <w:rsid w:val="007B2853"/>
    <w:rsid w:val="007B34A9"/>
    <w:rsid w:val="007B4EFD"/>
    <w:rsid w:val="007B79AA"/>
    <w:rsid w:val="007C1A47"/>
    <w:rsid w:val="007C35C9"/>
    <w:rsid w:val="007C3FB5"/>
    <w:rsid w:val="007D036C"/>
    <w:rsid w:val="007D0F45"/>
    <w:rsid w:val="007D1183"/>
    <w:rsid w:val="007D19B2"/>
    <w:rsid w:val="007D232C"/>
    <w:rsid w:val="007D5CC7"/>
    <w:rsid w:val="007E059A"/>
    <w:rsid w:val="007E1AA6"/>
    <w:rsid w:val="007E24D1"/>
    <w:rsid w:val="007E29A1"/>
    <w:rsid w:val="007E3233"/>
    <w:rsid w:val="007E42D8"/>
    <w:rsid w:val="007E4385"/>
    <w:rsid w:val="007E44B5"/>
    <w:rsid w:val="007E4698"/>
    <w:rsid w:val="007E4C1E"/>
    <w:rsid w:val="007E517E"/>
    <w:rsid w:val="007E6228"/>
    <w:rsid w:val="007E6EE6"/>
    <w:rsid w:val="007F1600"/>
    <w:rsid w:val="007F2122"/>
    <w:rsid w:val="007F2136"/>
    <w:rsid w:val="007F58E4"/>
    <w:rsid w:val="00800BBF"/>
    <w:rsid w:val="00803216"/>
    <w:rsid w:val="00803F75"/>
    <w:rsid w:val="008041C0"/>
    <w:rsid w:val="0080467E"/>
    <w:rsid w:val="008049FF"/>
    <w:rsid w:val="008069EF"/>
    <w:rsid w:val="008074F7"/>
    <w:rsid w:val="00810855"/>
    <w:rsid w:val="00812A19"/>
    <w:rsid w:val="00812BAD"/>
    <w:rsid w:val="00812D84"/>
    <w:rsid w:val="00816E1A"/>
    <w:rsid w:val="00816F8E"/>
    <w:rsid w:val="00817A5B"/>
    <w:rsid w:val="00821868"/>
    <w:rsid w:val="008226FF"/>
    <w:rsid w:val="00826EAE"/>
    <w:rsid w:val="008278D4"/>
    <w:rsid w:val="008310FD"/>
    <w:rsid w:val="00831A5D"/>
    <w:rsid w:val="008329CD"/>
    <w:rsid w:val="008336D2"/>
    <w:rsid w:val="008339DB"/>
    <w:rsid w:val="00833BFF"/>
    <w:rsid w:val="00833EA6"/>
    <w:rsid w:val="00836507"/>
    <w:rsid w:val="00836683"/>
    <w:rsid w:val="00836EB1"/>
    <w:rsid w:val="008409EB"/>
    <w:rsid w:val="008438E5"/>
    <w:rsid w:val="00844E4C"/>
    <w:rsid w:val="00850C4C"/>
    <w:rsid w:val="008510C8"/>
    <w:rsid w:val="00851319"/>
    <w:rsid w:val="0085248C"/>
    <w:rsid w:val="008529CC"/>
    <w:rsid w:val="00854199"/>
    <w:rsid w:val="00855CF8"/>
    <w:rsid w:val="00856D3C"/>
    <w:rsid w:val="00857A2F"/>
    <w:rsid w:val="00860C16"/>
    <w:rsid w:val="0086256A"/>
    <w:rsid w:val="0086306A"/>
    <w:rsid w:val="00864421"/>
    <w:rsid w:val="00865DFD"/>
    <w:rsid w:val="00865F98"/>
    <w:rsid w:val="00867028"/>
    <w:rsid w:val="0087201C"/>
    <w:rsid w:val="008724A2"/>
    <w:rsid w:val="00872ACA"/>
    <w:rsid w:val="00873238"/>
    <w:rsid w:val="008737F2"/>
    <w:rsid w:val="0087440A"/>
    <w:rsid w:val="00874CBA"/>
    <w:rsid w:val="0087701C"/>
    <w:rsid w:val="008779A7"/>
    <w:rsid w:val="008779AB"/>
    <w:rsid w:val="008829C2"/>
    <w:rsid w:val="008846FC"/>
    <w:rsid w:val="00884750"/>
    <w:rsid w:val="00885549"/>
    <w:rsid w:val="00886449"/>
    <w:rsid w:val="00886B78"/>
    <w:rsid w:val="0089172E"/>
    <w:rsid w:val="00894D06"/>
    <w:rsid w:val="008A2041"/>
    <w:rsid w:val="008A4149"/>
    <w:rsid w:val="008A46E2"/>
    <w:rsid w:val="008A4CA6"/>
    <w:rsid w:val="008A5F38"/>
    <w:rsid w:val="008A6A70"/>
    <w:rsid w:val="008A74FD"/>
    <w:rsid w:val="008B0603"/>
    <w:rsid w:val="008B0A89"/>
    <w:rsid w:val="008B292F"/>
    <w:rsid w:val="008B2B8B"/>
    <w:rsid w:val="008B3CDF"/>
    <w:rsid w:val="008B60BA"/>
    <w:rsid w:val="008B69C5"/>
    <w:rsid w:val="008C04BD"/>
    <w:rsid w:val="008C1927"/>
    <w:rsid w:val="008C4BF3"/>
    <w:rsid w:val="008D0313"/>
    <w:rsid w:val="008D12F9"/>
    <w:rsid w:val="008D2B0F"/>
    <w:rsid w:val="008D393B"/>
    <w:rsid w:val="008D652D"/>
    <w:rsid w:val="008D6C7D"/>
    <w:rsid w:val="008D7FCE"/>
    <w:rsid w:val="008E2A17"/>
    <w:rsid w:val="008E3551"/>
    <w:rsid w:val="008E5686"/>
    <w:rsid w:val="008F03DE"/>
    <w:rsid w:val="008F24E9"/>
    <w:rsid w:val="008F4ACE"/>
    <w:rsid w:val="008F5006"/>
    <w:rsid w:val="008F58E5"/>
    <w:rsid w:val="008F714B"/>
    <w:rsid w:val="008F7C68"/>
    <w:rsid w:val="0090258B"/>
    <w:rsid w:val="00903530"/>
    <w:rsid w:val="009045F8"/>
    <w:rsid w:val="009046B6"/>
    <w:rsid w:val="009066CE"/>
    <w:rsid w:val="00910CE5"/>
    <w:rsid w:val="00913372"/>
    <w:rsid w:val="00913646"/>
    <w:rsid w:val="00914FD8"/>
    <w:rsid w:val="0091692B"/>
    <w:rsid w:val="00917B3C"/>
    <w:rsid w:val="00917DAB"/>
    <w:rsid w:val="00921F1E"/>
    <w:rsid w:val="009220B1"/>
    <w:rsid w:val="00925376"/>
    <w:rsid w:val="00925EDB"/>
    <w:rsid w:val="0092701F"/>
    <w:rsid w:val="009305F6"/>
    <w:rsid w:val="00930DC8"/>
    <w:rsid w:val="00931188"/>
    <w:rsid w:val="00931D83"/>
    <w:rsid w:val="009320FB"/>
    <w:rsid w:val="00933617"/>
    <w:rsid w:val="00933D36"/>
    <w:rsid w:val="0093672B"/>
    <w:rsid w:val="009371CF"/>
    <w:rsid w:val="00937DAF"/>
    <w:rsid w:val="00940B3C"/>
    <w:rsid w:val="00941079"/>
    <w:rsid w:val="00941CB3"/>
    <w:rsid w:val="009432BB"/>
    <w:rsid w:val="00943DF8"/>
    <w:rsid w:val="00943E2F"/>
    <w:rsid w:val="009442A0"/>
    <w:rsid w:val="0094443B"/>
    <w:rsid w:val="00945B10"/>
    <w:rsid w:val="00946A9F"/>
    <w:rsid w:val="00947DDC"/>
    <w:rsid w:val="00950F3D"/>
    <w:rsid w:val="00951E57"/>
    <w:rsid w:val="009542A6"/>
    <w:rsid w:val="009553B5"/>
    <w:rsid w:val="009579D1"/>
    <w:rsid w:val="00961913"/>
    <w:rsid w:val="00962D91"/>
    <w:rsid w:val="00962EAC"/>
    <w:rsid w:val="00963A91"/>
    <w:rsid w:val="00963C38"/>
    <w:rsid w:val="00967837"/>
    <w:rsid w:val="00970324"/>
    <w:rsid w:val="00974AE0"/>
    <w:rsid w:val="009762E6"/>
    <w:rsid w:val="00977A48"/>
    <w:rsid w:val="00981804"/>
    <w:rsid w:val="00981BE8"/>
    <w:rsid w:val="009820B1"/>
    <w:rsid w:val="009822A7"/>
    <w:rsid w:val="00982683"/>
    <w:rsid w:val="009867B9"/>
    <w:rsid w:val="009909AC"/>
    <w:rsid w:val="0099377F"/>
    <w:rsid w:val="00994562"/>
    <w:rsid w:val="00995174"/>
    <w:rsid w:val="0099519A"/>
    <w:rsid w:val="00995D78"/>
    <w:rsid w:val="009A2743"/>
    <w:rsid w:val="009A366E"/>
    <w:rsid w:val="009A46CF"/>
    <w:rsid w:val="009A557A"/>
    <w:rsid w:val="009A63FC"/>
    <w:rsid w:val="009B1522"/>
    <w:rsid w:val="009B1FEF"/>
    <w:rsid w:val="009B24A8"/>
    <w:rsid w:val="009B2705"/>
    <w:rsid w:val="009B327B"/>
    <w:rsid w:val="009B3A49"/>
    <w:rsid w:val="009B4500"/>
    <w:rsid w:val="009B4D84"/>
    <w:rsid w:val="009C0644"/>
    <w:rsid w:val="009C067A"/>
    <w:rsid w:val="009C1E82"/>
    <w:rsid w:val="009C46F9"/>
    <w:rsid w:val="009C4B26"/>
    <w:rsid w:val="009C780F"/>
    <w:rsid w:val="009D0395"/>
    <w:rsid w:val="009D0A40"/>
    <w:rsid w:val="009D145F"/>
    <w:rsid w:val="009D18F9"/>
    <w:rsid w:val="009D2E0D"/>
    <w:rsid w:val="009D61E9"/>
    <w:rsid w:val="009D7FA9"/>
    <w:rsid w:val="009E2D87"/>
    <w:rsid w:val="009E3B02"/>
    <w:rsid w:val="009E4B5F"/>
    <w:rsid w:val="009F0C13"/>
    <w:rsid w:val="009F0CAE"/>
    <w:rsid w:val="009F0F4D"/>
    <w:rsid w:val="009F1810"/>
    <w:rsid w:val="009F22EB"/>
    <w:rsid w:val="009F2666"/>
    <w:rsid w:val="009F7E16"/>
    <w:rsid w:val="00A00C60"/>
    <w:rsid w:val="00A01033"/>
    <w:rsid w:val="00A016EB"/>
    <w:rsid w:val="00A02D62"/>
    <w:rsid w:val="00A036E1"/>
    <w:rsid w:val="00A0391A"/>
    <w:rsid w:val="00A05969"/>
    <w:rsid w:val="00A05FF7"/>
    <w:rsid w:val="00A07A77"/>
    <w:rsid w:val="00A134D0"/>
    <w:rsid w:val="00A143E1"/>
    <w:rsid w:val="00A14F5F"/>
    <w:rsid w:val="00A15606"/>
    <w:rsid w:val="00A170A0"/>
    <w:rsid w:val="00A17308"/>
    <w:rsid w:val="00A2030B"/>
    <w:rsid w:val="00A219B7"/>
    <w:rsid w:val="00A24C51"/>
    <w:rsid w:val="00A31571"/>
    <w:rsid w:val="00A33B3C"/>
    <w:rsid w:val="00A34AEC"/>
    <w:rsid w:val="00A37E7C"/>
    <w:rsid w:val="00A403DE"/>
    <w:rsid w:val="00A40479"/>
    <w:rsid w:val="00A40626"/>
    <w:rsid w:val="00A40CDF"/>
    <w:rsid w:val="00A418B3"/>
    <w:rsid w:val="00A43DF6"/>
    <w:rsid w:val="00A45A66"/>
    <w:rsid w:val="00A45A9A"/>
    <w:rsid w:val="00A45D77"/>
    <w:rsid w:val="00A47B88"/>
    <w:rsid w:val="00A516B6"/>
    <w:rsid w:val="00A52724"/>
    <w:rsid w:val="00A52B09"/>
    <w:rsid w:val="00A52CF7"/>
    <w:rsid w:val="00A534BB"/>
    <w:rsid w:val="00A53B02"/>
    <w:rsid w:val="00A566FC"/>
    <w:rsid w:val="00A56F3D"/>
    <w:rsid w:val="00A57285"/>
    <w:rsid w:val="00A60FF4"/>
    <w:rsid w:val="00A629AC"/>
    <w:rsid w:val="00A62FAA"/>
    <w:rsid w:val="00A63984"/>
    <w:rsid w:val="00A64DAC"/>
    <w:rsid w:val="00A67565"/>
    <w:rsid w:val="00A71AC3"/>
    <w:rsid w:val="00A72E30"/>
    <w:rsid w:val="00A750FC"/>
    <w:rsid w:val="00A758A6"/>
    <w:rsid w:val="00A75EE6"/>
    <w:rsid w:val="00A76589"/>
    <w:rsid w:val="00A80252"/>
    <w:rsid w:val="00A82EE4"/>
    <w:rsid w:val="00A849A8"/>
    <w:rsid w:val="00A849AD"/>
    <w:rsid w:val="00A84D22"/>
    <w:rsid w:val="00A8532E"/>
    <w:rsid w:val="00A85D06"/>
    <w:rsid w:val="00A8651B"/>
    <w:rsid w:val="00A936A8"/>
    <w:rsid w:val="00A939F2"/>
    <w:rsid w:val="00A941DF"/>
    <w:rsid w:val="00A9444E"/>
    <w:rsid w:val="00A9498B"/>
    <w:rsid w:val="00A958CA"/>
    <w:rsid w:val="00A96709"/>
    <w:rsid w:val="00A9673E"/>
    <w:rsid w:val="00AA16C3"/>
    <w:rsid w:val="00AA1F13"/>
    <w:rsid w:val="00AA356F"/>
    <w:rsid w:val="00AA6177"/>
    <w:rsid w:val="00AA741E"/>
    <w:rsid w:val="00AB23E2"/>
    <w:rsid w:val="00AB25A2"/>
    <w:rsid w:val="00AB3ED7"/>
    <w:rsid w:val="00AB416C"/>
    <w:rsid w:val="00AB51C5"/>
    <w:rsid w:val="00AB559C"/>
    <w:rsid w:val="00AB6BE5"/>
    <w:rsid w:val="00AB7316"/>
    <w:rsid w:val="00AC0066"/>
    <w:rsid w:val="00AC1611"/>
    <w:rsid w:val="00AC423A"/>
    <w:rsid w:val="00AC6524"/>
    <w:rsid w:val="00AC6A4D"/>
    <w:rsid w:val="00AD0105"/>
    <w:rsid w:val="00AD25D9"/>
    <w:rsid w:val="00AD2C97"/>
    <w:rsid w:val="00AD31F2"/>
    <w:rsid w:val="00AD3385"/>
    <w:rsid w:val="00AD385E"/>
    <w:rsid w:val="00AD476A"/>
    <w:rsid w:val="00AD518B"/>
    <w:rsid w:val="00AD796F"/>
    <w:rsid w:val="00AD79C0"/>
    <w:rsid w:val="00AD7D28"/>
    <w:rsid w:val="00AE18B4"/>
    <w:rsid w:val="00AE4081"/>
    <w:rsid w:val="00AE5196"/>
    <w:rsid w:val="00AE5548"/>
    <w:rsid w:val="00AE5582"/>
    <w:rsid w:val="00AE5DB4"/>
    <w:rsid w:val="00AE63EB"/>
    <w:rsid w:val="00AE6D62"/>
    <w:rsid w:val="00AE7491"/>
    <w:rsid w:val="00AF5975"/>
    <w:rsid w:val="00AF6308"/>
    <w:rsid w:val="00AF78DD"/>
    <w:rsid w:val="00B005B5"/>
    <w:rsid w:val="00B00A5A"/>
    <w:rsid w:val="00B01B91"/>
    <w:rsid w:val="00B026FB"/>
    <w:rsid w:val="00B02E5F"/>
    <w:rsid w:val="00B03CC9"/>
    <w:rsid w:val="00B0440C"/>
    <w:rsid w:val="00B05682"/>
    <w:rsid w:val="00B05F46"/>
    <w:rsid w:val="00B10E45"/>
    <w:rsid w:val="00B11E7C"/>
    <w:rsid w:val="00B11F49"/>
    <w:rsid w:val="00B163C1"/>
    <w:rsid w:val="00B171B2"/>
    <w:rsid w:val="00B17E0A"/>
    <w:rsid w:val="00B20EBF"/>
    <w:rsid w:val="00B2294D"/>
    <w:rsid w:val="00B23404"/>
    <w:rsid w:val="00B235CB"/>
    <w:rsid w:val="00B24697"/>
    <w:rsid w:val="00B24E3B"/>
    <w:rsid w:val="00B25451"/>
    <w:rsid w:val="00B301E2"/>
    <w:rsid w:val="00B31609"/>
    <w:rsid w:val="00B327D0"/>
    <w:rsid w:val="00B33DB5"/>
    <w:rsid w:val="00B35BFD"/>
    <w:rsid w:val="00B37316"/>
    <w:rsid w:val="00B40193"/>
    <w:rsid w:val="00B50FA3"/>
    <w:rsid w:val="00B51C22"/>
    <w:rsid w:val="00B55980"/>
    <w:rsid w:val="00B6060D"/>
    <w:rsid w:val="00B61967"/>
    <w:rsid w:val="00B61B0B"/>
    <w:rsid w:val="00B61F64"/>
    <w:rsid w:val="00B62AD7"/>
    <w:rsid w:val="00B62B24"/>
    <w:rsid w:val="00B72FDA"/>
    <w:rsid w:val="00B7563B"/>
    <w:rsid w:val="00B81E98"/>
    <w:rsid w:val="00B850F4"/>
    <w:rsid w:val="00B85BF5"/>
    <w:rsid w:val="00B86354"/>
    <w:rsid w:val="00B87706"/>
    <w:rsid w:val="00B87860"/>
    <w:rsid w:val="00B93544"/>
    <w:rsid w:val="00B963E6"/>
    <w:rsid w:val="00B97B6A"/>
    <w:rsid w:val="00BA003B"/>
    <w:rsid w:val="00BA0382"/>
    <w:rsid w:val="00BA10C7"/>
    <w:rsid w:val="00BA1F52"/>
    <w:rsid w:val="00BA4163"/>
    <w:rsid w:val="00BA5A2A"/>
    <w:rsid w:val="00BA679D"/>
    <w:rsid w:val="00BA6EDB"/>
    <w:rsid w:val="00BA788A"/>
    <w:rsid w:val="00BB0146"/>
    <w:rsid w:val="00BB1F3A"/>
    <w:rsid w:val="00BB5169"/>
    <w:rsid w:val="00BB540C"/>
    <w:rsid w:val="00BB5D16"/>
    <w:rsid w:val="00BB738F"/>
    <w:rsid w:val="00BB74A6"/>
    <w:rsid w:val="00BB7624"/>
    <w:rsid w:val="00BC061E"/>
    <w:rsid w:val="00BC333C"/>
    <w:rsid w:val="00BC4012"/>
    <w:rsid w:val="00BC4BC6"/>
    <w:rsid w:val="00BC72BB"/>
    <w:rsid w:val="00BC72E1"/>
    <w:rsid w:val="00BD2444"/>
    <w:rsid w:val="00BD33EE"/>
    <w:rsid w:val="00BD5077"/>
    <w:rsid w:val="00BD543E"/>
    <w:rsid w:val="00BD630E"/>
    <w:rsid w:val="00BD675F"/>
    <w:rsid w:val="00BD6A1B"/>
    <w:rsid w:val="00BE1FE8"/>
    <w:rsid w:val="00BE32C2"/>
    <w:rsid w:val="00BE4F5A"/>
    <w:rsid w:val="00BE60C1"/>
    <w:rsid w:val="00BE6A8E"/>
    <w:rsid w:val="00BE7963"/>
    <w:rsid w:val="00BF0083"/>
    <w:rsid w:val="00BF11BF"/>
    <w:rsid w:val="00BF1DB1"/>
    <w:rsid w:val="00BF23DA"/>
    <w:rsid w:val="00BF24E9"/>
    <w:rsid w:val="00BF24FF"/>
    <w:rsid w:val="00BF64BD"/>
    <w:rsid w:val="00C009E8"/>
    <w:rsid w:val="00C00E9A"/>
    <w:rsid w:val="00C01213"/>
    <w:rsid w:val="00C01D7E"/>
    <w:rsid w:val="00C023B3"/>
    <w:rsid w:val="00C0362A"/>
    <w:rsid w:val="00C0552C"/>
    <w:rsid w:val="00C056C9"/>
    <w:rsid w:val="00C05C76"/>
    <w:rsid w:val="00C05E62"/>
    <w:rsid w:val="00C108D3"/>
    <w:rsid w:val="00C12E9A"/>
    <w:rsid w:val="00C13622"/>
    <w:rsid w:val="00C147A7"/>
    <w:rsid w:val="00C15B99"/>
    <w:rsid w:val="00C16A50"/>
    <w:rsid w:val="00C16C13"/>
    <w:rsid w:val="00C16DF2"/>
    <w:rsid w:val="00C21875"/>
    <w:rsid w:val="00C274C3"/>
    <w:rsid w:val="00C275C2"/>
    <w:rsid w:val="00C32657"/>
    <w:rsid w:val="00C32DDF"/>
    <w:rsid w:val="00C334D8"/>
    <w:rsid w:val="00C35265"/>
    <w:rsid w:val="00C3624A"/>
    <w:rsid w:val="00C366AD"/>
    <w:rsid w:val="00C36C04"/>
    <w:rsid w:val="00C36CBE"/>
    <w:rsid w:val="00C41EFF"/>
    <w:rsid w:val="00C42D21"/>
    <w:rsid w:val="00C42EA6"/>
    <w:rsid w:val="00C43920"/>
    <w:rsid w:val="00C456F6"/>
    <w:rsid w:val="00C4744A"/>
    <w:rsid w:val="00C50366"/>
    <w:rsid w:val="00C51B5D"/>
    <w:rsid w:val="00C5218A"/>
    <w:rsid w:val="00C55643"/>
    <w:rsid w:val="00C55CE2"/>
    <w:rsid w:val="00C576C0"/>
    <w:rsid w:val="00C62DBB"/>
    <w:rsid w:val="00C63A4A"/>
    <w:rsid w:val="00C710C8"/>
    <w:rsid w:val="00C710D3"/>
    <w:rsid w:val="00C71C0A"/>
    <w:rsid w:val="00C720B2"/>
    <w:rsid w:val="00C752B2"/>
    <w:rsid w:val="00C75B22"/>
    <w:rsid w:val="00C7606D"/>
    <w:rsid w:val="00C76FED"/>
    <w:rsid w:val="00C8161D"/>
    <w:rsid w:val="00C86350"/>
    <w:rsid w:val="00C91E94"/>
    <w:rsid w:val="00C92E6A"/>
    <w:rsid w:val="00C935FE"/>
    <w:rsid w:val="00C93632"/>
    <w:rsid w:val="00C937E1"/>
    <w:rsid w:val="00C948BA"/>
    <w:rsid w:val="00C95237"/>
    <w:rsid w:val="00C96046"/>
    <w:rsid w:val="00CA0580"/>
    <w:rsid w:val="00CA0CE3"/>
    <w:rsid w:val="00CA20AF"/>
    <w:rsid w:val="00CA3199"/>
    <w:rsid w:val="00CA44FC"/>
    <w:rsid w:val="00CA482F"/>
    <w:rsid w:val="00CA6D2E"/>
    <w:rsid w:val="00CA7EF5"/>
    <w:rsid w:val="00CB0255"/>
    <w:rsid w:val="00CB04EE"/>
    <w:rsid w:val="00CB09E9"/>
    <w:rsid w:val="00CB1DFE"/>
    <w:rsid w:val="00CB4C7D"/>
    <w:rsid w:val="00CB7C66"/>
    <w:rsid w:val="00CC48F9"/>
    <w:rsid w:val="00CC533F"/>
    <w:rsid w:val="00CC5593"/>
    <w:rsid w:val="00CC6265"/>
    <w:rsid w:val="00CC63C2"/>
    <w:rsid w:val="00CD1166"/>
    <w:rsid w:val="00CD1206"/>
    <w:rsid w:val="00CD1E99"/>
    <w:rsid w:val="00CD25CE"/>
    <w:rsid w:val="00CD27CB"/>
    <w:rsid w:val="00CD3515"/>
    <w:rsid w:val="00CD3858"/>
    <w:rsid w:val="00CD3A84"/>
    <w:rsid w:val="00CD42E0"/>
    <w:rsid w:val="00CD63B3"/>
    <w:rsid w:val="00CD6B55"/>
    <w:rsid w:val="00CD79FF"/>
    <w:rsid w:val="00CD7AEF"/>
    <w:rsid w:val="00CE1543"/>
    <w:rsid w:val="00CE26B9"/>
    <w:rsid w:val="00CE2747"/>
    <w:rsid w:val="00CE50D1"/>
    <w:rsid w:val="00CE52C0"/>
    <w:rsid w:val="00CF332C"/>
    <w:rsid w:val="00CF3E5D"/>
    <w:rsid w:val="00CF4052"/>
    <w:rsid w:val="00CF4E7E"/>
    <w:rsid w:val="00CF6AA9"/>
    <w:rsid w:val="00D00F32"/>
    <w:rsid w:val="00D01A4D"/>
    <w:rsid w:val="00D01FA4"/>
    <w:rsid w:val="00D03CE3"/>
    <w:rsid w:val="00D06119"/>
    <w:rsid w:val="00D06CEE"/>
    <w:rsid w:val="00D10A83"/>
    <w:rsid w:val="00D134AF"/>
    <w:rsid w:val="00D13835"/>
    <w:rsid w:val="00D13AA5"/>
    <w:rsid w:val="00D14F11"/>
    <w:rsid w:val="00D14F1E"/>
    <w:rsid w:val="00D169AC"/>
    <w:rsid w:val="00D1796A"/>
    <w:rsid w:val="00D20663"/>
    <w:rsid w:val="00D212C8"/>
    <w:rsid w:val="00D21535"/>
    <w:rsid w:val="00D22592"/>
    <w:rsid w:val="00D22700"/>
    <w:rsid w:val="00D23701"/>
    <w:rsid w:val="00D2376E"/>
    <w:rsid w:val="00D23F8C"/>
    <w:rsid w:val="00D247EE"/>
    <w:rsid w:val="00D316BF"/>
    <w:rsid w:val="00D316CF"/>
    <w:rsid w:val="00D321F2"/>
    <w:rsid w:val="00D3237E"/>
    <w:rsid w:val="00D3265B"/>
    <w:rsid w:val="00D3295A"/>
    <w:rsid w:val="00D33988"/>
    <w:rsid w:val="00D35681"/>
    <w:rsid w:val="00D35A5E"/>
    <w:rsid w:val="00D36ED5"/>
    <w:rsid w:val="00D40897"/>
    <w:rsid w:val="00D43D00"/>
    <w:rsid w:val="00D4541E"/>
    <w:rsid w:val="00D46702"/>
    <w:rsid w:val="00D46845"/>
    <w:rsid w:val="00D47E88"/>
    <w:rsid w:val="00D5042C"/>
    <w:rsid w:val="00D526D3"/>
    <w:rsid w:val="00D533C8"/>
    <w:rsid w:val="00D53A9A"/>
    <w:rsid w:val="00D55BE2"/>
    <w:rsid w:val="00D56754"/>
    <w:rsid w:val="00D574CE"/>
    <w:rsid w:val="00D57598"/>
    <w:rsid w:val="00D60255"/>
    <w:rsid w:val="00D60485"/>
    <w:rsid w:val="00D60682"/>
    <w:rsid w:val="00D6110F"/>
    <w:rsid w:val="00D6142E"/>
    <w:rsid w:val="00D61B4D"/>
    <w:rsid w:val="00D61C36"/>
    <w:rsid w:val="00D62730"/>
    <w:rsid w:val="00D6354C"/>
    <w:rsid w:val="00D64848"/>
    <w:rsid w:val="00D651E9"/>
    <w:rsid w:val="00D65B6B"/>
    <w:rsid w:val="00D65CD8"/>
    <w:rsid w:val="00D660E6"/>
    <w:rsid w:val="00D66223"/>
    <w:rsid w:val="00D70867"/>
    <w:rsid w:val="00D70BBE"/>
    <w:rsid w:val="00D71561"/>
    <w:rsid w:val="00D75092"/>
    <w:rsid w:val="00D80C3D"/>
    <w:rsid w:val="00D82A87"/>
    <w:rsid w:val="00D84E00"/>
    <w:rsid w:val="00D85A52"/>
    <w:rsid w:val="00D8678B"/>
    <w:rsid w:val="00D87B0B"/>
    <w:rsid w:val="00D87CF3"/>
    <w:rsid w:val="00D9003D"/>
    <w:rsid w:val="00D91052"/>
    <w:rsid w:val="00D92123"/>
    <w:rsid w:val="00D92C74"/>
    <w:rsid w:val="00D93278"/>
    <w:rsid w:val="00D937D5"/>
    <w:rsid w:val="00D94220"/>
    <w:rsid w:val="00D943E0"/>
    <w:rsid w:val="00D9513F"/>
    <w:rsid w:val="00D95E8E"/>
    <w:rsid w:val="00DA6ED5"/>
    <w:rsid w:val="00DA7A62"/>
    <w:rsid w:val="00DB0141"/>
    <w:rsid w:val="00DB0AE8"/>
    <w:rsid w:val="00DB0F8B"/>
    <w:rsid w:val="00DB107F"/>
    <w:rsid w:val="00DB2426"/>
    <w:rsid w:val="00DB2888"/>
    <w:rsid w:val="00DB322B"/>
    <w:rsid w:val="00DB48F6"/>
    <w:rsid w:val="00DB5550"/>
    <w:rsid w:val="00DB5AA0"/>
    <w:rsid w:val="00DC23AC"/>
    <w:rsid w:val="00DC2418"/>
    <w:rsid w:val="00DC2609"/>
    <w:rsid w:val="00DC48F6"/>
    <w:rsid w:val="00DC524F"/>
    <w:rsid w:val="00DC5323"/>
    <w:rsid w:val="00DC5513"/>
    <w:rsid w:val="00DC78AF"/>
    <w:rsid w:val="00DD270E"/>
    <w:rsid w:val="00DD5D3F"/>
    <w:rsid w:val="00DD7F4F"/>
    <w:rsid w:val="00DE19F8"/>
    <w:rsid w:val="00DE242C"/>
    <w:rsid w:val="00DE2F6F"/>
    <w:rsid w:val="00DE51D3"/>
    <w:rsid w:val="00DE52A4"/>
    <w:rsid w:val="00DE7870"/>
    <w:rsid w:val="00DF09C5"/>
    <w:rsid w:val="00DF0E4A"/>
    <w:rsid w:val="00DF732C"/>
    <w:rsid w:val="00DF79FC"/>
    <w:rsid w:val="00E00A29"/>
    <w:rsid w:val="00E02731"/>
    <w:rsid w:val="00E04A14"/>
    <w:rsid w:val="00E04C8C"/>
    <w:rsid w:val="00E10608"/>
    <w:rsid w:val="00E10FB2"/>
    <w:rsid w:val="00E11D8A"/>
    <w:rsid w:val="00E12787"/>
    <w:rsid w:val="00E128C4"/>
    <w:rsid w:val="00E13E27"/>
    <w:rsid w:val="00E15915"/>
    <w:rsid w:val="00E16024"/>
    <w:rsid w:val="00E1734C"/>
    <w:rsid w:val="00E178E5"/>
    <w:rsid w:val="00E17D73"/>
    <w:rsid w:val="00E17F6C"/>
    <w:rsid w:val="00E20057"/>
    <w:rsid w:val="00E21867"/>
    <w:rsid w:val="00E219A1"/>
    <w:rsid w:val="00E23AB0"/>
    <w:rsid w:val="00E23F94"/>
    <w:rsid w:val="00E272B9"/>
    <w:rsid w:val="00E27685"/>
    <w:rsid w:val="00E3048B"/>
    <w:rsid w:val="00E305BA"/>
    <w:rsid w:val="00E318DF"/>
    <w:rsid w:val="00E31A16"/>
    <w:rsid w:val="00E325CF"/>
    <w:rsid w:val="00E32601"/>
    <w:rsid w:val="00E3493F"/>
    <w:rsid w:val="00E35381"/>
    <w:rsid w:val="00E35A89"/>
    <w:rsid w:val="00E361F8"/>
    <w:rsid w:val="00E377B2"/>
    <w:rsid w:val="00E40258"/>
    <w:rsid w:val="00E403E0"/>
    <w:rsid w:val="00E440BE"/>
    <w:rsid w:val="00E446CE"/>
    <w:rsid w:val="00E44DF8"/>
    <w:rsid w:val="00E47235"/>
    <w:rsid w:val="00E50860"/>
    <w:rsid w:val="00E50C9E"/>
    <w:rsid w:val="00E515E0"/>
    <w:rsid w:val="00E5221E"/>
    <w:rsid w:val="00E52DF9"/>
    <w:rsid w:val="00E53ECF"/>
    <w:rsid w:val="00E544F0"/>
    <w:rsid w:val="00E563C7"/>
    <w:rsid w:val="00E56BDE"/>
    <w:rsid w:val="00E56E08"/>
    <w:rsid w:val="00E5757C"/>
    <w:rsid w:val="00E57A2D"/>
    <w:rsid w:val="00E60071"/>
    <w:rsid w:val="00E60442"/>
    <w:rsid w:val="00E60A44"/>
    <w:rsid w:val="00E61DC0"/>
    <w:rsid w:val="00E61F10"/>
    <w:rsid w:val="00E628C4"/>
    <w:rsid w:val="00E6769E"/>
    <w:rsid w:val="00E72998"/>
    <w:rsid w:val="00E75060"/>
    <w:rsid w:val="00E751BA"/>
    <w:rsid w:val="00E76E8B"/>
    <w:rsid w:val="00E77015"/>
    <w:rsid w:val="00E80249"/>
    <w:rsid w:val="00E85C7B"/>
    <w:rsid w:val="00E86802"/>
    <w:rsid w:val="00E86FFB"/>
    <w:rsid w:val="00E931E1"/>
    <w:rsid w:val="00E93A44"/>
    <w:rsid w:val="00E93B52"/>
    <w:rsid w:val="00E954CC"/>
    <w:rsid w:val="00E95A32"/>
    <w:rsid w:val="00E95C81"/>
    <w:rsid w:val="00EA0930"/>
    <w:rsid w:val="00EA3DBB"/>
    <w:rsid w:val="00EA5608"/>
    <w:rsid w:val="00EA5D83"/>
    <w:rsid w:val="00EA6C47"/>
    <w:rsid w:val="00EA6E2C"/>
    <w:rsid w:val="00EB0451"/>
    <w:rsid w:val="00EB0667"/>
    <w:rsid w:val="00EB0767"/>
    <w:rsid w:val="00EB14E3"/>
    <w:rsid w:val="00EB1EAF"/>
    <w:rsid w:val="00EB2316"/>
    <w:rsid w:val="00EB35E4"/>
    <w:rsid w:val="00EB3EEB"/>
    <w:rsid w:val="00EB3FE8"/>
    <w:rsid w:val="00EB4490"/>
    <w:rsid w:val="00EB47D9"/>
    <w:rsid w:val="00EB4917"/>
    <w:rsid w:val="00EB63DE"/>
    <w:rsid w:val="00EC11D7"/>
    <w:rsid w:val="00EC21D7"/>
    <w:rsid w:val="00EC2A36"/>
    <w:rsid w:val="00EC4B1C"/>
    <w:rsid w:val="00EC6043"/>
    <w:rsid w:val="00ED17DA"/>
    <w:rsid w:val="00ED2B0D"/>
    <w:rsid w:val="00ED3632"/>
    <w:rsid w:val="00ED4A08"/>
    <w:rsid w:val="00ED685A"/>
    <w:rsid w:val="00ED76E0"/>
    <w:rsid w:val="00EE2FB2"/>
    <w:rsid w:val="00EE4960"/>
    <w:rsid w:val="00EE7B11"/>
    <w:rsid w:val="00EE7F40"/>
    <w:rsid w:val="00EF29FE"/>
    <w:rsid w:val="00EF3CBF"/>
    <w:rsid w:val="00F020B1"/>
    <w:rsid w:val="00F031B2"/>
    <w:rsid w:val="00F063C0"/>
    <w:rsid w:val="00F07F37"/>
    <w:rsid w:val="00F07FD3"/>
    <w:rsid w:val="00F11280"/>
    <w:rsid w:val="00F11594"/>
    <w:rsid w:val="00F11AC5"/>
    <w:rsid w:val="00F1276A"/>
    <w:rsid w:val="00F1277E"/>
    <w:rsid w:val="00F13445"/>
    <w:rsid w:val="00F14098"/>
    <w:rsid w:val="00F15360"/>
    <w:rsid w:val="00F16586"/>
    <w:rsid w:val="00F16786"/>
    <w:rsid w:val="00F21D38"/>
    <w:rsid w:val="00F22FEC"/>
    <w:rsid w:val="00F24433"/>
    <w:rsid w:val="00F24446"/>
    <w:rsid w:val="00F272CB"/>
    <w:rsid w:val="00F27C98"/>
    <w:rsid w:val="00F30999"/>
    <w:rsid w:val="00F309D2"/>
    <w:rsid w:val="00F30AB0"/>
    <w:rsid w:val="00F30F37"/>
    <w:rsid w:val="00F31253"/>
    <w:rsid w:val="00F31F10"/>
    <w:rsid w:val="00F36BA1"/>
    <w:rsid w:val="00F372F3"/>
    <w:rsid w:val="00F40B6C"/>
    <w:rsid w:val="00F42519"/>
    <w:rsid w:val="00F42A0F"/>
    <w:rsid w:val="00F43EE4"/>
    <w:rsid w:val="00F43F5E"/>
    <w:rsid w:val="00F447AE"/>
    <w:rsid w:val="00F448E5"/>
    <w:rsid w:val="00F50FE6"/>
    <w:rsid w:val="00F537BA"/>
    <w:rsid w:val="00F53867"/>
    <w:rsid w:val="00F539B9"/>
    <w:rsid w:val="00F53AB9"/>
    <w:rsid w:val="00F54A3C"/>
    <w:rsid w:val="00F60F1B"/>
    <w:rsid w:val="00F61A81"/>
    <w:rsid w:val="00F61BB3"/>
    <w:rsid w:val="00F61EEA"/>
    <w:rsid w:val="00F631C1"/>
    <w:rsid w:val="00F63FAA"/>
    <w:rsid w:val="00F721E3"/>
    <w:rsid w:val="00F80C79"/>
    <w:rsid w:val="00F834B6"/>
    <w:rsid w:val="00F83BAC"/>
    <w:rsid w:val="00F847F7"/>
    <w:rsid w:val="00F850F9"/>
    <w:rsid w:val="00F86753"/>
    <w:rsid w:val="00F87856"/>
    <w:rsid w:val="00F93CF9"/>
    <w:rsid w:val="00F95082"/>
    <w:rsid w:val="00F96417"/>
    <w:rsid w:val="00F97404"/>
    <w:rsid w:val="00FA1B0E"/>
    <w:rsid w:val="00FA2BFA"/>
    <w:rsid w:val="00FB3A2D"/>
    <w:rsid w:val="00FB5A64"/>
    <w:rsid w:val="00FB5C4A"/>
    <w:rsid w:val="00FB5FB3"/>
    <w:rsid w:val="00FB6C1D"/>
    <w:rsid w:val="00FB7FFC"/>
    <w:rsid w:val="00FC4BF5"/>
    <w:rsid w:val="00FC4EA2"/>
    <w:rsid w:val="00FC4F27"/>
    <w:rsid w:val="00FC7343"/>
    <w:rsid w:val="00FD0707"/>
    <w:rsid w:val="00FD1418"/>
    <w:rsid w:val="00FD157B"/>
    <w:rsid w:val="00FD1CEB"/>
    <w:rsid w:val="00FD1FC1"/>
    <w:rsid w:val="00FD2B6E"/>
    <w:rsid w:val="00FD36A0"/>
    <w:rsid w:val="00FD3B67"/>
    <w:rsid w:val="00FD4444"/>
    <w:rsid w:val="00FD5E34"/>
    <w:rsid w:val="00FD63F1"/>
    <w:rsid w:val="00FD705A"/>
    <w:rsid w:val="00FD78A8"/>
    <w:rsid w:val="00FD7B1C"/>
    <w:rsid w:val="00FE0B5D"/>
    <w:rsid w:val="00FE1D99"/>
    <w:rsid w:val="00FE3BE3"/>
    <w:rsid w:val="00FF1076"/>
    <w:rsid w:val="00FF1569"/>
    <w:rsid w:val="00FF204C"/>
    <w:rsid w:val="00FF2B0D"/>
    <w:rsid w:val="00FF47C7"/>
    <w:rsid w:val="00FF6252"/>
    <w:rsid w:val="00FF6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36A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95A32"/>
    <w:rPr>
      <w:rFonts w:ascii="ＭＳ Ｐゴシック" w:eastAsia="ＭＳ Ｐゴシック" w:hAnsi="ＭＳ Ｐゴシック" w:cs="ＭＳ Ｐゴシック"/>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6B0D63"/>
    <w:pPr>
      <w:widowControl w:val="0"/>
      <w:jc w:val="both"/>
    </w:pPr>
    <w:rPr>
      <w:rFonts w:ascii="ＭＳ 明朝" w:eastAsia="ＭＳ 明朝" w:hAnsiTheme="minorHAnsi" w:cstheme="minorBidi"/>
      <w:kern w:val="2"/>
      <w:sz w:val="18"/>
      <w:szCs w:val="18"/>
    </w:rPr>
  </w:style>
  <w:style w:type="character" w:customStyle="1" w:styleId="a5">
    <w:name w:val="吹き出し (文字)"/>
    <w:basedOn w:val="a1"/>
    <w:link w:val="a4"/>
    <w:uiPriority w:val="99"/>
    <w:semiHidden/>
    <w:rsid w:val="006B0D63"/>
    <w:rPr>
      <w:rFonts w:ascii="ＭＳ 明朝" w:eastAsia="ＭＳ 明朝"/>
      <w:sz w:val="18"/>
      <w:szCs w:val="18"/>
    </w:rPr>
  </w:style>
  <w:style w:type="paragraph" w:styleId="a6">
    <w:name w:val="Revision"/>
    <w:hidden/>
    <w:uiPriority w:val="99"/>
    <w:semiHidden/>
    <w:rsid w:val="00203FBA"/>
  </w:style>
  <w:style w:type="character" w:styleId="a7">
    <w:name w:val="annotation reference"/>
    <w:basedOn w:val="a1"/>
    <w:uiPriority w:val="99"/>
    <w:semiHidden/>
    <w:unhideWhenUsed/>
    <w:rsid w:val="00203FBA"/>
    <w:rPr>
      <w:sz w:val="18"/>
      <w:szCs w:val="18"/>
    </w:rPr>
  </w:style>
  <w:style w:type="paragraph" w:styleId="a8">
    <w:name w:val="annotation text"/>
    <w:basedOn w:val="a0"/>
    <w:link w:val="a9"/>
    <w:uiPriority w:val="99"/>
    <w:semiHidden/>
    <w:unhideWhenUsed/>
    <w:rsid w:val="00203FBA"/>
  </w:style>
  <w:style w:type="character" w:customStyle="1" w:styleId="a9">
    <w:name w:val="コメント文字列 (文字)"/>
    <w:basedOn w:val="a1"/>
    <w:link w:val="a8"/>
    <w:uiPriority w:val="99"/>
    <w:semiHidden/>
    <w:rsid w:val="00203FBA"/>
  </w:style>
  <w:style w:type="paragraph" w:styleId="aa">
    <w:name w:val="annotation subject"/>
    <w:basedOn w:val="a8"/>
    <w:next w:val="a8"/>
    <w:link w:val="ab"/>
    <w:uiPriority w:val="99"/>
    <w:semiHidden/>
    <w:unhideWhenUsed/>
    <w:rsid w:val="00203FBA"/>
    <w:rPr>
      <w:b/>
      <w:bCs/>
    </w:rPr>
  </w:style>
  <w:style w:type="character" w:customStyle="1" w:styleId="ab">
    <w:name w:val="コメント内容 (文字)"/>
    <w:basedOn w:val="a9"/>
    <w:link w:val="aa"/>
    <w:uiPriority w:val="99"/>
    <w:semiHidden/>
    <w:rsid w:val="00203FBA"/>
    <w:rPr>
      <w:b/>
      <w:bCs/>
    </w:rPr>
  </w:style>
  <w:style w:type="paragraph" w:styleId="ac">
    <w:name w:val="List Paragraph"/>
    <w:basedOn w:val="a0"/>
    <w:uiPriority w:val="34"/>
    <w:qFormat/>
    <w:rsid w:val="00072C6B"/>
    <w:pPr>
      <w:widowControl w:val="0"/>
      <w:ind w:leftChars="400" w:left="840"/>
      <w:jc w:val="both"/>
    </w:pPr>
    <w:rPr>
      <w:rFonts w:asciiTheme="minorHAnsi" w:eastAsiaTheme="minorEastAsia" w:hAnsiTheme="minorHAnsi" w:cstheme="minorBidi"/>
      <w:kern w:val="2"/>
      <w:sz w:val="21"/>
    </w:rPr>
  </w:style>
  <w:style w:type="paragraph" w:styleId="ad">
    <w:name w:val="footnote text"/>
    <w:basedOn w:val="a0"/>
    <w:link w:val="ae"/>
    <w:semiHidden/>
    <w:unhideWhenUsed/>
    <w:rsid w:val="001124F8"/>
    <w:pPr>
      <w:widowControl w:val="0"/>
      <w:snapToGrid w:val="0"/>
    </w:pPr>
    <w:rPr>
      <w:rFonts w:asciiTheme="minorHAnsi" w:eastAsiaTheme="minorEastAsia" w:hAnsiTheme="minorHAnsi" w:cstheme="minorBidi"/>
      <w:kern w:val="2"/>
      <w:sz w:val="21"/>
    </w:rPr>
  </w:style>
  <w:style w:type="character" w:customStyle="1" w:styleId="ae">
    <w:name w:val="脚注文字列 (文字)"/>
    <w:basedOn w:val="a1"/>
    <w:link w:val="ad"/>
    <w:semiHidden/>
    <w:rsid w:val="001124F8"/>
  </w:style>
  <w:style w:type="character" w:styleId="af">
    <w:name w:val="footnote reference"/>
    <w:basedOn w:val="a1"/>
    <w:semiHidden/>
    <w:unhideWhenUsed/>
    <w:rsid w:val="001124F8"/>
    <w:rPr>
      <w:vertAlign w:val="superscript"/>
    </w:rPr>
  </w:style>
  <w:style w:type="paragraph" w:styleId="af0">
    <w:name w:val="endnote text"/>
    <w:basedOn w:val="a0"/>
    <w:link w:val="af1"/>
    <w:uiPriority w:val="99"/>
    <w:semiHidden/>
    <w:unhideWhenUsed/>
    <w:rsid w:val="00DB322B"/>
    <w:pPr>
      <w:snapToGrid w:val="0"/>
    </w:pPr>
  </w:style>
  <w:style w:type="character" w:customStyle="1" w:styleId="af1">
    <w:name w:val="文末脚注文字列 (文字)"/>
    <w:basedOn w:val="a1"/>
    <w:link w:val="af0"/>
    <w:uiPriority w:val="99"/>
    <w:semiHidden/>
    <w:rsid w:val="00DB322B"/>
  </w:style>
  <w:style w:type="character" w:styleId="af2">
    <w:name w:val="endnote reference"/>
    <w:basedOn w:val="a1"/>
    <w:uiPriority w:val="99"/>
    <w:semiHidden/>
    <w:unhideWhenUsed/>
    <w:rsid w:val="00DB322B"/>
    <w:rPr>
      <w:vertAlign w:val="superscript"/>
    </w:rPr>
  </w:style>
  <w:style w:type="paragraph" w:customStyle="1" w:styleId="af3">
    <w:name w:val="条　本文"/>
    <w:basedOn w:val="a0"/>
    <w:rsid w:val="0034250A"/>
    <w:pPr>
      <w:widowControl w:val="0"/>
      <w:spacing w:afterLines="50" w:after="50"/>
      <w:jc w:val="both"/>
    </w:pPr>
    <w:rPr>
      <w:rFonts w:ascii="Times New Roman" w:eastAsia="ＭＳ Ｐ明朝" w:hAnsi="Times New Roman" w:cs="Times New Roman"/>
      <w:kern w:val="2"/>
      <w:sz w:val="20"/>
    </w:rPr>
  </w:style>
  <w:style w:type="paragraph" w:customStyle="1" w:styleId="af4">
    <w:name w:val="項"/>
    <w:basedOn w:val="a0"/>
    <w:next w:val="af5"/>
    <w:rsid w:val="006A2E7E"/>
    <w:pPr>
      <w:widowControl w:val="0"/>
      <w:tabs>
        <w:tab w:val="left" w:pos="386"/>
      </w:tabs>
      <w:spacing w:beforeLines="50" w:before="50" w:afterLines="50" w:after="50"/>
      <w:ind w:left="200" w:hangingChars="200" w:hanging="200"/>
      <w:jc w:val="both"/>
    </w:pPr>
    <w:rPr>
      <w:rFonts w:ascii="Times New Roman" w:eastAsia="ＭＳ Ｐ明朝" w:hAnsi="Times New Roman" w:cs="Times New Roman"/>
      <w:kern w:val="2"/>
      <w:sz w:val="20"/>
    </w:rPr>
  </w:style>
  <w:style w:type="paragraph" w:customStyle="1" w:styleId="a">
    <w:name w:val="条"/>
    <w:basedOn w:val="a0"/>
    <w:next w:val="af5"/>
    <w:rsid w:val="006A2E7E"/>
    <w:pPr>
      <w:widowControl w:val="0"/>
      <w:numPr>
        <w:numId w:val="1"/>
      </w:numPr>
      <w:tabs>
        <w:tab w:val="left" w:pos="869"/>
      </w:tabs>
      <w:autoSpaceDE w:val="0"/>
      <w:autoSpaceDN w:val="0"/>
      <w:adjustRightInd w:val="0"/>
      <w:spacing w:beforeLines="50" w:before="146" w:afterLines="50" w:after="146"/>
      <w:textAlignment w:val="baseline"/>
    </w:pPr>
    <w:rPr>
      <w:rFonts w:ascii="Times New Roman" w:eastAsia="ＭＳ ゴシック" w:hAnsi="Times New Roman" w:cs="Times New Roman"/>
      <w:kern w:val="2"/>
      <w:sz w:val="20"/>
      <w:szCs w:val="20"/>
      <w:u w:val="single"/>
    </w:rPr>
  </w:style>
  <w:style w:type="paragraph" w:styleId="af5">
    <w:name w:val="Plain Text"/>
    <w:basedOn w:val="a0"/>
    <w:link w:val="af6"/>
    <w:uiPriority w:val="99"/>
    <w:semiHidden/>
    <w:unhideWhenUsed/>
    <w:rsid w:val="006A2E7E"/>
    <w:rPr>
      <w:rFonts w:asciiTheme="minorEastAsia" w:hAnsi="Courier New" w:cs="Courier New"/>
    </w:rPr>
  </w:style>
  <w:style w:type="character" w:customStyle="1" w:styleId="af6">
    <w:name w:val="書式なし (文字)"/>
    <w:basedOn w:val="a1"/>
    <w:link w:val="af5"/>
    <w:uiPriority w:val="99"/>
    <w:semiHidden/>
    <w:rsid w:val="006A2E7E"/>
    <w:rPr>
      <w:rFonts w:asciiTheme="minorEastAsia" w:hAnsi="Courier New" w:cs="Courier New"/>
    </w:rPr>
  </w:style>
  <w:style w:type="paragraph" w:customStyle="1" w:styleId="af7">
    <w:name w:val="号(項下）"/>
    <w:basedOn w:val="a0"/>
    <w:rsid w:val="00FF1569"/>
    <w:pPr>
      <w:widowControl w:val="0"/>
      <w:tabs>
        <w:tab w:val="left" w:pos="1155"/>
      </w:tabs>
      <w:spacing w:beforeLines="50" w:before="50" w:afterLines="50" w:after="50"/>
      <w:ind w:leftChars="300" w:left="550" w:hangingChars="250" w:hanging="250"/>
      <w:jc w:val="both"/>
    </w:pPr>
    <w:rPr>
      <w:rFonts w:ascii="Times New Roman" w:eastAsia="ＭＳ Ｐ明朝" w:hAnsi="Times New Roman" w:cs="Times New Roman"/>
      <w:kern w:val="2"/>
      <w:sz w:val="20"/>
    </w:rPr>
  </w:style>
  <w:style w:type="paragraph" w:styleId="af8">
    <w:name w:val="footer"/>
    <w:basedOn w:val="a0"/>
    <w:link w:val="af9"/>
    <w:uiPriority w:val="99"/>
    <w:unhideWhenUsed/>
    <w:rsid w:val="00604F28"/>
    <w:pPr>
      <w:tabs>
        <w:tab w:val="center" w:pos="4252"/>
        <w:tab w:val="right" w:pos="8504"/>
      </w:tabs>
      <w:snapToGrid w:val="0"/>
    </w:pPr>
  </w:style>
  <w:style w:type="character" w:customStyle="1" w:styleId="af9">
    <w:name w:val="フッター (文字)"/>
    <w:basedOn w:val="a1"/>
    <w:link w:val="af8"/>
    <w:uiPriority w:val="99"/>
    <w:rsid w:val="00604F28"/>
    <w:rPr>
      <w:rFonts w:ascii="ＭＳ Ｐゴシック" w:eastAsia="ＭＳ Ｐゴシック" w:hAnsi="ＭＳ Ｐゴシック" w:cs="ＭＳ Ｐゴシック"/>
      <w:kern w:val="0"/>
      <w:sz w:val="24"/>
    </w:rPr>
  </w:style>
  <w:style w:type="character" w:styleId="afa">
    <w:name w:val="page number"/>
    <w:basedOn w:val="a1"/>
    <w:uiPriority w:val="99"/>
    <w:semiHidden/>
    <w:unhideWhenUsed/>
    <w:rsid w:val="00604F28"/>
  </w:style>
  <w:style w:type="paragraph" w:styleId="afb">
    <w:name w:val="header"/>
    <w:basedOn w:val="a0"/>
    <w:link w:val="afc"/>
    <w:uiPriority w:val="99"/>
    <w:unhideWhenUsed/>
    <w:rsid w:val="00533620"/>
    <w:pPr>
      <w:tabs>
        <w:tab w:val="center" w:pos="4252"/>
        <w:tab w:val="right" w:pos="8504"/>
      </w:tabs>
      <w:snapToGrid w:val="0"/>
    </w:pPr>
  </w:style>
  <w:style w:type="character" w:customStyle="1" w:styleId="afc">
    <w:name w:val="ヘッダー (文字)"/>
    <w:basedOn w:val="a1"/>
    <w:link w:val="afb"/>
    <w:uiPriority w:val="99"/>
    <w:rsid w:val="00533620"/>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38222">
      <w:bodyDiv w:val="1"/>
      <w:marLeft w:val="0"/>
      <w:marRight w:val="0"/>
      <w:marTop w:val="0"/>
      <w:marBottom w:val="0"/>
      <w:divBdr>
        <w:top w:val="none" w:sz="0" w:space="0" w:color="auto"/>
        <w:left w:val="none" w:sz="0" w:space="0" w:color="auto"/>
        <w:bottom w:val="none" w:sz="0" w:space="0" w:color="auto"/>
        <w:right w:val="none" w:sz="0" w:space="0" w:color="auto"/>
      </w:divBdr>
    </w:div>
    <w:div w:id="8074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F800-F4E4-6540-A41C-FCF53DF8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4</Pages>
  <Words>567</Words>
  <Characters>3237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1796</cp:revision>
  <cp:lastPrinted>2020-05-23T12:11:00Z</cp:lastPrinted>
  <dcterms:created xsi:type="dcterms:W3CDTF">2020-05-06T12:41:00Z</dcterms:created>
  <dcterms:modified xsi:type="dcterms:W3CDTF">2020-12-14T13:05:00Z</dcterms:modified>
  <cp:category/>
</cp:coreProperties>
</file>